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CEC9" w14:textId="50ECA6BC" w:rsidR="00B15E27" w:rsidRPr="001A0870" w:rsidRDefault="001A0870" w:rsidP="00153176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1A0870">
        <w:rPr>
          <w:rFonts w:ascii="Arial" w:hAnsi="Arial" w:cs="Arial"/>
          <w:b/>
          <w:bCs/>
          <w:sz w:val="24"/>
          <w:szCs w:val="24"/>
        </w:rPr>
        <w:t>OBEC BUKOVANY</w:t>
      </w:r>
    </w:p>
    <w:p w14:paraId="4A99DB55" w14:textId="4877CF38" w:rsidR="001A0870" w:rsidRDefault="001A0870" w:rsidP="00153176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1A0870">
        <w:rPr>
          <w:rFonts w:ascii="Arial" w:hAnsi="Arial" w:cs="Arial"/>
          <w:b/>
          <w:bCs/>
          <w:sz w:val="24"/>
          <w:szCs w:val="24"/>
        </w:rPr>
        <w:t>Zastupitelstvo obce Bukovany</w:t>
      </w:r>
    </w:p>
    <w:p w14:paraId="265D75A6" w14:textId="77777777" w:rsidR="001A0870" w:rsidRDefault="001A0870" w:rsidP="001A087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27EEA5" w14:textId="77777777" w:rsidR="001A0870" w:rsidRDefault="001A0870" w:rsidP="001A087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BE2A51" w14:textId="2F15F498" w:rsidR="001A0870" w:rsidRDefault="001A0870" w:rsidP="001A087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Obecně závazná vyhláška obce Bukovany, </w:t>
      </w:r>
    </w:p>
    <w:p w14:paraId="78AEF47B" w14:textId="56ED6D3F" w:rsidR="001A0870" w:rsidRDefault="001A0870" w:rsidP="001A087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kterou se stanovují pravidla pro pohyb psů na veřejném prostranství v obci</w:t>
      </w:r>
    </w:p>
    <w:p w14:paraId="38058109" w14:textId="1B3810E3" w:rsidR="001A0870" w:rsidRDefault="001A0870" w:rsidP="001A087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vymezují prostory pro volné pobíhání psů</w:t>
      </w:r>
    </w:p>
    <w:p w14:paraId="0EF55293" w14:textId="295014BF" w:rsidR="001A0870" w:rsidRDefault="001A0870" w:rsidP="001A0870">
      <w:pPr>
        <w:pStyle w:val="Bezmezer"/>
        <w:rPr>
          <w:rFonts w:ascii="Arial" w:hAnsi="Arial" w:cs="Arial"/>
          <w:sz w:val="24"/>
          <w:szCs w:val="24"/>
        </w:rPr>
      </w:pPr>
    </w:p>
    <w:p w14:paraId="1A8F7974" w14:textId="77777777" w:rsidR="001A0870" w:rsidRDefault="001A0870" w:rsidP="001A0870">
      <w:pPr>
        <w:pStyle w:val="Bezmezer"/>
        <w:rPr>
          <w:rFonts w:ascii="Arial" w:hAnsi="Arial" w:cs="Arial"/>
          <w:sz w:val="24"/>
          <w:szCs w:val="24"/>
        </w:rPr>
      </w:pPr>
    </w:p>
    <w:p w14:paraId="38303845" w14:textId="355BE363" w:rsidR="001A0870" w:rsidRDefault="001A0870" w:rsidP="001A087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Bukovany se na svém zasedání dne </w:t>
      </w:r>
      <w:r w:rsidR="00C81D41">
        <w:rPr>
          <w:rFonts w:ascii="Arial" w:hAnsi="Arial" w:cs="Arial"/>
          <w:sz w:val="24"/>
          <w:szCs w:val="24"/>
        </w:rPr>
        <w:t>12.06.2024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C81D41">
        <w:rPr>
          <w:rFonts w:ascii="Arial" w:hAnsi="Arial" w:cs="Arial"/>
          <w:sz w:val="24"/>
          <w:szCs w:val="24"/>
        </w:rPr>
        <w:t xml:space="preserve">149/19/2024 </w:t>
      </w:r>
      <w:r>
        <w:rPr>
          <w:rFonts w:ascii="Arial" w:hAnsi="Arial" w:cs="Arial"/>
          <w:sz w:val="24"/>
          <w:szCs w:val="24"/>
        </w:rPr>
        <w:t>usneslo vydat na základě §24 odst. 2 zákona č. 246/1992 Sb., na ochranu zvířat proti týrání, ve znění pozdějších předpisů, a v souladu s §10 písm.</w:t>
      </w:r>
      <w:r w:rsidR="009953AE">
        <w:rPr>
          <w:rFonts w:ascii="Arial" w:hAnsi="Arial" w:cs="Arial"/>
          <w:sz w:val="24"/>
          <w:szCs w:val="24"/>
        </w:rPr>
        <w:t xml:space="preserve"> c) a </w:t>
      </w:r>
      <w:r>
        <w:rPr>
          <w:rFonts w:ascii="Arial" w:hAnsi="Arial" w:cs="Arial"/>
          <w:sz w:val="24"/>
          <w:szCs w:val="24"/>
        </w:rPr>
        <w:t>d) a §84</w:t>
      </w:r>
      <w:r w:rsidR="009953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odst. 2 písm. h) zákona č. 128/2000 Sb., o obcích (obecní zřízení), ve znění pozdějších předpisů, tuto obecně závaznou vyhlášku:</w:t>
      </w:r>
    </w:p>
    <w:p w14:paraId="589F518D" w14:textId="77777777" w:rsidR="001A0870" w:rsidRDefault="001A0870" w:rsidP="001A0870">
      <w:pPr>
        <w:pStyle w:val="Bezmezer"/>
        <w:rPr>
          <w:rFonts w:ascii="Arial" w:hAnsi="Arial" w:cs="Arial"/>
          <w:sz w:val="24"/>
          <w:szCs w:val="24"/>
        </w:rPr>
      </w:pPr>
    </w:p>
    <w:p w14:paraId="3943EC6C" w14:textId="77777777" w:rsidR="001A0870" w:rsidRDefault="001A0870" w:rsidP="001A0870">
      <w:pPr>
        <w:pStyle w:val="Bezmezer"/>
        <w:rPr>
          <w:rFonts w:ascii="Arial" w:hAnsi="Arial" w:cs="Arial"/>
          <w:sz w:val="24"/>
          <w:szCs w:val="24"/>
        </w:rPr>
      </w:pPr>
    </w:p>
    <w:p w14:paraId="70B39BE7" w14:textId="3D5660B1" w:rsidR="001A0870" w:rsidRPr="00807C9D" w:rsidRDefault="001A0870" w:rsidP="001A087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07C9D">
        <w:rPr>
          <w:rFonts w:ascii="Arial" w:hAnsi="Arial" w:cs="Arial"/>
          <w:b/>
          <w:bCs/>
          <w:sz w:val="24"/>
          <w:szCs w:val="24"/>
        </w:rPr>
        <w:t>Čl. 1</w:t>
      </w:r>
    </w:p>
    <w:p w14:paraId="5B8896D2" w14:textId="30F0EA05" w:rsidR="001A0870" w:rsidRPr="00807C9D" w:rsidRDefault="001A0870" w:rsidP="001A087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40F589" w14:textId="3BB1E96F" w:rsidR="001A0870" w:rsidRPr="00807C9D" w:rsidRDefault="001A0870" w:rsidP="001A087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07C9D">
        <w:rPr>
          <w:rFonts w:ascii="Arial" w:hAnsi="Arial" w:cs="Arial"/>
          <w:b/>
          <w:bCs/>
          <w:sz w:val="24"/>
          <w:szCs w:val="24"/>
        </w:rPr>
        <w:t>Pravidla pro pohyb psů na veřejném prostranství</w:t>
      </w:r>
    </w:p>
    <w:p w14:paraId="621A2E9F" w14:textId="77777777" w:rsidR="001A0870" w:rsidRDefault="001A0870" w:rsidP="001A0870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732CFFB0" w14:textId="01BC06BA" w:rsidR="001A0870" w:rsidRDefault="001A0870" w:rsidP="00153176">
      <w:pPr>
        <w:pStyle w:val="Bezmez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Stanovují se následující pravidla pro pohyb psů na veřejném prostranství v obci:</w:t>
      </w:r>
      <w:r w:rsidRPr="001A0870">
        <w:rPr>
          <w:rFonts w:ascii="Arial" w:hAnsi="Arial" w:cs="Arial"/>
          <w:sz w:val="24"/>
          <w:szCs w:val="24"/>
          <w:vertAlign w:val="superscript"/>
        </w:rPr>
        <w:t>1</w:t>
      </w:r>
    </w:p>
    <w:p w14:paraId="278145F5" w14:textId="77777777" w:rsidR="00153176" w:rsidRPr="00153176" w:rsidRDefault="00153176" w:rsidP="00153176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202A4C43" w14:textId="2D350D70" w:rsidR="00153176" w:rsidRPr="00153176" w:rsidRDefault="001A0870" w:rsidP="00153176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všech veřejných prostranstvích v obci (mimo pozemků uvedených v čl. 2 této vyhlášky) je možný pohyb psů pouze na vodítku</w:t>
      </w:r>
    </w:p>
    <w:p w14:paraId="045AFB3F" w14:textId="1296C6DE" w:rsidR="00153176" w:rsidRDefault="001A0870" w:rsidP="00153176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veřejných prostranstvích v obci </w:t>
      </w:r>
      <w:r w:rsidR="008A6805">
        <w:rPr>
          <w:rFonts w:ascii="Arial" w:hAnsi="Arial" w:cs="Arial"/>
          <w:sz w:val="24"/>
          <w:szCs w:val="24"/>
        </w:rPr>
        <w:t>(mimo pozemků uvedených v čl. 2 této vyhlášky) se zakazuje výcvik psů</w:t>
      </w:r>
    </w:p>
    <w:p w14:paraId="5344738B" w14:textId="5D2B6917" w:rsidR="00871C79" w:rsidRDefault="00871C79" w:rsidP="00153176">
      <w:pPr>
        <w:pStyle w:val="Bezmez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veřejných prostranstvích se stanovuje povinnost neprodleně odstranit exkrementy způsobené psem</w:t>
      </w:r>
    </w:p>
    <w:p w14:paraId="70664852" w14:textId="77777777" w:rsidR="00153176" w:rsidRPr="00153176" w:rsidRDefault="00153176" w:rsidP="00153176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14:paraId="7694CC60" w14:textId="77777777" w:rsidR="008A6805" w:rsidRDefault="008A6805" w:rsidP="008A68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Splnění povinností stanovených v odstavci 1 zajišťuje fyzická osoba, která má psa </w:t>
      </w:r>
    </w:p>
    <w:p w14:paraId="28329568" w14:textId="29BC7993" w:rsidR="008A6805" w:rsidRDefault="008A6805" w:rsidP="008A68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na veřejném prostranství pod kontrolou či dohledem</w:t>
      </w:r>
      <w:r w:rsidRPr="008A6805">
        <w:rPr>
          <w:rFonts w:ascii="Arial" w:hAnsi="Arial" w:cs="Arial"/>
          <w:sz w:val="24"/>
          <w:szCs w:val="24"/>
          <w:vertAlign w:val="superscript"/>
        </w:rPr>
        <w:t>2</w:t>
      </w:r>
      <w:r w:rsidR="00871C79">
        <w:rPr>
          <w:rFonts w:ascii="Arial" w:hAnsi="Arial" w:cs="Arial"/>
          <w:sz w:val="24"/>
          <w:szCs w:val="24"/>
        </w:rPr>
        <w:t xml:space="preserve">. </w:t>
      </w:r>
    </w:p>
    <w:p w14:paraId="7F21684E" w14:textId="77777777" w:rsidR="00153176" w:rsidRDefault="00153176" w:rsidP="008A6805">
      <w:pPr>
        <w:pStyle w:val="Bezmezer"/>
        <w:rPr>
          <w:rFonts w:ascii="Arial" w:hAnsi="Arial" w:cs="Arial"/>
          <w:sz w:val="24"/>
          <w:szCs w:val="24"/>
        </w:rPr>
      </w:pPr>
    </w:p>
    <w:p w14:paraId="2E448058" w14:textId="77777777" w:rsidR="009953AE" w:rsidRDefault="00153176" w:rsidP="008A68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 Pravidla stanovená v odstavci 1</w:t>
      </w:r>
      <w:r w:rsidR="009953AE">
        <w:rPr>
          <w:rFonts w:ascii="Arial" w:hAnsi="Arial" w:cs="Arial"/>
          <w:sz w:val="24"/>
          <w:szCs w:val="24"/>
        </w:rPr>
        <w:t xml:space="preserve"> písm. a, b)</w:t>
      </w:r>
      <w:r>
        <w:rPr>
          <w:rFonts w:ascii="Arial" w:hAnsi="Arial" w:cs="Arial"/>
          <w:sz w:val="24"/>
          <w:szCs w:val="24"/>
        </w:rPr>
        <w:t xml:space="preserve"> se nevztahují na psy při jejich použití </w:t>
      </w:r>
      <w:r w:rsidR="009953AE">
        <w:rPr>
          <w:rFonts w:ascii="Arial" w:hAnsi="Arial" w:cs="Arial"/>
          <w:sz w:val="24"/>
          <w:szCs w:val="24"/>
        </w:rPr>
        <w:t xml:space="preserve"> </w:t>
      </w:r>
    </w:p>
    <w:p w14:paraId="31DFC500" w14:textId="358ACFEB" w:rsidR="00153176" w:rsidRDefault="009953AE" w:rsidP="008A68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53176">
        <w:rPr>
          <w:rFonts w:ascii="Arial" w:hAnsi="Arial" w:cs="Arial"/>
          <w:sz w:val="24"/>
          <w:szCs w:val="24"/>
        </w:rPr>
        <w:t>dle zvláštních právních předpisů</w:t>
      </w:r>
      <w:r w:rsidR="00153176" w:rsidRPr="00153176">
        <w:rPr>
          <w:rFonts w:ascii="Arial" w:hAnsi="Arial" w:cs="Arial"/>
          <w:sz w:val="24"/>
          <w:szCs w:val="24"/>
          <w:vertAlign w:val="superscript"/>
        </w:rPr>
        <w:t>3</w:t>
      </w:r>
      <w:r w:rsidR="00153176">
        <w:rPr>
          <w:rFonts w:ascii="Arial" w:hAnsi="Arial" w:cs="Arial"/>
          <w:sz w:val="24"/>
          <w:szCs w:val="24"/>
        </w:rPr>
        <w:t>.</w:t>
      </w:r>
    </w:p>
    <w:p w14:paraId="7D53158A" w14:textId="77777777" w:rsidR="00153176" w:rsidRDefault="00153176" w:rsidP="008A6805">
      <w:pPr>
        <w:pStyle w:val="Bezmezer"/>
        <w:rPr>
          <w:rFonts w:ascii="Arial" w:hAnsi="Arial" w:cs="Arial"/>
          <w:sz w:val="24"/>
          <w:szCs w:val="24"/>
        </w:rPr>
      </w:pPr>
    </w:p>
    <w:p w14:paraId="5B31A73B" w14:textId="3E00FE62" w:rsidR="00153176" w:rsidRPr="00807C9D" w:rsidRDefault="00153176" w:rsidP="00153176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07C9D">
        <w:rPr>
          <w:rFonts w:ascii="Arial" w:hAnsi="Arial" w:cs="Arial"/>
          <w:b/>
          <w:bCs/>
          <w:sz w:val="24"/>
          <w:szCs w:val="24"/>
        </w:rPr>
        <w:t>Čl. 2</w:t>
      </w:r>
    </w:p>
    <w:p w14:paraId="788AFF28" w14:textId="77777777" w:rsidR="00153176" w:rsidRPr="00807C9D" w:rsidRDefault="00153176" w:rsidP="00153176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A1610C" w14:textId="259953E9" w:rsidR="00153176" w:rsidRPr="00807C9D" w:rsidRDefault="00153176" w:rsidP="00153176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07C9D">
        <w:rPr>
          <w:rFonts w:ascii="Arial" w:hAnsi="Arial" w:cs="Arial"/>
          <w:b/>
          <w:bCs/>
          <w:sz w:val="24"/>
          <w:szCs w:val="24"/>
        </w:rPr>
        <w:t>Vymezení prostor pro volné pobíhání psů</w:t>
      </w:r>
    </w:p>
    <w:p w14:paraId="335DF235" w14:textId="77777777" w:rsidR="00153176" w:rsidRDefault="00153176" w:rsidP="00153176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45D6EF45" w14:textId="5DA30A66" w:rsidR="00153176" w:rsidRDefault="00153176" w:rsidP="009953AE">
      <w:pPr>
        <w:pStyle w:val="Bezmezer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volné pobíhání psů, které je možné pouze pod neustálým dohledem a přímým vlivem fyzické osoby doprovázející psa, se vymezují prostory uvedené v příloze č. 1</w:t>
      </w:r>
    </w:p>
    <w:p w14:paraId="5A69DF85" w14:textId="5A59A9E1" w:rsidR="00153176" w:rsidRDefault="00153176" w:rsidP="009953AE">
      <w:pPr>
        <w:pStyle w:val="Bezmezer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která je nedílnou součástí této obecně závazné vyhlášky. Předmětné pozemky jsou znázorněny odlišným barevným značen</w:t>
      </w:r>
      <w:r w:rsidR="00097350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m – modrou barvou.</w:t>
      </w:r>
    </w:p>
    <w:p w14:paraId="2D564D5C" w14:textId="77777777" w:rsidR="00153176" w:rsidRDefault="00153176" w:rsidP="00153176">
      <w:pPr>
        <w:pStyle w:val="Bezmezer"/>
        <w:ind w:right="-284"/>
        <w:rPr>
          <w:rFonts w:ascii="Arial" w:hAnsi="Arial" w:cs="Arial"/>
          <w:sz w:val="24"/>
          <w:szCs w:val="24"/>
        </w:rPr>
      </w:pPr>
    </w:p>
    <w:p w14:paraId="2AFE61A5" w14:textId="1D764704" w:rsidR="00153176" w:rsidRDefault="00153176" w:rsidP="00153176">
      <w:pPr>
        <w:pStyle w:val="Bezmezer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14:paraId="36F17920" w14:textId="77777777" w:rsidR="00153176" w:rsidRPr="00E7765B" w:rsidRDefault="00153176" w:rsidP="00153176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  <w:p w14:paraId="68C0A34E" w14:textId="011633D8" w:rsidR="00153176" w:rsidRPr="00E7765B" w:rsidRDefault="00957A72" w:rsidP="0015317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2</w:t>
      </w:r>
      <w:r w:rsidR="00153176"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4145C9A4" w14:textId="763C8CCF" w:rsidR="00153176" w:rsidRPr="00E7765B" w:rsidRDefault="00957A72" w:rsidP="0015317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3</w:t>
      </w:r>
      <w:r w:rsidR="00153176"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153176">
        <w:rPr>
          <w:rFonts w:ascii="Arial" w:hAnsi="Arial" w:cs="Arial"/>
          <w:sz w:val="18"/>
          <w:szCs w:val="18"/>
        </w:rPr>
        <w:t> </w:t>
      </w:r>
      <w:r w:rsidR="00153176"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153176"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  <w:p w14:paraId="06EA2B12" w14:textId="77777777" w:rsidR="00153176" w:rsidRDefault="00153176" w:rsidP="008A6805">
      <w:pPr>
        <w:pStyle w:val="Bezmezer"/>
        <w:rPr>
          <w:rFonts w:ascii="Arial" w:hAnsi="Arial" w:cs="Arial"/>
          <w:sz w:val="24"/>
          <w:szCs w:val="24"/>
        </w:rPr>
      </w:pPr>
    </w:p>
    <w:p w14:paraId="65BE80E7" w14:textId="1A885732" w:rsidR="00153176" w:rsidRDefault="00153176" w:rsidP="008A68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Jedná se o pozemky</w:t>
      </w:r>
      <w:r w:rsidR="000F4064">
        <w:rPr>
          <w:rFonts w:ascii="Arial" w:hAnsi="Arial" w:cs="Arial"/>
          <w:sz w:val="24"/>
          <w:szCs w:val="24"/>
        </w:rPr>
        <w:t xml:space="preserve"> na příloze č. 1 vyznačené modrou barvou:</w:t>
      </w:r>
    </w:p>
    <w:p w14:paraId="1F187BC7" w14:textId="0C4830E5" w:rsidR="00A92581" w:rsidRDefault="00A92581" w:rsidP="008A68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B6B681A" w14:textId="258C6FF4" w:rsidR="00A92581" w:rsidRDefault="00A92581" w:rsidP="00A9258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1/1 – parc.č. 243</w:t>
      </w:r>
      <w:r w:rsidR="005307D8">
        <w:rPr>
          <w:rFonts w:ascii="Arial" w:hAnsi="Arial" w:cs="Arial"/>
          <w:sz w:val="24"/>
          <w:szCs w:val="24"/>
        </w:rPr>
        <w:t>; 242/1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okolí garáží</w:t>
      </w:r>
    </w:p>
    <w:p w14:paraId="7EB5DB72" w14:textId="58EEE80A" w:rsidR="00A92581" w:rsidRDefault="00A92581" w:rsidP="008A68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1/</w:t>
      </w:r>
      <w:r w:rsidR="00BE50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parc. č. 248/21</w:t>
      </w:r>
      <w:r w:rsidR="005307D8">
        <w:rPr>
          <w:rFonts w:ascii="Arial" w:hAnsi="Arial" w:cs="Arial"/>
          <w:sz w:val="24"/>
          <w:szCs w:val="24"/>
        </w:rPr>
        <w:t>; 242/78</w:t>
      </w:r>
      <w:r>
        <w:rPr>
          <w:rFonts w:ascii="Arial" w:hAnsi="Arial" w:cs="Arial"/>
          <w:sz w:val="24"/>
          <w:szCs w:val="24"/>
        </w:rPr>
        <w:tab/>
        <w:t>- okolí garáží</w:t>
      </w:r>
    </w:p>
    <w:p w14:paraId="3B1DE144" w14:textId="74D3D063" w:rsidR="00A92581" w:rsidRDefault="00A92581" w:rsidP="008A68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1/</w:t>
      </w:r>
      <w:r w:rsidR="00BE507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  parc. č. 242/77</w:t>
      </w:r>
      <w:r w:rsidR="005307D8">
        <w:rPr>
          <w:rFonts w:ascii="Arial" w:hAnsi="Arial" w:cs="Arial"/>
          <w:sz w:val="24"/>
          <w:szCs w:val="24"/>
        </w:rPr>
        <w:t>; 216/1</w:t>
      </w:r>
      <w:r>
        <w:rPr>
          <w:rFonts w:ascii="Arial" w:hAnsi="Arial" w:cs="Arial"/>
          <w:sz w:val="24"/>
          <w:szCs w:val="24"/>
        </w:rPr>
        <w:tab/>
        <w:t>- okolí garáží</w:t>
      </w:r>
    </w:p>
    <w:p w14:paraId="409B5925" w14:textId="23548B63" w:rsidR="00A92581" w:rsidRDefault="00A92581" w:rsidP="008A68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1/</w:t>
      </w:r>
      <w:r w:rsidR="00BE507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 parc. č. 199/1</w:t>
      </w:r>
      <w:r w:rsidR="005307D8">
        <w:rPr>
          <w:rFonts w:ascii="Arial" w:hAnsi="Arial" w:cs="Arial"/>
          <w:sz w:val="24"/>
          <w:szCs w:val="24"/>
        </w:rPr>
        <w:t>; 244/3</w:t>
      </w:r>
      <w:r>
        <w:rPr>
          <w:rFonts w:ascii="Arial" w:hAnsi="Arial" w:cs="Arial"/>
          <w:sz w:val="24"/>
          <w:szCs w:val="24"/>
        </w:rPr>
        <w:tab/>
        <w:t>- okolí garáží</w:t>
      </w:r>
    </w:p>
    <w:p w14:paraId="1EA920D9" w14:textId="7D74189F" w:rsidR="00A92581" w:rsidRDefault="00A92581" w:rsidP="008A68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1/</w:t>
      </w:r>
      <w:r w:rsidR="00BE50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 parc. č. 244/1</w:t>
      </w:r>
      <w:r>
        <w:rPr>
          <w:rFonts w:ascii="Arial" w:hAnsi="Arial" w:cs="Arial"/>
          <w:sz w:val="24"/>
          <w:szCs w:val="24"/>
        </w:rPr>
        <w:tab/>
      </w:r>
      <w:r w:rsidR="005307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okolí garáží</w:t>
      </w:r>
    </w:p>
    <w:p w14:paraId="776A87E6" w14:textId="77777777" w:rsidR="00A92581" w:rsidRDefault="00A92581" w:rsidP="008A6805">
      <w:pPr>
        <w:pStyle w:val="Bezmezer"/>
        <w:rPr>
          <w:rFonts w:ascii="Arial" w:hAnsi="Arial" w:cs="Arial"/>
          <w:sz w:val="24"/>
          <w:szCs w:val="24"/>
        </w:rPr>
      </w:pPr>
    </w:p>
    <w:p w14:paraId="251F83BB" w14:textId="77777777" w:rsidR="00A92581" w:rsidRDefault="00A92581" w:rsidP="008A6805">
      <w:pPr>
        <w:pStyle w:val="Bezmezer"/>
        <w:rPr>
          <w:rFonts w:ascii="Arial" w:hAnsi="Arial" w:cs="Arial"/>
          <w:sz w:val="24"/>
          <w:szCs w:val="24"/>
        </w:rPr>
      </w:pPr>
    </w:p>
    <w:p w14:paraId="2CACE87B" w14:textId="77777777" w:rsidR="00A92581" w:rsidRDefault="00A92581" w:rsidP="008A6805">
      <w:pPr>
        <w:pStyle w:val="Bezmezer"/>
        <w:rPr>
          <w:rFonts w:ascii="Arial" w:hAnsi="Arial" w:cs="Arial"/>
          <w:sz w:val="24"/>
          <w:szCs w:val="24"/>
        </w:rPr>
      </w:pPr>
    </w:p>
    <w:p w14:paraId="68FC871B" w14:textId="6FE03208" w:rsidR="00A92581" w:rsidRPr="00807C9D" w:rsidRDefault="00A92581" w:rsidP="00A92581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07C9D">
        <w:rPr>
          <w:rFonts w:ascii="Arial" w:hAnsi="Arial" w:cs="Arial"/>
          <w:b/>
          <w:bCs/>
          <w:sz w:val="24"/>
          <w:szCs w:val="24"/>
        </w:rPr>
        <w:t>Čl. 3</w:t>
      </w:r>
    </w:p>
    <w:p w14:paraId="308F7D07" w14:textId="77777777" w:rsidR="00A92581" w:rsidRPr="00807C9D" w:rsidRDefault="00A92581" w:rsidP="00A92581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FECB9C" w14:textId="340DE379" w:rsidR="00A92581" w:rsidRPr="00807C9D" w:rsidRDefault="00A92581" w:rsidP="00A92581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07C9D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94143E6" w14:textId="77777777" w:rsidR="00A92581" w:rsidRDefault="00A92581" w:rsidP="00A92581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6D5546E9" w14:textId="5DBACA5F" w:rsidR="00A92581" w:rsidRDefault="00A92581" w:rsidP="00A9258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Zrušuje se Obecně závazná vyhláška obce Bukovany č. 5/2008 ze dne 07.10.2008.</w:t>
      </w:r>
    </w:p>
    <w:p w14:paraId="2E7E60AE" w14:textId="77777777" w:rsidR="00A92581" w:rsidRDefault="00A92581" w:rsidP="00A92581">
      <w:pPr>
        <w:pStyle w:val="Bezmezer"/>
        <w:rPr>
          <w:rFonts w:ascii="Arial" w:hAnsi="Arial" w:cs="Arial"/>
          <w:sz w:val="24"/>
          <w:szCs w:val="24"/>
        </w:rPr>
      </w:pPr>
    </w:p>
    <w:p w14:paraId="293BAE48" w14:textId="77777777" w:rsidR="00A92581" w:rsidRDefault="00A92581" w:rsidP="00A92581">
      <w:pPr>
        <w:pStyle w:val="Bezmezer"/>
        <w:rPr>
          <w:rFonts w:ascii="Arial" w:hAnsi="Arial" w:cs="Arial"/>
          <w:sz w:val="24"/>
          <w:szCs w:val="24"/>
        </w:rPr>
      </w:pPr>
    </w:p>
    <w:p w14:paraId="33F6F836" w14:textId="46D910C2" w:rsidR="00A92581" w:rsidRPr="00807C9D" w:rsidRDefault="00A92581" w:rsidP="00A92581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07C9D">
        <w:rPr>
          <w:rFonts w:ascii="Arial" w:hAnsi="Arial" w:cs="Arial"/>
          <w:b/>
          <w:bCs/>
          <w:sz w:val="24"/>
          <w:szCs w:val="24"/>
        </w:rPr>
        <w:t>Čl. 4</w:t>
      </w:r>
    </w:p>
    <w:p w14:paraId="0511D029" w14:textId="77777777" w:rsidR="00A92581" w:rsidRPr="00807C9D" w:rsidRDefault="00A92581" w:rsidP="00A92581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143BBF" w14:textId="4B446A90" w:rsidR="00A92581" w:rsidRPr="00807C9D" w:rsidRDefault="00A92581" w:rsidP="00A92581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07C9D">
        <w:rPr>
          <w:rFonts w:ascii="Arial" w:hAnsi="Arial" w:cs="Arial"/>
          <w:b/>
          <w:bCs/>
          <w:sz w:val="24"/>
          <w:szCs w:val="24"/>
        </w:rPr>
        <w:t>Účinnost</w:t>
      </w:r>
    </w:p>
    <w:p w14:paraId="460F80C0" w14:textId="77777777" w:rsidR="00A92581" w:rsidRPr="00807C9D" w:rsidRDefault="00A92581" w:rsidP="00A92581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622BB3" w14:textId="3A9B6CDC" w:rsidR="00A92581" w:rsidRDefault="00A92581" w:rsidP="00A9258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obecně závazná vyhláška nabývá účinnosti počátkem patnáctého dne následujícího po dni jejího vyhlášení.</w:t>
      </w:r>
    </w:p>
    <w:p w14:paraId="19747D06" w14:textId="77777777" w:rsidR="00C32EAD" w:rsidRDefault="00C32EAD" w:rsidP="00A92581">
      <w:pPr>
        <w:pStyle w:val="Bezmezer"/>
        <w:rPr>
          <w:rFonts w:ascii="Arial" w:hAnsi="Arial" w:cs="Arial"/>
          <w:sz w:val="24"/>
          <w:szCs w:val="24"/>
        </w:rPr>
      </w:pPr>
    </w:p>
    <w:p w14:paraId="33E1F4D3" w14:textId="77777777" w:rsidR="00C32EAD" w:rsidRDefault="00C32EAD" w:rsidP="00A92581">
      <w:pPr>
        <w:pStyle w:val="Bezmezer"/>
        <w:rPr>
          <w:rFonts w:ascii="Arial" w:hAnsi="Arial" w:cs="Arial"/>
          <w:sz w:val="24"/>
          <w:szCs w:val="24"/>
        </w:rPr>
      </w:pPr>
    </w:p>
    <w:p w14:paraId="2C4AEEF7" w14:textId="77777777" w:rsidR="00C32EAD" w:rsidRDefault="00C32EAD" w:rsidP="00A92581">
      <w:pPr>
        <w:pStyle w:val="Bezmezer"/>
        <w:rPr>
          <w:rFonts w:ascii="Arial" w:hAnsi="Arial" w:cs="Arial"/>
          <w:sz w:val="24"/>
          <w:szCs w:val="24"/>
        </w:rPr>
      </w:pPr>
    </w:p>
    <w:p w14:paraId="0CEC6179" w14:textId="77777777" w:rsidR="00C32EAD" w:rsidRDefault="00C32EAD" w:rsidP="00A92581">
      <w:pPr>
        <w:pStyle w:val="Bezmezer"/>
        <w:rPr>
          <w:rFonts w:ascii="Arial" w:hAnsi="Arial" w:cs="Arial"/>
          <w:sz w:val="24"/>
          <w:szCs w:val="24"/>
        </w:rPr>
      </w:pPr>
    </w:p>
    <w:p w14:paraId="13A2214A" w14:textId="77777777" w:rsidR="00C32EAD" w:rsidRDefault="00C32EAD" w:rsidP="00A92581">
      <w:pPr>
        <w:pStyle w:val="Bezmezer"/>
        <w:rPr>
          <w:rFonts w:ascii="Arial" w:hAnsi="Arial" w:cs="Arial"/>
          <w:sz w:val="24"/>
          <w:szCs w:val="24"/>
        </w:rPr>
      </w:pPr>
    </w:p>
    <w:p w14:paraId="3732DCC8" w14:textId="77777777" w:rsidR="00C32EAD" w:rsidRDefault="00C32EAD" w:rsidP="00A92581">
      <w:pPr>
        <w:pStyle w:val="Bezmezer"/>
        <w:rPr>
          <w:rFonts w:ascii="Arial" w:hAnsi="Arial" w:cs="Arial"/>
          <w:sz w:val="24"/>
          <w:szCs w:val="24"/>
        </w:rPr>
      </w:pPr>
    </w:p>
    <w:p w14:paraId="5DAA8EFF" w14:textId="2FF37DBC" w:rsidR="00C32EAD" w:rsidRDefault="00C32EAD" w:rsidP="00A9258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                                    …………………………………..</w:t>
      </w:r>
    </w:p>
    <w:p w14:paraId="3B95ABEC" w14:textId="744D9EBF" w:rsidR="00C32EAD" w:rsidRDefault="00C32EAD" w:rsidP="00C32EAD">
      <w:pPr>
        <w:pStyle w:val="Bezmezer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Jaroslav Pánek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Zdeněk Paulus</w:t>
      </w:r>
    </w:p>
    <w:p w14:paraId="579F4B90" w14:textId="435337F3" w:rsidR="004619CD" w:rsidRDefault="00C32EAD" w:rsidP="00807C9D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místostarosta obce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starosta obce</w:t>
      </w:r>
    </w:p>
    <w:p w14:paraId="1EB2EE16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609AD9F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B4ED7F5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373023A2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72BC38DD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235DEEA6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3E240C48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F6F9375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169B6CE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B1AC0F9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3C06545" w14:textId="77777777" w:rsidR="00C87FA9" w:rsidRDefault="00C87FA9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0E7E4EE0" w14:textId="77777777" w:rsidR="00C87FA9" w:rsidRDefault="00C87FA9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2BEF4DB4" w14:textId="77777777" w:rsidR="00C87FA9" w:rsidRDefault="00C87FA9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7FBB63AE" w14:textId="77777777" w:rsidR="00C87FA9" w:rsidRDefault="00C87FA9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33BC2FC" w14:textId="77777777" w:rsidR="00C87FA9" w:rsidRDefault="00C87FA9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6EC502B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5536A3D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D1A0D38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B72A9CE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004F651" w14:textId="49A91E89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1 str. 1</w:t>
      </w:r>
    </w:p>
    <w:p w14:paraId="290CDE53" w14:textId="77777777" w:rsidR="00492A14" w:rsidRDefault="00492A14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EE8F556" w14:textId="25F6520A" w:rsidR="00492A14" w:rsidRDefault="00492A14" w:rsidP="00807C9D">
      <w:pPr>
        <w:pStyle w:val="Bezmezer"/>
        <w:rPr>
          <w:rFonts w:ascii="Arial" w:hAnsi="Arial" w:cs="Arial"/>
          <w:sz w:val="24"/>
          <w:szCs w:val="24"/>
        </w:rPr>
      </w:pPr>
      <w:r w:rsidRPr="00492A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F7D617" wp14:editId="2C504233">
            <wp:simplePos x="0" y="0"/>
            <wp:positionH relativeFrom="margin">
              <wp:posOffset>-661670</wp:posOffset>
            </wp:positionH>
            <wp:positionV relativeFrom="paragraph">
              <wp:posOffset>178435</wp:posOffset>
            </wp:positionV>
            <wp:extent cx="7124700" cy="3848100"/>
            <wp:effectExtent l="0" t="0" r="0" b="0"/>
            <wp:wrapNone/>
            <wp:docPr id="348989555" name="Obrázek 1" descr="Obsah obrázku text, diagram, řada/pruh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89555" name="Obrázek 1" descr="Obsah obrázku text, diagram, řada/pruh, Plán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55CCA" w14:textId="06600A7B" w:rsidR="00492A14" w:rsidRDefault="00492A14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1EC0AB5" w14:textId="36DB771B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73212A37" w14:textId="0702CF5F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F9861FE" w14:textId="30146E86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B3C564C" w14:textId="0F540249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7878CE7" w14:textId="0869CE53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028B3CD0" w14:textId="6DBA605A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0D152088" w14:textId="446C90B5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202713D5" w14:textId="729955C6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7DC41B66" w14:textId="4D885ED8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54914A2" w14:textId="7AB541DC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26E761E" w14:textId="7A1BC3E3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0471CFD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A98DE8D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EFDF8B2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0990EB1F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829C6B4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2C7D9EBC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D5DF550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72D124B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2CB6BCDD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4CC1D75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B1A1D2B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FE808B8" w14:textId="77777777" w:rsidR="00AF6306" w:rsidRDefault="00AF6306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7BF3B52A" w14:textId="1A5CBE81" w:rsidR="00C67F58" w:rsidRDefault="00AF6306" w:rsidP="00807C9D">
      <w:pPr>
        <w:pStyle w:val="Bezmezer"/>
        <w:rPr>
          <w:rFonts w:ascii="Arial" w:hAnsi="Arial" w:cs="Arial"/>
          <w:sz w:val="24"/>
          <w:szCs w:val="24"/>
        </w:rPr>
      </w:pPr>
      <w:r w:rsidRPr="00AF630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20DF03" wp14:editId="3DB4368E">
            <wp:simplePos x="0" y="0"/>
            <wp:positionH relativeFrom="margin">
              <wp:posOffset>-556895</wp:posOffset>
            </wp:positionH>
            <wp:positionV relativeFrom="paragraph">
              <wp:posOffset>173355</wp:posOffset>
            </wp:positionV>
            <wp:extent cx="6896100" cy="3884295"/>
            <wp:effectExtent l="0" t="0" r="0" b="1905"/>
            <wp:wrapNone/>
            <wp:docPr id="754917437" name="Obrázek 1" descr="Obsah obrázku text, diagram, Paralelní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17437" name="Obrázek 1" descr="Obsah obrázku text, diagram, Paralelní, map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4609271" w14:textId="1B6F5D58" w:rsidR="00AF6306" w:rsidRDefault="00AF6306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4AAC5BE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0087350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850C13E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AB3DFE5" w14:textId="77777777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7169A3D0" w14:textId="11DA3160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A18E915" w14:textId="4E9E7919" w:rsidR="00C67F58" w:rsidRDefault="00C67F58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D55F4B4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918BFC7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F289C5D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3FA27C64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0355FCDA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549CCF7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09C925A5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1AF2EB2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20D267AD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27EB8327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2B71A893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7D50B086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27358FAD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3AE02D89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3AC10F01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DDB1483" w14:textId="3C0084C1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1 str. 2</w:t>
      </w:r>
    </w:p>
    <w:p w14:paraId="26ED7203" w14:textId="75F212F1" w:rsidR="00BE5077" w:rsidRDefault="00C471C7" w:rsidP="00807C9D">
      <w:pPr>
        <w:pStyle w:val="Bezmezer"/>
        <w:rPr>
          <w:rFonts w:ascii="Arial" w:hAnsi="Arial" w:cs="Arial"/>
          <w:sz w:val="24"/>
          <w:szCs w:val="24"/>
        </w:rPr>
      </w:pPr>
      <w:r w:rsidRPr="00C471C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D36154" wp14:editId="53F20743">
            <wp:simplePos x="0" y="0"/>
            <wp:positionH relativeFrom="margin">
              <wp:posOffset>-633095</wp:posOffset>
            </wp:positionH>
            <wp:positionV relativeFrom="paragraph">
              <wp:posOffset>172720</wp:posOffset>
            </wp:positionV>
            <wp:extent cx="7067550" cy="4038600"/>
            <wp:effectExtent l="0" t="0" r="0" b="0"/>
            <wp:wrapNone/>
            <wp:docPr id="1528015115" name="Obrázek 1" descr="Obsah obrázku text, diagram, Plán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15115" name="Obrázek 1" descr="Obsah obrázku text, diagram, Plán, Paralelní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75E00" w14:textId="66BCD988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184358D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38F9721B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25766FD" w14:textId="77777777" w:rsidR="00BE5077" w:rsidRDefault="00BE507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28A012B2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BF0DBB7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B596BFB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EAAFA33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CC9C918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B5FE02F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9A9B08B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60CBB9D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E675459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7D42F20D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7CCF95BD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0656D73D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328BAA7F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51DEF06F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4C4B4EC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2531FE94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6D69A31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62AD765F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1178C4D9" w14:textId="77777777" w:rsidR="00C471C7" w:rsidRDefault="00C471C7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30FBC6D9" w14:textId="77777777" w:rsidR="00E266FD" w:rsidRDefault="00E266FD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627A307" w14:textId="77777777" w:rsidR="00E266FD" w:rsidRDefault="00E266FD" w:rsidP="00807C9D">
      <w:pPr>
        <w:pStyle w:val="Bezmezer"/>
        <w:rPr>
          <w:rFonts w:ascii="Arial" w:hAnsi="Arial" w:cs="Arial"/>
          <w:sz w:val="24"/>
          <w:szCs w:val="24"/>
        </w:rPr>
      </w:pPr>
    </w:p>
    <w:p w14:paraId="415C3BF7" w14:textId="35B184D8" w:rsidR="00C471C7" w:rsidRDefault="00893CCA" w:rsidP="00807C9D">
      <w:pPr>
        <w:pStyle w:val="Bezmezer"/>
        <w:rPr>
          <w:rFonts w:ascii="Arial" w:hAnsi="Arial" w:cs="Arial"/>
          <w:noProof/>
          <w:sz w:val="24"/>
          <w:szCs w:val="24"/>
        </w:rPr>
      </w:pPr>
      <w:r w:rsidRPr="00893C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AC0507" wp14:editId="7A53B1F8">
            <wp:simplePos x="0" y="0"/>
            <wp:positionH relativeFrom="margin">
              <wp:posOffset>-566420</wp:posOffset>
            </wp:positionH>
            <wp:positionV relativeFrom="paragraph">
              <wp:posOffset>179070</wp:posOffset>
            </wp:positionV>
            <wp:extent cx="6924675" cy="3943350"/>
            <wp:effectExtent l="0" t="0" r="9525" b="0"/>
            <wp:wrapNone/>
            <wp:docPr id="1168267774" name="Obrázek 1" descr="Obsah obrázku text, diagram, Plán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67774" name="Obrázek 1" descr="Obsah obrázku text, diagram, Plán, Paralelní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FC260" w14:textId="621E0BA4" w:rsidR="00A96DC5" w:rsidRDefault="00A96DC5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5335BC3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9602444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DC811CE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8A84150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24E41EA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C9A032F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D9B5834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7F0AF1E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F1A8135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2AA1F74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2769F98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E1FCDAC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D179E71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5022AA0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01A4E21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508AA74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AE4610E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E40F6BD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3E07D54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7A82598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2C3B50B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93C076C" w14:textId="3E533CF6" w:rsidR="00E266FD" w:rsidRDefault="000E31A5" w:rsidP="00807C9D">
      <w:pPr>
        <w:pStyle w:val="Bezmez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příloha č. 1 str. 3</w:t>
      </w:r>
    </w:p>
    <w:p w14:paraId="03C65C00" w14:textId="30EB6883" w:rsidR="000E31A5" w:rsidRDefault="00455072" w:rsidP="00807C9D">
      <w:pPr>
        <w:pStyle w:val="Bezmezer"/>
        <w:rPr>
          <w:rFonts w:ascii="Arial" w:hAnsi="Arial" w:cs="Arial"/>
          <w:noProof/>
          <w:sz w:val="24"/>
          <w:szCs w:val="24"/>
        </w:rPr>
      </w:pPr>
      <w:r w:rsidRPr="0045507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092D07" wp14:editId="3C6AA612">
            <wp:simplePos x="0" y="0"/>
            <wp:positionH relativeFrom="margin">
              <wp:posOffset>-709295</wp:posOffset>
            </wp:positionH>
            <wp:positionV relativeFrom="paragraph">
              <wp:posOffset>172720</wp:posOffset>
            </wp:positionV>
            <wp:extent cx="7191375" cy="4125595"/>
            <wp:effectExtent l="0" t="0" r="9525" b="8255"/>
            <wp:wrapNone/>
            <wp:docPr id="915127292" name="Obrázek 1" descr="Obsah obrázku diagram, mapa, text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27292" name="Obrázek 1" descr="Obsah obrázku diagram, mapa, text, Plán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E00731" w14:textId="3883BCB6" w:rsidR="00455072" w:rsidRDefault="00455072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E1DE61A" w14:textId="00A6412B" w:rsidR="000E31A5" w:rsidRDefault="000E31A5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012F9A6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274DCCE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FCA4F6B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DF91FD9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8CABAEC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89A48C1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9AAA08F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BD346F9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6C52AD6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29874A4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C28C5C9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0856FC2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5093393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1D0EFA2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85B850D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E0D8C87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BDF2324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B0C5ABE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C9E22AA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D261DF1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E015EBE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DFDF1A7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373C0DC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AFF0E17" w14:textId="77777777" w:rsidR="00455072" w:rsidRDefault="00455072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0CB4CE4" w14:textId="77777777" w:rsidR="00455072" w:rsidRDefault="00455072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1C75F66" w14:textId="5012E494" w:rsidR="00E266FD" w:rsidRDefault="00455072" w:rsidP="00807C9D">
      <w:pPr>
        <w:pStyle w:val="Bezmezer"/>
        <w:rPr>
          <w:rFonts w:ascii="Arial" w:hAnsi="Arial" w:cs="Arial"/>
          <w:noProof/>
          <w:sz w:val="24"/>
          <w:szCs w:val="24"/>
        </w:rPr>
      </w:pPr>
      <w:r w:rsidRPr="0045507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7790BD0" wp14:editId="563F67A5">
            <wp:simplePos x="0" y="0"/>
            <wp:positionH relativeFrom="margin">
              <wp:posOffset>-671195</wp:posOffset>
            </wp:positionH>
            <wp:positionV relativeFrom="paragraph">
              <wp:posOffset>180975</wp:posOffset>
            </wp:positionV>
            <wp:extent cx="7172325" cy="4105275"/>
            <wp:effectExtent l="0" t="0" r="9525" b="9525"/>
            <wp:wrapNone/>
            <wp:docPr id="114782804" name="Obrázek 1" descr="Obsah obrázku text, diagram, řada/pruh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82804" name="Obrázek 1" descr="Obsah obrázku text, diagram, řada/pruh, Plán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C500B" w14:textId="6C71428C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44C293D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F19D929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23A8FF7" w14:textId="77777777" w:rsidR="000E31A5" w:rsidRDefault="000E31A5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38F152F" w14:textId="77777777" w:rsidR="000E31A5" w:rsidRDefault="000E31A5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D1244A3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C7290F7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B7F60A9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5C36EAE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E397037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7A96235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976A041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D31E3A2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9C70038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39CE775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F49253F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EEDE9DF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A786950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69B8F04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5A3D55C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8B61EF8" w14:textId="68EC7CDA" w:rsidR="00672F73" w:rsidRDefault="00672F73" w:rsidP="00807C9D">
      <w:pPr>
        <w:pStyle w:val="Bezmez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příloha č. 1 str. 4</w:t>
      </w:r>
    </w:p>
    <w:p w14:paraId="6344FD6B" w14:textId="31C2F34B" w:rsidR="00672F73" w:rsidRDefault="00672F73" w:rsidP="00807C9D">
      <w:pPr>
        <w:pStyle w:val="Bezmezer"/>
        <w:rPr>
          <w:rFonts w:ascii="Arial" w:hAnsi="Arial" w:cs="Arial"/>
          <w:noProof/>
          <w:sz w:val="24"/>
          <w:szCs w:val="24"/>
        </w:rPr>
      </w:pPr>
      <w:r w:rsidRPr="00672F7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66815EB" wp14:editId="4EAA5217">
            <wp:simplePos x="0" y="0"/>
            <wp:positionH relativeFrom="margin">
              <wp:posOffset>-671195</wp:posOffset>
            </wp:positionH>
            <wp:positionV relativeFrom="paragraph">
              <wp:posOffset>172720</wp:posOffset>
            </wp:positionV>
            <wp:extent cx="7210425" cy="3914775"/>
            <wp:effectExtent l="0" t="0" r="9525" b="9525"/>
            <wp:wrapNone/>
            <wp:docPr id="471310880" name="Obrázek 1" descr="Obsah obrázku text, diagram, Plán, schématick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10880" name="Obrázek 1" descr="Obsah obrázku text, diagram, Plán, schématické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2FB2B" w14:textId="32A71B39" w:rsidR="00672F73" w:rsidRDefault="00672F73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6859CBF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256571F" w14:textId="55EBA799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6090C17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CE1D973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680343B" w14:textId="190BC37F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1E4CE4E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5FE2471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AD5D8D1" w14:textId="273F38B1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B793522" w14:textId="6520CDC9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E16B26E" w14:textId="47893304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D5FBC25" w14:textId="00F4888C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0500B29" w14:textId="31DADA4A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BA46A88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44EE883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2B30CC8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5E61FD8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A2D82F0" w14:textId="151976F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F9BDC2D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7112C2D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6F37009" w14:textId="5539D42D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62EE26A" w14:textId="6E982E36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30CAD1A" w14:textId="21FAE6A2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E9BCC8E" w14:textId="57594EE5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ABCC050" w14:textId="4D88C441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44ED9C4" w14:textId="12DDDF9C" w:rsidR="00E266FD" w:rsidRDefault="000C5B54" w:rsidP="00807C9D">
      <w:pPr>
        <w:pStyle w:val="Bezmezer"/>
        <w:rPr>
          <w:rFonts w:ascii="Arial" w:hAnsi="Arial" w:cs="Arial"/>
          <w:noProof/>
          <w:sz w:val="24"/>
          <w:szCs w:val="24"/>
        </w:rPr>
      </w:pPr>
      <w:r w:rsidRPr="000C5B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E2795E9" wp14:editId="62489B40">
            <wp:simplePos x="0" y="0"/>
            <wp:positionH relativeFrom="column">
              <wp:posOffset>-661670</wp:posOffset>
            </wp:positionH>
            <wp:positionV relativeFrom="paragraph">
              <wp:posOffset>159385</wp:posOffset>
            </wp:positionV>
            <wp:extent cx="7115175" cy="4524375"/>
            <wp:effectExtent l="0" t="0" r="9525" b="9525"/>
            <wp:wrapNone/>
            <wp:docPr id="849667858" name="Obrázek 1" descr="Obsah obrázku text, mapa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67858" name="Obrázek 1" descr="Obsah obrázku text, mapa, diagram, Plán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BF6B4" w14:textId="2A84A781" w:rsidR="00672F73" w:rsidRDefault="00672F73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8B71EAE" w14:textId="2CBBBE58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E555CF8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F6EFBA6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1FD9753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3900FD0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7FEBC03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E4F76DE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07D7F9F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370759D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8009EAF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3319577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C3AA767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F536007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3078D47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5BDFC79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77DF370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56CBB07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B21B4A4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0CE279BA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4DB5C05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6A4015D" w14:textId="1EFC4330" w:rsidR="00E266FD" w:rsidRDefault="005307D8" w:rsidP="00807C9D">
      <w:pPr>
        <w:pStyle w:val="Bezmezer"/>
        <w:rPr>
          <w:rFonts w:ascii="Arial" w:hAnsi="Arial" w:cs="Arial"/>
          <w:noProof/>
          <w:sz w:val="24"/>
          <w:szCs w:val="24"/>
        </w:rPr>
      </w:pPr>
      <w:r w:rsidRPr="006546C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FD73F9A" wp14:editId="00103A5B">
            <wp:simplePos x="0" y="0"/>
            <wp:positionH relativeFrom="margin">
              <wp:posOffset>-652145</wp:posOffset>
            </wp:positionH>
            <wp:positionV relativeFrom="paragraph">
              <wp:posOffset>2190750</wp:posOffset>
            </wp:positionV>
            <wp:extent cx="7105650" cy="3981450"/>
            <wp:effectExtent l="0" t="0" r="0" b="0"/>
            <wp:wrapNone/>
            <wp:docPr id="1460805555" name="Obrázek 1" descr="Obsah obrázku text, diagram, řada/pruh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05555" name="Obrázek 1" descr="Obsah obrázku text, diagram, řada/pruh, Plán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64A05" w14:textId="11C18B2A" w:rsidR="00E266FD" w:rsidRDefault="006546C5" w:rsidP="00807C9D">
      <w:pPr>
        <w:pStyle w:val="Bezmez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příloha č. 1 str. 5</w:t>
      </w:r>
    </w:p>
    <w:p w14:paraId="4F4C64F5" w14:textId="7E2BEDC1" w:rsidR="006546C5" w:rsidRDefault="006546C5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AD8F59A" w14:textId="10EB8BEB" w:rsidR="006546C5" w:rsidRDefault="006546C5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74C23576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88FD989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8AF2B72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02DFFFB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37C8BA30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2CD116C8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790DFDE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59159153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139FFB0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125F1EF8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6D77ABF7" w14:textId="77777777" w:rsidR="00E266FD" w:rsidRDefault="00E266FD" w:rsidP="00807C9D">
      <w:pPr>
        <w:pStyle w:val="Bezmezer"/>
        <w:rPr>
          <w:rFonts w:ascii="Arial" w:hAnsi="Arial" w:cs="Arial"/>
          <w:noProof/>
          <w:sz w:val="24"/>
          <w:szCs w:val="24"/>
        </w:rPr>
      </w:pPr>
    </w:p>
    <w:p w14:paraId="45E02C2A" w14:textId="77777777" w:rsidR="00E266FD" w:rsidRDefault="00E266FD" w:rsidP="00807C9D">
      <w:pPr>
        <w:pStyle w:val="Bezmezer"/>
        <w:rPr>
          <w:rFonts w:ascii="Arial" w:hAnsi="Arial" w:cs="Arial"/>
          <w:sz w:val="24"/>
          <w:szCs w:val="24"/>
        </w:rPr>
      </w:pPr>
    </w:p>
    <w:sectPr w:rsidR="00E266FD" w:rsidSect="00D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26713"/>
    <w:multiLevelType w:val="hybridMultilevel"/>
    <w:tmpl w:val="0B2C0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A06AA"/>
    <w:multiLevelType w:val="hybridMultilevel"/>
    <w:tmpl w:val="E7821C5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357C2"/>
    <w:multiLevelType w:val="hybridMultilevel"/>
    <w:tmpl w:val="E7821C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8248467">
    <w:abstractNumId w:val="2"/>
  </w:num>
  <w:num w:numId="2" w16cid:durableId="678969816">
    <w:abstractNumId w:val="0"/>
  </w:num>
  <w:num w:numId="3" w16cid:durableId="134423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70"/>
    <w:rsid w:val="00097350"/>
    <w:rsid w:val="000C5B54"/>
    <w:rsid w:val="000E31A5"/>
    <w:rsid w:val="000F4064"/>
    <w:rsid w:val="00116DDE"/>
    <w:rsid w:val="0012295B"/>
    <w:rsid w:val="00153176"/>
    <w:rsid w:val="00183A70"/>
    <w:rsid w:val="001A0870"/>
    <w:rsid w:val="001E7D7C"/>
    <w:rsid w:val="00302B64"/>
    <w:rsid w:val="00334EDB"/>
    <w:rsid w:val="00455072"/>
    <w:rsid w:val="004619CD"/>
    <w:rsid w:val="00492A14"/>
    <w:rsid w:val="004D0ECF"/>
    <w:rsid w:val="004D35B3"/>
    <w:rsid w:val="005307D8"/>
    <w:rsid w:val="006546C5"/>
    <w:rsid w:val="00672F73"/>
    <w:rsid w:val="006A2E4C"/>
    <w:rsid w:val="006D1759"/>
    <w:rsid w:val="00723D88"/>
    <w:rsid w:val="00766BE9"/>
    <w:rsid w:val="007C72BE"/>
    <w:rsid w:val="00807C9D"/>
    <w:rsid w:val="00825492"/>
    <w:rsid w:val="00871C79"/>
    <w:rsid w:val="00893CCA"/>
    <w:rsid w:val="008A6805"/>
    <w:rsid w:val="009531BE"/>
    <w:rsid w:val="00957A72"/>
    <w:rsid w:val="009953AE"/>
    <w:rsid w:val="009D5490"/>
    <w:rsid w:val="009E7358"/>
    <w:rsid w:val="00A378F3"/>
    <w:rsid w:val="00A92581"/>
    <w:rsid w:val="00A96DC5"/>
    <w:rsid w:val="00A9712B"/>
    <w:rsid w:val="00AF6306"/>
    <w:rsid w:val="00B15E27"/>
    <w:rsid w:val="00BD6969"/>
    <w:rsid w:val="00BE5077"/>
    <w:rsid w:val="00C32EAD"/>
    <w:rsid w:val="00C471C7"/>
    <w:rsid w:val="00C67F58"/>
    <w:rsid w:val="00C81D41"/>
    <w:rsid w:val="00C87FA9"/>
    <w:rsid w:val="00CF2F83"/>
    <w:rsid w:val="00D34256"/>
    <w:rsid w:val="00DB5F07"/>
    <w:rsid w:val="00DE35D0"/>
    <w:rsid w:val="00E266FD"/>
    <w:rsid w:val="00E72F10"/>
    <w:rsid w:val="00E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1C9F"/>
  <w15:chartTrackingRefBased/>
  <w15:docId w15:val="{8774E1CF-C4DD-4562-AEE1-855C2EA1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0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0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0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0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0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0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0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0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0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0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0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08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08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08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08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08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08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0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0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0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0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08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08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08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0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08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0870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1A0870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3176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317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53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- Bartošová</dc:creator>
  <cp:keywords/>
  <dc:description/>
  <cp:lastModifiedBy>Gabriela - Bartošová</cp:lastModifiedBy>
  <cp:revision>36</cp:revision>
  <cp:lastPrinted>2024-05-23T12:29:00Z</cp:lastPrinted>
  <dcterms:created xsi:type="dcterms:W3CDTF">2024-05-10T09:11:00Z</dcterms:created>
  <dcterms:modified xsi:type="dcterms:W3CDTF">2024-06-20T10:57:00Z</dcterms:modified>
</cp:coreProperties>
</file>