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25C" w:rsidRPr="0003225C" w:rsidRDefault="0003225C" w:rsidP="0003225C">
      <w:pPr>
        <w:jc w:val="center"/>
        <w:rPr>
          <w:b/>
          <w:color w:val="000000"/>
          <w:sz w:val="28"/>
          <w:szCs w:val="28"/>
        </w:rPr>
      </w:pPr>
      <w:r w:rsidRPr="0003225C">
        <w:rPr>
          <w:b/>
          <w:color w:val="000000"/>
          <w:sz w:val="28"/>
          <w:szCs w:val="28"/>
        </w:rPr>
        <w:t>Město Svitavy</w:t>
      </w:r>
    </w:p>
    <w:p w:rsidR="0003225C" w:rsidRPr="0003225C" w:rsidRDefault="0003225C" w:rsidP="0003225C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2"/>
          <w:szCs w:val="22"/>
        </w:rPr>
      </w:pPr>
      <w:bookmarkStart w:id="0" w:name="_GoBack"/>
    </w:p>
    <w:p w:rsidR="0003225C" w:rsidRPr="0003225C" w:rsidRDefault="0003225C" w:rsidP="0003225C">
      <w:pPr>
        <w:jc w:val="center"/>
        <w:rPr>
          <w:b/>
          <w:sz w:val="22"/>
          <w:szCs w:val="22"/>
        </w:rPr>
      </w:pPr>
      <w:r w:rsidRPr="0003225C">
        <w:rPr>
          <w:b/>
          <w:sz w:val="22"/>
          <w:szCs w:val="22"/>
        </w:rPr>
        <w:t xml:space="preserve">Obecně závazná vyhláška města </w:t>
      </w:r>
      <w:proofErr w:type="gramStart"/>
      <w:r w:rsidRPr="0003225C">
        <w:rPr>
          <w:b/>
          <w:sz w:val="22"/>
          <w:szCs w:val="22"/>
        </w:rPr>
        <w:t>Svitavy ,</w:t>
      </w:r>
      <w:proofErr w:type="gramEnd"/>
    </w:p>
    <w:p w:rsidR="0003225C" w:rsidRPr="0003225C" w:rsidRDefault="0003225C" w:rsidP="0003225C">
      <w:pPr>
        <w:jc w:val="center"/>
        <w:rPr>
          <w:b/>
          <w:sz w:val="22"/>
          <w:szCs w:val="22"/>
        </w:rPr>
      </w:pPr>
      <w:r w:rsidRPr="0003225C">
        <w:rPr>
          <w:b/>
          <w:sz w:val="22"/>
          <w:szCs w:val="22"/>
        </w:rPr>
        <w:t>kterou se stanoví školské obvody základních škol zřízených městem Svitavy</w:t>
      </w:r>
    </w:p>
    <w:bookmarkEnd w:id="0"/>
    <w:p w:rsidR="0003225C" w:rsidRPr="0003225C" w:rsidRDefault="0003225C" w:rsidP="0003225C">
      <w:pPr>
        <w:jc w:val="center"/>
        <w:rPr>
          <w:sz w:val="22"/>
          <w:szCs w:val="22"/>
        </w:rPr>
      </w:pPr>
    </w:p>
    <w:p w:rsidR="0003225C" w:rsidRPr="0003225C" w:rsidRDefault="0003225C" w:rsidP="0003225C">
      <w:pPr>
        <w:ind w:firstLine="708"/>
        <w:jc w:val="both"/>
        <w:rPr>
          <w:sz w:val="22"/>
          <w:szCs w:val="22"/>
        </w:rPr>
      </w:pPr>
      <w:r w:rsidRPr="0003225C">
        <w:rPr>
          <w:sz w:val="22"/>
          <w:szCs w:val="22"/>
        </w:rPr>
        <w:t xml:space="preserve">Zastupitelstvo města Svitavy se na svém zasedání dne </w:t>
      </w:r>
      <w:r w:rsidR="004F0856">
        <w:rPr>
          <w:sz w:val="22"/>
          <w:szCs w:val="22"/>
        </w:rPr>
        <w:t xml:space="preserve">20. 3. 2023 </w:t>
      </w:r>
      <w:r w:rsidR="001943A1">
        <w:rPr>
          <w:sz w:val="22"/>
          <w:szCs w:val="22"/>
        </w:rPr>
        <w:t>u</w:t>
      </w:r>
      <w:r w:rsidRPr="0003225C">
        <w:rPr>
          <w:sz w:val="22"/>
          <w:szCs w:val="22"/>
        </w:rPr>
        <w:t xml:space="preserve">snesením č. </w:t>
      </w:r>
      <w:r w:rsidR="001C1427">
        <w:rPr>
          <w:sz w:val="22"/>
          <w:szCs w:val="22"/>
        </w:rPr>
        <w:t>4/C/14</w:t>
      </w:r>
      <w:r w:rsidRPr="0003225C">
        <w:rPr>
          <w:sz w:val="22"/>
          <w:szCs w:val="22"/>
        </w:rPr>
        <w:t xml:space="preserve"> usneslo vydat na základě ustanovení § 178 odst. 2 písm. b)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přepisů, tuto obecně závaznou vyhlášku (dále jen „vyhláška“): </w:t>
      </w:r>
    </w:p>
    <w:p w:rsidR="0003225C" w:rsidRPr="0003225C" w:rsidRDefault="0003225C" w:rsidP="0003225C">
      <w:pPr>
        <w:keepNext/>
        <w:jc w:val="both"/>
        <w:outlineLvl w:val="1"/>
        <w:rPr>
          <w:sz w:val="22"/>
          <w:szCs w:val="22"/>
          <w:u w:val="single"/>
        </w:rPr>
      </w:pPr>
    </w:p>
    <w:p w:rsidR="0003225C" w:rsidRPr="0003225C" w:rsidRDefault="0003225C" w:rsidP="0003225C">
      <w:pPr>
        <w:keepNext/>
        <w:jc w:val="center"/>
        <w:outlineLvl w:val="1"/>
        <w:rPr>
          <w:b/>
        </w:rPr>
      </w:pPr>
      <w:r w:rsidRPr="0003225C">
        <w:rPr>
          <w:b/>
        </w:rPr>
        <w:t>Čl. 1</w:t>
      </w:r>
    </w:p>
    <w:p w:rsidR="0003225C" w:rsidRPr="0003225C" w:rsidRDefault="0003225C" w:rsidP="0003225C">
      <w:pPr>
        <w:jc w:val="center"/>
        <w:rPr>
          <w:b/>
        </w:rPr>
      </w:pPr>
      <w:r w:rsidRPr="0003225C">
        <w:rPr>
          <w:b/>
        </w:rPr>
        <w:t xml:space="preserve">Stanovení školských obvodů </w:t>
      </w:r>
    </w:p>
    <w:p w:rsidR="0003225C" w:rsidRPr="0003225C" w:rsidRDefault="0003225C" w:rsidP="0003225C">
      <w:pPr>
        <w:jc w:val="center"/>
        <w:rPr>
          <w:b/>
        </w:rPr>
      </w:pPr>
    </w:p>
    <w:p w:rsidR="0003225C" w:rsidRPr="0003225C" w:rsidRDefault="0003225C" w:rsidP="0003225C">
      <w:r w:rsidRPr="0003225C">
        <w:t>Školské obvody základních škol zřízených městem Svitavy se stanovují takto:</w:t>
      </w:r>
    </w:p>
    <w:p w:rsidR="0003225C" w:rsidRPr="0003225C" w:rsidRDefault="0003225C" w:rsidP="0003225C">
      <w:pPr>
        <w:rPr>
          <w:snapToGrid w:val="0"/>
        </w:rPr>
      </w:pPr>
    </w:p>
    <w:p w:rsidR="0003225C" w:rsidRPr="0003225C" w:rsidRDefault="0003225C" w:rsidP="0003225C">
      <w:pPr>
        <w:rPr>
          <w:snapToGrid w:val="0"/>
        </w:rPr>
      </w:pPr>
      <w:r w:rsidRPr="0003225C">
        <w:rPr>
          <w:snapToGrid w:val="0"/>
        </w:rPr>
        <w:t>a) školský obvod Základní školy Svitavy, T. G. Masaryka 27:</w:t>
      </w:r>
    </w:p>
    <w:p w:rsidR="0003225C" w:rsidRPr="0003225C" w:rsidRDefault="0003225C" w:rsidP="0003225C">
      <w:pPr>
        <w:ind w:left="708" w:firstLine="357"/>
        <w:jc w:val="both"/>
      </w:pPr>
    </w:p>
    <w:p w:rsidR="0003225C" w:rsidRPr="0003225C" w:rsidRDefault="0003225C" w:rsidP="0003225C">
      <w:pPr>
        <w:ind w:left="708" w:firstLine="357"/>
        <w:jc w:val="both"/>
        <w:sectPr w:rsidR="0003225C" w:rsidRPr="0003225C" w:rsidSect="0003225C">
          <w:type w:val="continuous"/>
          <w:pgSz w:w="11906" w:h="16838"/>
          <w:pgMar w:top="1440" w:right="1418" w:bottom="1440" w:left="1418" w:header="708" w:footer="708" w:gutter="0"/>
          <w:cols w:space="708"/>
        </w:sectPr>
      </w:pPr>
    </w:p>
    <w:p w:rsidR="0003225C" w:rsidRPr="0003225C" w:rsidRDefault="0003225C" w:rsidP="0003225C">
      <w:pPr>
        <w:ind w:left="360" w:firstLine="12"/>
        <w:jc w:val="both"/>
      </w:pPr>
      <w:bookmarkStart w:id="1" w:name="OLE_LINK1"/>
      <w:r w:rsidRPr="0003225C">
        <w:t xml:space="preserve">Bohuslava Martinů </w:t>
      </w:r>
    </w:p>
    <w:p w:rsidR="0003225C" w:rsidRPr="0003225C" w:rsidRDefault="0003225C" w:rsidP="0003225C">
      <w:pPr>
        <w:ind w:left="360" w:firstLine="12"/>
        <w:jc w:val="both"/>
      </w:pPr>
      <w:r w:rsidRPr="0003225C">
        <w:t>Československé armády</w:t>
      </w:r>
    </w:p>
    <w:p w:rsidR="0003225C" w:rsidRPr="0003225C" w:rsidRDefault="0003225C" w:rsidP="0003225C">
      <w:pPr>
        <w:ind w:left="360" w:firstLine="12"/>
        <w:jc w:val="both"/>
      </w:pPr>
      <w:r w:rsidRPr="0003225C">
        <w:t>Dimitrovova</w:t>
      </w:r>
    </w:p>
    <w:p w:rsidR="0003225C" w:rsidRPr="0003225C" w:rsidRDefault="0003225C" w:rsidP="0003225C">
      <w:pPr>
        <w:ind w:left="360" w:firstLine="12"/>
        <w:jc w:val="both"/>
      </w:pPr>
      <w:r w:rsidRPr="0003225C">
        <w:t>Dvořákova</w:t>
      </w:r>
    </w:p>
    <w:p w:rsidR="0003225C" w:rsidRPr="0003225C" w:rsidRDefault="0003225C" w:rsidP="0003225C">
      <w:pPr>
        <w:ind w:left="360" w:firstLine="12"/>
        <w:jc w:val="both"/>
      </w:pPr>
      <w:r w:rsidRPr="0003225C">
        <w:t>Fibichova</w:t>
      </w:r>
      <w:r w:rsidRPr="0003225C">
        <w:tab/>
      </w:r>
      <w:r w:rsidRPr="0003225C">
        <w:tab/>
      </w:r>
    </w:p>
    <w:p w:rsidR="0003225C" w:rsidRPr="0003225C" w:rsidRDefault="0003225C" w:rsidP="0003225C">
      <w:pPr>
        <w:ind w:left="360"/>
        <w:jc w:val="both"/>
      </w:pPr>
      <w:r w:rsidRPr="0003225C">
        <w:t>K</w:t>
      </w:r>
      <w:r w:rsidR="008D1256">
        <w:t>apitána</w:t>
      </w:r>
      <w:r w:rsidRPr="0003225C">
        <w:t xml:space="preserve"> Nálepky</w:t>
      </w:r>
    </w:p>
    <w:p w:rsidR="0003225C" w:rsidRPr="0003225C" w:rsidRDefault="0003225C" w:rsidP="0003225C">
      <w:pPr>
        <w:ind w:left="360"/>
        <w:jc w:val="both"/>
      </w:pPr>
      <w:r w:rsidRPr="0003225C">
        <w:t>Mařákova</w:t>
      </w:r>
    </w:p>
    <w:p w:rsidR="0003225C" w:rsidRPr="0003225C" w:rsidRDefault="0003225C" w:rsidP="0003225C">
      <w:pPr>
        <w:ind w:left="360"/>
        <w:jc w:val="both"/>
      </w:pPr>
      <w:r w:rsidRPr="0003225C">
        <w:t>Nejedlého</w:t>
      </w:r>
    </w:p>
    <w:p w:rsidR="0003225C" w:rsidRPr="0003225C" w:rsidRDefault="0003225C" w:rsidP="0003225C">
      <w:pPr>
        <w:ind w:left="360"/>
        <w:jc w:val="both"/>
      </w:pPr>
      <w:r w:rsidRPr="0003225C">
        <w:t>Nová</w:t>
      </w:r>
    </w:p>
    <w:p w:rsidR="0003225C" w:rsidRPr="0003225C" w:rsidRDefault="0003225C" w:rsidP="0003225C">
      <w:pPr>
        <w:ind w:left="360"/>
        <w:jc w:val="both"/>
      </w:pPr>
      <w:r w:rsidRPr="0003225C">
        <w:t>Palackého</w:t>
      </w:r>
    </w:p>
    <w:p w:rsidR="0003225C" w:rsidRPr="0003225C" w:rsidRDefault="0003225C" w:rsidP="0003225C">
      <w:pPr>
        <w:ind w:left="360"/>
        <w:jc w:val="both"/>
      </w:pPr>
      <w:r w:rsidRPr="0003225C">
        <w:t>Pavlovova</w:t>
      </w:r>
    </w:p>
    <w:p w:rsidR="0003225C" w:rsidRPr="0003225C" w:rsidRDefault="0003225C" w:rsidP="0003225C">
      <w:pPr>
        <w:ind w:left="360"/>
        <w:jc w:val="both"/>
      </w:pPr>
      <w:r w:rsidRPr="0003225C">
        <w:t>Richarda Kloudy</w:t>
      </w:r>
    </w:p>
    <w:p w:rsidR="0003225C" w:rsidRPr="0003225C" w:rsidRDefault="0003225C" w:rsidP="0003225C">
      <w:pPr>
        <w:ind w:left="360"/>
        <w:jc w:val="both"/>
      </w:pPr>
      <w:r w:rsidRPr="0003225C">
        <w:t>Štursova</w:t>
      </w:r>
      <w:r w:rsidRPr="0003225C">
        <w:tab/>
      </w:r>
    </w:p>
    <w:p w:rsidR="0003225C" w:rsidRPr="0003225C" w:rsidRDefault="0003225C" w:rsidP="0003225C">
      <w:pPr>
        <w:ind w:left="360"/>
        <w:jc w:val="both"/>
      </w:pPr>
      <w:r w:rsidRPr="0003225C">
        <w:t>T. G. Masaryka</w:t>
      </w:r>
    </w:p>
    <w:p w:rsidR="0003225C" w:rsidRPr="0003225C" w:rsidRDefault="0003225C" w:rsidP="0003225C">
      <w:pPr>
        <w:ind w:left="360"/>
        <w:jc w:val="both"/>
      </w:pPr>
      <w:r w:rsidRPr="0003225C">
        <w:t>Tylova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U Kojeneckého ústavu</w:t>
      </w:r>
    </w:p>
    <w:p w:rsidR="0003225C" w:rsidRPr="0003225C" w:rsidRDefault="0003225C" w:rsidP="0003225C">
      <w:pPr>
        <w:ind w:left="360"/>
        <w:jc w:val="both"/>
      </w:pPr>
      <w:r w:rsidRPr="0003225C">
        <w:t>U Stadionu od č.13</w:t>
      </w:r>
    </w:p>
    <w:p w:rsidR="0003225C" w:rsidRPr="003973A8" w:rsidRDefault="0003225C" w:rsidP="0003225C">
      <w:pPr>
        <w:ind w:left="360"/>
        <w:jc w:val="both"/>
        <w:rPr>
          <w:snapToGrid w:val="0"/>
        </w:rPr>
      </w:pPr>
      <w:r w:rsidRPr="003973A8">
        <w:t xml:space="preserve">Stará kolonie </w:t>
      </w:r>
      <w:r w:rsidRPr="003973A8">
        <w:rPr>
          <w:snapToGrid w:val="0"/>
        </w:rPr>
        <w:t xml:space="preserve"> </w:t>
      </w:r>
      <w:bookmarkEnd w:id="1"/>
    </w:p>
    <w:p w:rsidR="0003225C" w:rsidRPr="003973A8" w:rsidRDefault="0003225C" w:rsidP="0003225C">
      <w:pPr>
        <w:ind w:firstLine="284"/>
        <w:jc w:val="both"/>
        <w:sectPr w:rsidR="0003225C" w:rsidRPr="003973A8" w:rsidSect="00AE3BD1">
          <w:type w:val="continuous"/>
          <w:pgSz w:w="11906" w:h="16838"/>
          <w:pgMar w:top="1440" w:right="1418" w:bottom="1440" w:left="1418" w:header="708" w:footer="708" w:gutter="0"/>
          <w:cols w:num="3" w:space="708" w:equalWidth="0">
            <w:col w:w="2902" w:space="357"/>
            <w:col w:w="2551" w:space="708"/>
            <w:col w:w="2551"/>
          </w:cols>
        </w:sectPr>
      </w:pPr>
    </w:p>
    <w:p w:rsidR="0003225C" w:rsidRPr="0003225C" w:rsidRDefault="0003225C" w:rsidP="0003225C">
      <w:pPr>
        <w:ind w:left="708" w:firstLine="284"/>
        <w:jc w:val="both"/>
      </w:pPr>
    </w:p>
    <w:p w:rsidR="0003225C" w:rsidRPr="0003225C" w:rsidRDefault="0003225C" w:rsidP="0003225C">
      <w:pPr>
        <w:rPr>
          <w:snapToGrid w:val="0"/>
        </w:rPr>
      </w:pPr>
      <w:r w:rsidRPr="0003225C">
        <w:rPr>
          <w:snapToGrid w:val="0"/>
        </w:rPr>
        <w:t>b) školský obvod Základní školy Svitavy, Riegrova 4:</w:t>
      </w:r>
    </w:p>
    <w:p w:rsidR="0003225C" w:rsidRPr="0003225C" w:rsidRDefault="0003225C" w:rsidP="0003225C">
      <w:pPr>
        <w:rPr>
          <w:snapToGrid w:val="0"/>
        </w:rPr>
      </w:pPr>
    </w:p>
    <w:p w:rsidR="0003225C" w:rsidRPr="0003225C" w:rsidRDefault="0003225C" w:rsidP="0003225C">
      <w:pPr>
        <w:ind w:left="708" w:firstLine="357"/>
        <w:jc w:val="both"/>
        <w:sectPr w:rsidR="0003225C" w:rsidRPr="0003225C" w:rsidSect="00AE3BD1">
          <w:type w:val="continuous"/>
          <w:pgSz w:w="11906" w:h="16838"/>
          <w:pgMar w:top="1440" w:right="1418" w:bottom="1440" w:left="1418" w:header="708" w:footer="708" w:gutter="0"/>
          <w:cols w:space="708"/>
        </w:sectPr>
      </w:pPr>
    </w:p>
    <w:p w:rsidR="0003225C" w:rsidRPr="0003225C" w:rsidRDefault="0003225C" w:rsidP="0003225C">
      <w:pPr>
        <w:ind w:left="360" w:firstLine="12"/>
        <w:jc w:val="both"/>
      </w:pPr>
      <w:r w:rsidRPr="0003225C">
        <w:t>Alešova</w:t>
      </w:r>
      <w:r w:rsidRPr="0003225C">
        <w:tab/>
      </w:r>
    </w:p>
    <w:p w:rsidR="0003225C" w:rsidRPr="0003225C" w:rsidRDefault="0003225C" w:rsidP="0003225C">
      <w:pPr>
        <w:ind w:left="360" w:firstLine="12"/>
        <w:jc w:val="both"/>
      </w:pPr>
      <w:r w:rsidRPr="0003225C">
        <w:t>Bezručova</w:t>
      </w:r>
      <w:r w:rsidRPr="0003225C">
        <w:tab/>
      </w:r>
    </w:p>
    <w:p w:rsidR="0003225C" w:rsidRPr="0003225C" w:rsidRDefault="0003225C" w:rsidP="0003225C">
      <w:pPr>
        <w:ind w:left="360" w:firstLine="12"/>
        <w:jc w:val="both"/>
      </w:pPr>
      <w:r w:rsidRPr="0003225C">
        <w:t xml:space="preserve">Boženy Němcové </w:t>
      </w:r>
    </w:p>
    <w:p w:rsidR="0003225C" w:rsidRPr="0003225C" w:rsidRDefault="0003225C" w:rsidP="0003225C">
      <w:pPr>
        <w:ind w:left="360" w:firstLine="12"/>
        <w:jc w:val="both"/>
      </w:pPr>
      <w:r w:rsidRPr="0003225C">
        <w:t>Bratří Čapků</w:t>
      </w:r>
    </w:p>
    <w:p w:rsidR="0003225C" w:rsidRPr="0003225C" w:rsidRDefault="0003225C" w:rsidP="0003225C">
      <w:pPr>
        <w:ind w:left="360" w:firstLine="12"/>
        <w:jc w:val="both"/>
      </w:pPr>
      <w:r w:rsidRPr="0003225C">
        <w:t>Blanická</w:t>
      </w:r>
      <w:r w:rsidRPr="0003225C">
        <w:tab/>
      </w:r>
    </w:p>
    <w:p w:rsidR="0003225C" w:rsidRPr="0003225C" w:rsidRDefault="0003225C" w:rsidP="0003225C">
      <w:pPr>
        <w:ind w:left="360" w:firstLine="12"/>
        <w:jc w:val="both"/>
      </w:pPr>
      <w:r w:rsidRPr="0003225C">
        <w:t>Havlíčkova</w:t>
      </w:r>
      <w:r w:rsidRPr="0003225C">
        <w:tab/>
      </w:r>
    </w:p>
    <w:p w:rsidR="0003225C" w:rsidRPr="0003225C" w:rsidRDefault="0003225C" w:rsidP="0003225C">
      <w:pPr>
        <w:ind w:left="360" w:firstLine="12"/>
        <w:jc w:val="both"/>
      </w:pPr>
      <w:r w:rsidRPr="0003225C">
        <w:t>Horská</w:t>
      </w:r>
      <w:r w:rsidRPr="0003225C">
        <w:tab/>
      </w:r>
      <w:r w:rsidRPr="0003225C">
        <w:tab/>
        <w:t xml:space="preserve"> </w:t>
      </w:r>
    </w:p>
    <w:p w:rsidR="0003225C" w:rsidRPr="0003225C" w:rsidRDefault="0003225C" w:rsidP="0003225C">
      <w:pPr>
        <w:ind w:left="360" w:firstLine="12"/>
        <w:jc w:val="both"/>
      </w:pPr>
      <w:r w:rsidRPr="0003225C">
        <w:t>Chelčického</w:t>
      </w:r>
      <w:r w:rsidRPr="0003225C">
        <w:tab/>
      </w:r>
    </w:p>
    <w:p w:rsidR="0003225C" w:rsidRPr="0003225C" w:rsidRDefault="0003225C" w:rsidP="0003225C">
      <w:pPr>
        <w:ind w:left="360" w:firstLine="12"/>
        <w:jc w:val="both"/>
      </w:pPr>
      <w:r w:rsidRPr="0003225C">
        <w:t xml:space="preserve">Jana </w:t>
      </w:r>
      <w:proofErr w:type="spellStart"/>
      <w:r w:rsidRPr="0003225C">
        <w:t>Švermy</w:t>
      </w:r>
      <w:proofErr w:type="spellEnd"/>
      <w:r w:rsidRPr="0003225C">
        <w:tab/>
      </w:r>
    </w:p>
    <w:p w:rsidR="0003225C" w:rsidRPr="0003225C" w:rsidRDefault="0003225C" w:rsidP="0003225C">
      <w:pPr>
        <w:ind w:left="360" w:firstLine="12"/>
        <w:jc w:val="both"/>
      </w:pPr>
      <w:r w:rsidRPr="0003225C">
        <w:t>Jana Želivského</w:t>
      </w:r>
    </w:p>
    <w:p w:rsidR="0003225C" w:rsidRPr="0003225C" w:rsidRDefault="0003225C" w:rsidP="0003225C">
      <w:pPr>
        <w:ind w:left="360" w:firstLine="12"/>
        <w:jc w:val="both"/>
      </w:pPr>
      <w:r w:rsidRPr="0003225C">
        <w:t>Jungmannova</w:t>
      </w:r>
    </w:p>
    <w:p w:rsidR="0003225C" w:rsidRPr="0003225C" w:rsidRDefault="001943A1" w:rsidP="001943A1">
      <w:pPr>
        <w:ind w:left="360" w:firstLine="12"/>
        <w:jc w:val="both"/>
      </w:pPr>
      <w:r w:rsidRPr="0003225C">
        <w:t>Kijevská</w:t>
      </w:r>
      <w:r w:rsidR="0003225C" w:rsidRPr="0003225C">
        <w:tab/>
      </w:r>
    </w:p>
    <w:p w:rsidR="0003225C" w:rsidRPr="0003225C" w:rsidRDefault="0003225C" w:rsidP="0003225C">
      <w:pPr>
        <w:ind w:left="360" w:firstLine="12"/>
        <w:jc w:val="both"/>
      </w:pPr>
      <w:r w:rsidRPr="0003225C">
        <w:t>Lačnovská</w:t>
      </w:r>
      <w:r w:rsidRPr="0003225C">
        <w:tab/>
      </w:r>
    </w:p>
    <w:p w:rsidR="0003225C" w:rsidRPr="0003225C" w:rsidRDefault="0003225C" w:rsidP="0003225C">
      <w:pPr>
        <w:ind w:left="360"/>
        <w:jc w:val="both"/>
      </w:pPr>
      <w:r w:rsidRPr="0003225C">
        <w:t>Lanškrounská</w:t>
      </w:r>
      <w:r w:rsidRPr="0003225C">
        <w:tab/>
      </w:r>
    </w:p>
    <w:p w:rsidR="0003225C" w:rsidRPr="0003225C" w:rsidRDefault="0003225C" w:rsidP="0003225C">
      <w:pPr>
        <w:ind w:left="360"/>
        <w:jc w:val="both"/>
      </w:pPr>
      <w:r w:rsidRPr="0003225C">
        <w:t>Lidická</w:t>
      </w:r>
    </w:p>
    <w:p w:rsidR="0003225C" w:rsidRPr="0003225C" w:rsidRDefault="0003225C" w:rsidP="0003225C">
      <w:pPr>
        <w:ind w:left="360"/>
        <w:jc w:val="both"/>
      </w:pPr>
      <w:r w:rsidRPr="0003225C">
        <w:t>Malá</w:t>
      </w:r>
      <w:r w:rsidRPr="0003225C">
        <w:tab/>
      </w:r>
      <w:r w:rsidRPr="0003225C">
        <w:tab/>
      </w:r>
    </w:p>
    <w:p w:rsidR="0003225C" w:rsidRPr="0003225C" w:rsidRDefault="0003225C" w:rsidP="0003225C">
      <w:pPr>
        <w:ind w:left="360"/>
        <w:jc w:val="both"/>
      </w:pPr>
      <w:r w:rsidRPr="0003225C">
        <w:t>Mánesova</w:t>
      </w:r>
    </w:p>
    <w:p w:rsidR="0003225C" w:rsidRPr="0003225C" w:rsidRDefault="0003225C" w:rsidP="0003225C">
      <w:pPr>
        <w:ind w:left="360"/>
      </w:pPr>
      <w:r w:rsidRPr="0003225C">
        <w:t xml:space="preserve">Marie Kudeříkové  </w:t>
      </w:r>
    </w:p>
    <w:p w:rsidR="0003225C" w:rsidRPr="0003225C" w:rsidRDefault="0003225C" w:rsidP="0003225C">
      <w:pPr>
        <w:ind w:left="360"/>
        <w:jc w:val="both"/>
      </w:pPr>
      <w:r w:rsidRPr="0003225C">
        <w:t>Marie Majerové</w:t>
      </w:r>
      <w:r w:rsidRPr="0003225C">
        <w:tab/>
      </w:r>
    </w:p>
    <w:p w:rsidR="0003225C" w:rsidRPr="0003225C" w:rsidRDefault="0003225C" w:rsidP="0003225C">
      <w:pPr>
        <w:ind w:left="360"/>
        <w:jc w:val="both"/>
      </w:pPr>
      <w:r w:rsidRPr="0003225C">
        <w:t>Marie Pujmanové</w:t>
      </w:r>
    </w:p>
    <w:p w:rsidR="0003225C" w:rsidRPr="0003225C" w:rsidRDefault="0003225C" w:rsidP="0003225C">
      <w:pPr>
        <w:ind w:left="360"/>
        <w:jc w:val="both"/>
      </w:pPr>
      <w:r w:rsidRPr="0003225C">
        <w:t>Neumannova</w:t>
      </w:r>
      <w:r w:rsidRPr="0003225C">
        <w:tab/>
      </w:r>
    </w:p>
    <w:p w:rsidR="0003225C" w:rsidRPr="0003225C" w:rsidRDefault="0003225C" w:rsidP="0003225C">
      <w:pPr>
        <w:ind w:left="360"/>
        <w:jc w:val="both"/>
      </w:pPr>
      <w:r w:rsidRPr="0003225C">
        <w:t>Nezvalova</w:t>
      </w:r>
      <w:r w:rsidRPr="0003225C">
        <w:tab/>
      </w:r>
    </w:p>
    <w:p w:rsidR="0003225C" w:rsidRPr="003973A8" w:rsidRDefault="0003225C" w:rsidP="0003225C">
      <w:pPr>
        <w:ind w:left="360"/>
        <w:jc w:val="both"/>
      </w:pPr>
      <w:r w:rsidRPr="003973A8">
        <w:t>Mezi Tratěmi</w:t>
      </w:r>
    </w:p>
    <w:p w:rsidR="001943A1" w:rsidRPr="004F0856" w:rsidRDefault="001943A1" w:rsidP="0003225C">
      <w:pPr>
        <w:ind w:left="360"/>
        <w:jc w:val="both"/>
      </w:pPr>
      <w:proofErr w:type="spellStart"/>
      <w:r w:rsidRPr="004F0856">
        <w:t>Ottendorferova</w:t>
      </w:r>
      <w:proofErr w:type="spellEnd"/>
    </w:p>
    <w:p w:rsidR="0003225C" w:rsidRPr="0003225C" w:rsidRDefault="0003225C" w:rsidP="0003225C">
      <w:pPr>
        <w:ind w:left="360"/>
        <w:jc w:val="both"/>
      </w:pPr>
      <w:r w:rsidRPr="0003225C">
        <w:t>Přímá</w:t>
      </w:r>
      <w:r w:rsidRPr="0003225C">
        <w:tab/>
      </w:r>
      <w:r w:rsidRPr="0003225C">
        <w:tab/>
      </w:r>
    </w:p>
    <w:p w:rsidR="0003225C" w:rsidRPr="0003225C" w:rsidRDefault="0003225C" w:rsidP="0003225C">
      <w:pPr>
        <w:ind w:left="360"/>
        <w:jc w:val="both"/>
      </w:pPr>
      <w:r w:rsidRPr="0003225C">
        <w:t xml:space="preserve">Revoluční </w:t>
      </w:r>
    </w:p>
    <w:p w:rsidR="0003225C" w:rsidRPr="0003225C" w:rsidRDefault="0003225C" w:rsidP="0003225C">
      <w:pPr>
        <w:ind w:left="360"/>
        <w:jc w:val="both"/>
      </w:pPr>
      <w:r w:rsidRPr="0003225C">
        <w:t>Riegrova</w:t>
      </w:r>
      <w:r w:rsidRPr="0003225C">
        <w:tab/>
      </w:r>
    </w:p>
    <w:p w:rsidR="0003225C" w:rsidRPr="0003225C" w:rsidRDefault="0003225C" w:rsidP="0003225C">
      <w:pPr>
        <w:ind w:left="360"/>
        <w:jc w:val="both"/>
      </w:pPr>
      <w:r w:rsidRPr="0003225C">
        <w:t>Rokycanova</w:t>
      </w:r>
    </w:p>
    <w:p w:rsidR="0003225C" w:rsidRPr="0003225C" w:rsidRDefault="0003225C" w:rsidP="0003225C">
      <w:pPr>
        <w:ind w:left="360"/>
        <w:jc w:val="both"/>
      </w:pPr>
      <w:r w:rsidRPr="0003225C">
        <w:t xml:space="preserve">Rooseveltova </w:t>
      </w:r>
    </w:p>
    <w:p w:rsidR="0003225C" w:rsidRPr="0003225C" w:rsidRDefault="0003225C" w:rsidP="0003225C">
      <w:pPr>
        <w:ind w:left="360"/>
        <w:jc w:val="both"/>
      </w:pPr>
      <w:r w:rsidRPr="0003225C">
        <w:t xml:space="preserve">Říční </w:t>
      </w:r>
    </w:p>
    <w:p w:rsidR="0003225C" w:rsidRPr="0003225C" w:rsidRDefault="0003225C" w:rsidP="0003225C">
      <w:pPr>
        <w:ind w:left="360"/>
        <w:jc w:val="both"/>
      </w:pPr>
      <w:r w:rsidRPr="0003225C">
        <w:t xml:space="preserve">Švabinského </w:t>
      </w:r>
    </w:p>
    <w:p w:rsidR="0003225C" w:rsidRPr="0003225C" w:rsidRDefault="0003225C" w:rsidP="0003225C">
      <w:pPr>
        <w:ind w:left="360"/>
        <w:jc w:val="both"/>
      </w:pPr>
      <w:r w:rsidRPr="0003225C">
        <w:t>Tovární</w:t>
      </w:r>
    </w:p>
    <w:p w:rsidR="0003225C" w:rsidRPr="0003225C" w:rsidRDefault="0003225C" w:rsidP="0003225C">
      <w:pPr>
        <w:ind w:left="360"/>
        <w:jc w:val="both"/>
      </w:pPr>
      <w:r w:rsidRPr="0003225C">
        <w:t>U Mlýnského potoka</w:t>
      </w:r>
    </w:p>
    <w:p w:rsidR="0003225C" w:rsidRPr="0003225C" w:rsidRDefault="0003225C" w:rsidP="0003225C">
      <w:pPr>
        <w:ind w:left="360"/>
        <w:jc w:val="both"/>
      </w:pPr>
      <w:r w:rsidRPr="0003225C">
        <w:t xml:space="preserve">Uzavřená </w:t>
      </w:r>
    </w:p>
    <w:p w:rsidR="0003225C" w:rsidRPr="0003225C" w:rsidRDefault="0003225C" w:rsidP="0003225C">
      <w:pPr>
        <w:ind w:left="360"/>
        <w:jc w:val="both"/>
      </w:pPr>
      <w:r w:rsidRPr="0003225C">
        <w:t xml:space="preserve">Vítězná do č.38 </w:t>
      </w:r>
    </w:p>
    <w:p w:rsidR="0003225C" w:rsidRPr="0003225C" w:rsidRDefault="0003225C" w:rsidP="0003225C">
      <w:pPr>
        <w:ind w:left="360"/>
        <w:jc w:val="both"/>
      </w:pPr>
      <w:r w:rsidRPr="0003225C">
        <w:t xml:space="preserve">Žižkova </w:t>
      </w:r>
    </w:p>
    <w:p w:rsidR="0003225C" w:rsidRPr="0003225C" w:rsidRDefault="0003225C" w:rsidP="0003225C">
      <w:pPr>
        <w:ind w:left="360" w:firstLine="357"/>
        <w:jc w:val="both"/>
        <w:sectPr w:rsidR="0003225C" w:rsidRPr="0003225C" w:rsidSect="00AE3BD1">
          <w:type w:val="continuous"/>
          <w:pgSz w:w="11906" w:h="16838"/>
          <w:pgMar w:top="1440" w:right="1418" w:bottom="1440" w:left="1418" w:header="708" w:footer="708" w:gutter="0"/>
          <w:cols w:num="3" w:space="708" w:equalWidth="0">
            <w:col w:w="2551" w:space="708"/>
            <w:col w:w="2551" w:space="708"/>
            <w:col w:w="2551"/>
          </w:cols>
        </w:sectPr>
      </w:pPr>
    </w:p>
    <w:p w:rsidR="0003225C" w:rsidRPr="0003225C" w:rsidRDefault="0003225C" w:rsidP="0003225C">
      <w:pPr>
        <w:rPr>
          <w:snapToGrid w:val="0"/>
        </w:rPr>
      </w:pPr>
    </w:p>
    <w:p w:rsidR="0003225C" w:rsidRPr="0003225C" w:rsidRDefault="0003225C" w:rsidP="0003225C">
      <w:pPr>
        <w:rPr>
          <w:snapToGrid w:val="0"/>
        </w:rPr>
      </w:pPr>
      <w:r w:rsidRPr="0003225C">
        <w:rPr>
          <w:snapToGrid w:val="0"/>
        </w:rPr>
        <w:t>c) školský obvod Základní školy Svitavy, náměstí Míru 73:</w:t>
      </w:r>
    </w:p>
    <w:p w:rsidR="0003225C" w:rsidRPr="0003225C" w:rsidRDefault="0003225C" w:rsidP="0003225C">
      <w:pPr>
        <w:ind w:left="708" w:firstLine="357"/>
        <w:jc w:val="both"/>
      </w:pPr>
    </w:p>
    <w:p w:rsidR="0003225C" w:rsidRPr="0003225C" w:rsidRDefault="0003225C" w:rsidP="0003225C">
      <w:pPr>
        <w:ind w:left="708" w:firstLine="357"/>
        <w:jc w:val="both"/>
        <w:sectPr w:rsidR="0003225C" w:rsidRPr="0003225C" w:rsidSect="00AE3BD1">
          <w:type w:val="continuous"/>
          <w:pgSz w:w="11906" w:h="16838"/>
          <w:pgMar w:top="1135" w:right="1418" w:bottom="1440" w:left="1418" w:header="708" w:footer="708" w:gutter="0"/>
          <w:cols w:space="708"/>
        </w:sectPr>
      </w:pPr>
    </w:p>
    <w:p w:rsidR="0003225C" w:rsidRPr="0003225C" w:rsidRDefault="0003225C" w:rsidP="0003225C">
      <w:pPr>
        <w:ind w:left="284"/>
        <w:jc w:val="both"/>
        <w:rPr>
          <w:szCs w:val="20"/>
        </w:rPr>
      </w:pPr>
      <w:r w:rsidRPr="0003225C">
        <w:rPr>
          <w:szCs w:val="20"/>
        </w:rPr>
        <w:t>5. května</w:t>
      </w:r>
    </w:p>
    <w:p w:rsidR="0003225C" w:rsidRPr="0003225C" w:rsidRDefault="0003225C" w:rsidP="0003225C">
      <w:pPr>
        <w:ind w:left="284"/>
        <w:jc w:val="both"/>
        <w:rPr>
          <w:szCs w:val="20"/>
        </w:rPr>
      </w:pPr>
      <w:r w:rsidRPr="0003225C">
        <w:rPr>
          <w:szCs w:val="20"/>
        </w:rPr>
        <w:t>Antonína Slavíčka</w:t>
      </w:r>
    </w:p>
    <w:p w:rsidR="0003225C" w:rsidRPr="0003225C" w:rsidRDefault="0003225C" w:rsidP="0003225C">
      <w:pPr>
        <w:ind w:left="284"/>
        <w:jc w:val="both"/>
        <w:rPr>
          <w:szCs w:val="20"/>
        </w:rPr>
      </w:pPr>
      <w:r w:rsidRPr="0003225C">
        <w:rPr>
          <w:szCs w:val="20"/>
        </w:rPr>
        <w:t>do č.21 lichá</w:t>
      </w:r>
    </w:p>
    <w:p w:rsidR="0003225C" w:rsidRPr="0003225C" w:rsidRDefault="0003225C" w:rsidP="0003225C">
      <w:pPr>
        <w:ind w:left="284"/>
        <w:jc w:val="both"/>
        <w:rPr>
          <w:szCs w:val="20"/>
        </w:rPr>
      </w:pPr>
      <w:r w:rsidRPr="0003225C">
        <w:rPr>
          <w:szCs w:val="20"/>
        </w:rPr>
        <w:t>do č. 28 sudá</w:t>
      </w:r>
    </w:p>
    <w:p w:rsidR="0003225C" w:rsidRPr="0003225C" w:rsidRDefault="0003225C" w:rsidP="0003225C">
      <w:pPr>
        <w:ind w:left="284"/>
        <w:jc w:val="both"/>
        <w:rPr>
          <w:szCs w:val="20"/>
        </w:rPr>
      </w:pPr>
      <w:r w:rsidRPr="0003225C">
        <w:rPr>
          <w:szCs w:val="20"/>
        </w:rPr>
        <w:t>Brněnská</w:t>
      </w:r>
    </w:p>
    <w:p w:rsidR="0003225C" w:rsidRPr="0003225C" w:rsidRDefault="0003225C" w:rsidP="0003225C">
      <w:pPr>
        <w:ind w:left="284"/>
        <w:jc w:val="both"/>
        <w:rPr>
          <w:szCs w:val="20"/>
        </w:rPr>
      </w:pPr>
      <w:r w:rsidRPr="0003225C">
        <w:rPr>
          <w:szCs w:val="20"/>
        </w:rPr>
        <w:t>Česká</w:t>
      </w:r>
    </w:p>
    <w:p w:rsidR="0003225C" w:rsidRPr="0003225C" w:rsidRDefault="0003225C" w:rsidP="0003225C">
      <w:pPr>
        <w:ind w:left="284"/>
        <w:jc w:val="both"/>
        <w:rPr>
          <w:szCs w:val="20"/>
        </w:rPr>
      </w:pPr>
      <w:r w:rsidRPr="0003225C">
        <w:rPr>
          <w:szCs w:val="20"/>
        </w:rPr>
        <w:t>Dobrovského</w:t>
      </w:r>
    </w:p>
    <w:p w:rsidR="0003225C" w:rsidRPr="0003225C" w:rsidRDefault="0003225C" w:rsidP="0003225C">
      <w:pPr>
        <w:ind w:left="284"/>
        <w:jc w:val="both"/>
        <w:rPr>
          <w:szCs w:val="20"/>
        </w:rPr>
      </w:pPr>
      <w:r w:rsidRPr="0003225C">
        <w:rPr>
          <w:szCs w:val="20"/>
        </w:rPr>
        <w:t xml:space="preserve">Dolní </w:t>
      </w:r>
    </w:p>
    <w:p w:rsidR="0003225C" w:rsidRPr="0003225C" w:rsidRDefault="0003225C" w:rsidP="0003225C">
      <w:pPr>
        <w:ind w:left="284"/>
        <w:jc w:val="both"/>
        <w:rPr>
          <w:szCs w:val="20"/>
        </w:rPr>
      </w:pPr>
      <w:r w:rsidRPr="0003225C">
        <w:rPr>
          <w:szCs w:val="20"/>
        </w:rPr>
        <w:t>Družstevní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Edvarda Beneše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Erbenova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Horova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Hradební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Hraniční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Hrnčířská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Hřbitovní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Hybešova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Jiráskova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Klicperova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Kollárova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Komenského náměstí</w:t>
      </w:r>
    </w:p>
    <w:p w:rsidR="0003225C" w:rsidRPr="0003225C" w:rsidRDefault="00B4792A" w:rsidP="0003225C">
      <w:pPr>
        <w:ind w:left="360"/>
        <w:jc w:val="both"/>
        <w:rPr>
          <w:szCs w:val="20"/>
        </w:rPr>
      </w:pPr>
      <w:r w:rsidRPr="0003225C">
        <w:t xml:space="preserve">Kapitána Jaroše </w:t>
      </w:r>
      <w:r>
        <w:t>do</w:t>
      </w:r>
      <w:r w:rsidR="0003225C" w:rsidRPr="0003225C">
        <w:rPr>
          <w:szCs w:val="20"/>
        </w:rPr>
        <w:t xml:space="preserve"> č.46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Křivá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Máchova alej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 xml:space="preserve">Malé náměstí 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t>Milady Horákové</w:t>
      </w:r>
    </w:p>
    <w:p w:rsidR="0003225C" w:rsidRPr="0003225C" w:rsidRDefault="0003225C" w:rsidP="0003225C">
      <w:pPr>
        <w:ind w:left="360"/>
        <w:jc w:val="both"/>
        <w:rPr>
          <w:szCs w:val="20"/>
        </w:rPr>
      </w:pPr>
      <w:r w:rsidRPr="0003225C">
        <w:rPr>
          <w:szCs w:val="20"/>
        </w:rPr>
        <w:lastRenderedPageBreak/>
        <w:t>Mostní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Nad Křížkem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Nad Silem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Nádražní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náměstí Míru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Nerudova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Okružní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Olomoucká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Pivovarská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Pod Věží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Polní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Průmyslová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Příční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Purkyňova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Seifertova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Slepá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Slovenská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Soudní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Střední</w:t>
      </w:r>
    </w:p>
    <w:p w:rsidR="0003225C" w:rsidRPr="003973A8" w:rsidRDefault="0003225C" w:rsidP="0003225C">
      <w:pPr>
        <w:ind w:left="360"/>
        <w:rPr>
          <w:szCs w:val="20"/>
        </w:rPr>
      </w:pPr>
      <w:r w:rsidRPr="003973A8">
        <w:rPr>
          <w:szCs w:val="20"/>
        </w:rPr>
        <w:t>Svitavská do č. 15 lichá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Šafaříkova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Školní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Tkalcovská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 xml:space="preserve">Tyrše a </w:t>
      </w:r>
      <w:proofErr w:type="spellStart"/>
      <w:r w:rsidRPr="003973A8">
        <w:rPr>
          <w:szCs w:val="20"/>
        </w:rPr>
        <w:t>Fügnera</w:t>
      </w:r>
      <w:proofErr w:type="spellEnd"/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 xml:space="preserve">U Hřiště 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U Mlýna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U Nemocnice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U Potoka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U Stadionu do č.12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U Tří dvorů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U Tří mostů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Vojanova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Vrchlického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V Zahrádkách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Wolkerova alej</w:t>
      </w:r>
    </w:p>
    <w:p w:rsidR="0003225C" w:rsidRPr="003973A8" w:rsidRDefault="0003225C" w:rsidP="0003225C">
      <w:pPr>
        <w:ind w:left="360"/>
        <w:jc w:val="both"/>
        <w:rPr>
          <w:szCs w:val="20"/>
        </w:rPr>
      </w:pPr>
      <w:r w:rsidRPr="003973A8">
        <w:rPr>
          <w:szCs w:val="20"/>
        </w:rPr>
        <w:t>Za Jatkami</w:t>
      </w:r>
    </w:p>
    <w:p w:rsidR="0003225C" w:rsidRPr="003973A8" w:rsidRDefault="0003225C" w:rsidP="0003225C">
      <w:pPr>
        <w:ind w:left="708" w:firstLine="357"/>
        <w:jc w:val="both"/>
        <w:rPr>
          <w:szCs w:val="20"/>
        </w:rPr>
        <w:sectPr w:rsidR="0003225C" w:rsidRPr="003973A8" w:rsidSect="00AE3BD1">
          <w:type w:val="continuous"/>
          <w:pgSz w:w="11906" w:h="16838"/>
          <w:pgMar w:top="1440" w:right="1418" w:bottom="1440" w:left="1418" w:header="708" w:footer="708" w:gutter="0"/>
          <w:cols w:num="3" w:space="708" w:equalWidth="0">
            <w:col w:w="2835" w:space="424"/>
            <w:col w:w="2703" w:space="556"/>
            <w:col w:w="2551"/>
          </w:cols>
        </w:sectPr>
      </w:pPr>
    </w:p>
    <w:p w:rsidR="0003225C" w:rsidRPr="0003225C" w:rsidRDefault="0003225C" w:rsidP="0003225C">
      <w:pPr>
        <w:rPr>
          <w:snapToGrid w:val="0"/>
          <w:sz w:val="22"/>
        </w:rPr>
      </w:pPr>
    </w:p>
    <w:p w:rsidR="0003225C" w:rsidRPr="0003225C" w:rsidRDefault="0003225C" w:rsidP="0003225C">
      <w:pPr>
        <w:rPr>
          <w:snapToGrid w:val="0"/>
        </w:rPr>
      </w:pPr>
      <w:r w:rsidRPr="0003225C">
        <w:rPr>
          <w:snapToGrid w:val="0"/>
        </w:rPr>
        <w:t>d) školský obvod Základní školy a mateřské školy Svitavy, Sokolovská 1:</w:t>
      </w:r>
    </w:p>
    <w:p w:rsidR="0003225C" w:rsidRPr="0003225C" w:rsidRDefault="0003225C" w:rsidP="0003225C">
      <w:pPr>
        <w:ind w:left="284"/>
        <w:jc w:val="both"/>
      </w:pPr>
    </w:p>
    <w:p w:rsidR="0003225C" w:rsidRPr="0003225C" w:rsidRDefault="0003225C" w:rsidP="0003225C">
      <w:pPr>
        <w:ind w:left="284"/>
        <w:jc w:val="both"/>
        <w:sectPr w:rsidR="0003225C" w:rsidRPr="0003225C" w:rsidSect="00AE3BD1">
          <w:type w:val="continuous"/>
          <w:pgSz w:w="11906" w:h="16838"/>
          <w:pgMar w:top="1440" w:right="1418" w:bottom="1440" w:left="1418" w:header="708" w:footer="708" w:gutter="0"/>
          <w:cols w:space="708"/>
        </w:sectPr>
      </w:pPr>
    </w:p>
    <w:p w:rsidR="0003225C" w:rsidRPr="003973A8" w:rsidRDefault="0003225C" w:rsidP="0003225C">
      <w:pPr>
        <w:ind w:left="360"/>
        <w:jc w:val="both"/>
      </w:pPr>
      <w:r w:rsidRPr="003973A8">
        <w:t>Arménská</w:t>
      </w:r>
    </w:p>
    <w:p w:rsidR="0003225C" w:rsidRPr="003973A8" w:rsidRDefault="0003225C" w:rsidP="0003225C">
      <w:pPr>
        <w:ind w:left="360"/>
        <w:jc w:val="both"/>
      </w:pPr>
      <w:r w:rsidRPr="003973A8">
        <w:t>Bulharská</w:t>
      </w:r>
    </w:p>
    <w:p w:rsidR="0003225C" w:rsidRPr="003973A8" w:rsidRDefault="0003225C" w:rsidP="0003225C">
      <w:pPr>
        <w:ind w:left="360"/>
        <w:jc w:val="both"/>
      </w:pPr>
      <w:r w:rsidRPr="003973A8">
        <w:t>Dělnická</w:t>
      </w:r>
    </w:p>
    <w:p w:rsidR="0003225C" w:rsidRPr="003973A8" w:rsidRDefault="0003225C" w:rsidP="0003225C">
      <w:pPr>
        <w:ind w:left="360"/>
        <w:jc w:val="both"/>
      </w:pPr>
      <w:r w:rsidRPr="003973A8">
        <w:t>Dostojevského</w:t>
      </w:r>
    </w:p>
    <w:p w:rsidR="0003225C" w:rsidRPr="003973A8" w:rsidRDefault="0003225C" w:rsidP="0003225C">
      <w:pPr>
        <w:ind w:left="360"/>
        <w:jc w:val="both"/>
      </w:pPr>
      <w:r w:rsidRPr="003973A8">
        <w:t>Estonská</w:t>
      </w:r>
    </w:p>
    <w:p w:rsidR="0003225C" w:rsidRPr="003973A8" w:rsidRDefault="0003225C" w:rsidP="0003225C">
      <w:pPr>
        <w:ind w:left="360"/>
        <w:jc w:val="both"/>
      </w:pPr>
      <w:r w:rsidRPr="003973A8">
        <w:t xml:space="preserve">Gorkého </w:t>
      </w:r>
    </w:p>
    <w:p w:rsidR="0003225C" w:rsidRPr="003973A8" w:rsidRDefault="0003225C" w:rsidP="0003225C">
      <w:pPr>
        <w:ind w:left="360"/>
        <w:jc w:val="both"/>
      </w:pPr>
      <w:r w:rsidRPr="003973A8">
        <w:t>Gruzínská</w:t>
      </w:r>
    </w:p>
    <w:p w:rsidR="0003225C" w:rsidRPr="003973A8" w:rsidRDefault="0003225C" w:rsidP="0003225C">
      <w:pPr>
        <w:ind w:left="360"/>
        <w:jc w:val="both"/>
      </w:pPr>
      <w:r w:rsidRPr="003973A8">
        <w:t>Hálkova</w:t>
      </w:r>
    </w:p>
    <w:p w:rsidR="0003225C" w:rsidRPr="003973A8" w:rsidRDefault="0003225C" w:rsidP="0003225C">
      <w:pPr>
        <w:ind w:left="360"/>
        <w:jc w:val="both"/>
      </w:pPr>
      <w:r w:rsidRPr="003973A8">
        <w:t>Habrová</w:t>
      </w:r>
    </w:p>
    <w:p w:rsidR="0003225C" w:rsidRPr="003973A8" w:rsidRDefault="0003225C" w:rsidP="0003225C">
      <w:pPr>
        <w:ind w:left="360"/>
        <w:jc w:val="both"/>
      </w:pPr>
      <w:r w:rsidRPr="003973A8">
        <w:t>Jasanová</w:t>
      </w:r>
    </w:p>
    <w:p w:rsidR="00220144" w:rsidRPr="004F0856" w:rsidRDefault="00220144" w:rsidP="0003225C">
      <w:pPr>
        <w:ind w:left="360"/>
        <w:jc w:val="both"/>
      </w:pPr>
      <w:r w:rsidRPr="004F0856">
        <w:t>Javorová</w:t>
      </w:r>
    </w:p>
    <w:p w:rsidR="0003225C" w:rsidRPr="003973A8" w:rsidRDefault="0003225C" w:rsidP="0003225C">
      <w:pPr>
        <w:ind w:left="360"/>
        <w:jc w:val="both"/>
      </w:pPr>
      <w:r w:rsidRPr="003973A8">
        <w:t>Jugoslávská</w:t>
      </w:r>
    </w:p>
    <w:p w:rsidR="0003225C" w:rsidRPr="003973A8" w:rsidRDefault="0003225C" w:rsidP="0003225C">
      <w:pPr>
        <w:ind w:left="360"/>
        <w:jc w:val="both"/>
      </w:pPr>
      <w:r w:rsidRPr="003973A8">
        <w:t>Krátká</w:t>
      </w:r>
    </w:p>
    <w:p w:rsidR="0003225C" w:rsidRPr="003973A8" w:rsidRDefault="0003225C" w:rsidP="0003225C">
      <w:pPr>
        <w:ind w:left="360"/>
        <w:jc w:val="both"/>
      </w:pPr>
      <w:r w:rsidRPr="003973A8">
        <w:t>Kubánská</w:t>
      </w:r>
    </w:p>
    <w:p w:rsidR="0003225C" w:rsidRPr="003973A8" w:rsidRDefault="0003225C" w:rsidP="0003225C">
      <w:pPr>
        <w:ind w:left="360"/>
        <w:jc w:val="both"/>
      </w:pPr>
      <w:r w:rsidRPr="003973A8">
        <w:t>Lázeňská</w:t>
      </w:r>
    </w:p>
    <w:p w:rsidR="0003225C" w:rsidRPr="003973A8" w:rsidRDefault="0003225C" w:rsidP="0003225C">
      <w:pPr>
        <w:ind w:left="360"/>
        <w:jc w:val="both"/>
      </w:pPr>
      <w:r w:rsidRPr="003973A8">
        <w:t>Lipová</w:t>
      </w:r>
    </w:p>
    <w:p w:rsidR="0003225C" w:rsidRPr="003973A8" w:rsidRDefault="0003225C" w:rsidP="0003225C">
      <w:pPr>
        <w:ind w:left="360"/>
        <w:jc w:val="both"/>
      </w:pPr>
      <w:r w:rsidRPr="003973A8">
        <w:t>Litevská</w:t>
      </w:r>
    </w:p>
    <w:p w:rsidR="0003225C" w:rsidRPr="003973A8" w:rsidRDefault="0003225C" w:rsidP="0003225C">
      <w:pPr>
        <w:ind w:left="360"/>
        <w:jc w:val="both"/>
      </w:pPr>
      <w:r w:rsidRPr="003973A8">
        <w:t xml:space="preserve">Lotyšská 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rPr>
          <w:snapToGrid w:val="0"/>
        </w:rPr>
        <w:t>Maďarská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Majakovského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Myslbekova</w:t>
      </w:r>
    </w:p>
    <w:p w:rsidR="0003225C" w:rsidRPr="003973A8" w:rsidRDefault="0003225C" w:rsidP="0003225C">
      <w:pPr>
        <w:ind w:left="360"/>
      </w:pPr>
      <w:r w:rsidRPr="003973A8">
        <w:t>Na Barikádách</w:t>
      </w:r>
    </w:p>
    <w:p w:rsidR="0003225C" w:rsidRPr="003973A8" w:rsidRDefault="0003225C" w:rsidP="0003225C">
      <w:pPr>
        <w:ind w:left="360"/>
      </w:pPr>
      <w:r w:rsidRPr="003973A8">
        <w:t>Na Červenici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Na Pláži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Na Průhonu</w:t>
      </w:r>
    </w:p>
    <w:p w:rsidR="0003225C" w:rsidRPr="003973A8" w:rsidRDefault="0003225C" w:rsidP="0003225C">
      <w:pPr>
        <w:ind w:left="360"/>
      </w:pPr>
      <w:r w:rsidRPr="003973A8">
        <w:t>Národního osvobození</w:t>
      </w:r>
    </w:p>
    <w:p w:rsidR="0003225C" w:rsidRPr="003973A8" w:rsidRDefault="0003225C" w:rsidP="0003225C">
      <w:pPr>
        <w:ind w:left="360"/>
      </w:pPr>
      <w:r w:rsidRPr="003973A8">
        <w:t>Olbrachtova</w:t>
      </w:r>
    </w:p>
    <w:p w:rsidR="0003225C" w:rsidRPr="003973A8" w:rsidRDefault="0003225C" w:rsidP="0003225C">
      <w:pPr>
        <w:ind w:left="360"/>
      </w:pPr>
      <w:r w:rsidRPr="003973A8">
        <w:t>Petrusova</w:t>
      </w:r>
    </w:p>
    <w:p w:rsidR="0003225C" w:rsidRPr="003973A8" w:rsidRDefault="0003225C" w:rsidP="0003225C">
      <w:pPr>
        <w:ind w:left="360"/>
      </w:pPr>
      <w:r w:rsidRPr="003973A8">
        <w:t>Pod Hrází</w:t>
      </w:r>
    </w:p>
    <w:p w:rsidR="0003225C" w:rsidRPr="003973A8" w:rsidRDefault="0003225C" w:rsidP="0003225C">
      <w:pPr>
        <w:ind w:left="360"/>
      </w:pPr>
      <w:r w:rsidRPr="003973A8">
        <w:t>Poličská</w:t>
      </w:r>
    </w:p>
    <w:p w:rsidR="0003225C" w:rsidRPr="003973A8" w:rsidRDefault="0003225C" w:rsidP="0003225C">
      <w:pPr>
        <w:ind w:left="360"/>
      </w:pPr>
      <w:r w:rsidRPr="003973A8">
        <w:t>Polská</w:t>
      </w:r>
    </w:p>
    <w:p w:rsidR="0003225C" w:rsidRPr="003973A8" w:rsidRDefault="0003225C" w:rsidP="0003225C">
      <w:pPr>
        <w:ind w:left="360"/>
      </w:pPr>
      <w:r w:rsidRPr="003973A8">
        <w:t>Pražská</w:t>
      </w:r>
      <w:r w:rsidRPr="003973A8">
        <w:tab/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Puškinova</w:t>
      </w:r>
    </w:p>
    <w:p w:rsidR="0003225C" w:rsidRPr="003973A8" w:rsidRDefault="0003225C" w:rsidP="0003225C">
      <w:pPr>
        <w:ind w:left="360"/>
        <w:rPr>
          <w:snapToGrid w:val="0"/>
        </w:rPr>
      </w:pPr>
      <w:proofErr w:type="spellStart"/>
      <w:r w:rsidRPr="003973A8">
        <w:t>Radiměřská</w:t>
      </w:r>
      <w:proofErr w:type="spellEnd"/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Raisova</w:t>
      </w:r>
    </w:p>
    <w:p w:rsidR="0003225C" w:rsidRPr="003973A8" w:rsidRDefault="0003225C" w:rsidP="0003225C">
      <w:pPr>
        <w:ind w:left="360"/>
      </w:pPr>
      <w:r w:rsidRPr="003973A8">
        <w:t xml:space="preserve">Rumunská 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Ruská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Sokolovská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Šalounova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Štítného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Tobrucká</w:t>
      </w:r>
    </w:p>
    <w:p w:rsidR="0003225C" w:rsidRPr="003973A8" w:rsidRDefault="0003225C" w:rsidP="0003225C">
      <w:pPr>
        <w:ind w:left="360"/>
      </w:pPr>
      <w:r w:rsidRPr="003973A8">
        <w:t>Tolstého</w:t>
      </w:r>
    </w:p>
    <w:p w:rsidR="006168FA" w:rsidRPr="003973A8" w:rsidRDefault="006168FA" w:rsidP="0003225C">
      <w:pPr>
        <w:ind w:left="360"/>
      </w:pPr>
      <w:r w:rsidRPr="003973A8">
        <w:t>Topolová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U Dolního Rybníka</w:t>
      </w:r>
    </w:p>
    <w:p w:rsidR="0003225C" w:rsidRPr="003973A8" w:rsidRDefault="0003225C" w:rsidP="0003225C">
      <w:pPr>
        <w:ind w:left="360"/>
      </w:pPr>
      <w:r w:rsidRPr="003973A8">
        <w:t>U Cementárny</w:t>
      </w:r>
    </w:p>
    <w:p w:rsidR="0003225C" w:rsidRPr="003973A8" w:rsidRDefault="0003225C" w:rsidP="0003225C">
      <w:pPr>
        <w:ind w:left="360"/>
      </w:pPr>
      <w:r w:rsidRPr="003973A8">
        <w:t>U Langrova lesa</w:t>
      </w:r>
    </w:p>
    <w:p w:rsidR="0003225C" w:rsidRPr="003973A8" w:rsidRDefault="0003225C" w:rsidP="0003225C">
      <w:pPr>
        <w:ind w:left="360"/>
      </w:pPr>
      <w:r w:rsidRPr="003973A8">
        <w:t>U Městského lesa</w:t>
      </w:r>
    </w:p>
    <w:p w:rsidR="0003225C" w:rsidRPr="003973A8" w:rsidRDefault="0003225C" w:rsidP="0003225C">
      <w:pPr>
        <w:ind w:left="360"/>
      </w:pPr>
      <w:r w:rsidRPr="003973A8">
        <w:t>U Poličské trati</w:t>
      </w:r>
    </w:p>
    <w:p w:rsidR="0003225C" w:rsidRPr="003973A8" w:rsidRDefault="0003225C" w:rsidP="0003225C">
      <w:pPr>
        <w:ind w:left="360"/>
      </w:pPr>
      <w:r w:rsidRPr="003973A8">
        <w:t>U Rosničky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U Stezky</w:t>
      </w:r>
    </w:p>
    <w:p w:rsidR="0003225C" w:rsidRPr="003973A8" w:rsidRDefault="0003225C" w:rsidP="0003225C">
      <w:pPr>
        <w:ind w:left="360"/>
      </w:pPr>
      <w:r w:rsidRPr="003973A8">
        <w:t>U Studeného potoka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Vančurova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Vítězná od č.42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V Polích</w:t>
      </w:r>
    </w:p>
    <w:p w:rsidR="0003225C" w:rsidRPr="003973A8" w:rsidRDefault="0003225C" w:rsidP="0003225C">
      <w:pPr>
        <w:rPr>
          <w:snapToGrid w:val="0"/>
        </w:rPr>
        <w:sectPr w:rsidR="0003225C" w:rsidRPr="003973A8" w:rsidSect="00AE3BD1">
          <w:type w:val="continuous"/>
          <w:pgSz w:w="11906" w:h="16838"/>
          <w:pgMar w:top="1440" w:right="1418" w:bottom="1440" w:left="1418" w:header="708" w:footer="708" w:gutter="0"/>
          <w:cols w:num="3" w:space="708" w:equalWidth="0">
            <w:col w:w="2551" w:space="708"/>
            <w:col w:w="2551" w:space="708"/>
            <w:col w:w="2551"/>
          </w:cols>
        </w:sectPr>
      </w:pPr>
    </w:p>
    <w:p w:rsidR="0003225C" w:rsidRPr="003973A8" w:rsidRDefault="0003225C" w:rsidP="0003225C">
      <w:pPr>
        <w:rPr>
          <w:snapToGrid w:val="0"/>
          <w:sz w:val="16"/>
          <w:szCs w:val="16"/>
        </w:rPr>
      </w:pPr>
    </w:p>
    <w:p w:rsidR="0003225C" w:rsidRPr="003973A8" w:rsidRDefault="0003225C" w:rsidP="0003225C">
      <w:pPr>
        <w:numPr>
          <w:ilvl w:val="0"/>
          <w:numId w:val="5"/>
        </w:numPr>
        <w:tabs>
          <w:tab w:val="clear" w:pos="360"/>
        </w:tabs>
        <w:ind w:left="284" w:hanging="284"/>
        <w:rPr>
          <w:snapToGrid w:val="0"/>
          <w:sz w:val="16"/>
          <w:szCs w:val="16"/>
        </w:rPr>
        <w:sectPr w:rsidR="0003225C" w:rsidRPr="003973A8" w:rsidSect="00AE3BD1">
          <w:type w:val="continuous"/>
          <w:pgSz w:w="11906" w:h="16838"/>
          <w:pgMar w:top="1440" w:right="1418" w:bottom="1440" w:left="1418" w:header="708" w:footer="708" w:gutter="0"/>
          <w:cols w:num="3" w:space="708" w:equalWidth="0">
            <w:col w:w="2551" w:space="708"/>
            <w:col w:w="2551" w:space="708"/>
            <w:col w:w="2551"/>
          </w:cols>
        </w:sectPr>
      </w:pPr>
    </w:p>
    <w:p w:rsidR="0003225C" w:rsidRPr="0003225C" w:rsidRDefault="0003225C" w:rsidP="0003225C">
      <w:pPr>
        <w:rPr>
          <w:snapToGrid w:val="0"/>
        </w:rPr>
      </w:pPr>
      <w:r w:rsidRPr="0003225C">
        <w:rPr>
          <w:snapToGrid w:val="0"/>
        </w:rPr>
        <w:t>e) školský obvod Základní školy Svitavy, Felberova 2:</w:t>
      </w:r>
    </w:p>
    <w:p w:rsidR="0003225C" w:rsidRPr="0003225C" w:rsidRDefault="0003225C" w:rsidP="0003225C">
      <w:pPr>
        <w:rPr>
          <w:snapToGrid w:val="0"/>
        </w:rPr>
      </w:pPr>
    </w:p>
    <w:p w:rsidR="0003225C" w:rsidRPr="0003225C" w:rsidRDefault="0003225C" w:rsidP="0003225C">
      <w:pPr>
        <w:rPr>
          <w:snapToGrid w:val="0"/>
        </w:rPr>
        <w:sectPr w:rsidR="0003225C" w:rsidRPr="0003225C" w:rsidSect="00AE3BD1">
          <w:type w:val="continuous"/>
          <w:pgSz w:w="11906" w:h="16838"/>
          <w:pgMar w:top="1440" w:right="1418" w:bottom="1440" w:left="1418" w:header="708" w:footer="708" w:gutter="0"/>
          <w:cols w:space="708"/>
        </w:sectPr>
      </w:pPr>
    </w:p>
    <w:p w:rsidR="0003225C" w:rsidRPr="0003225C" w:rsidRDefault="0003225C" w:rsidP="0003225C">
      <w:pPr>
        <w:ind w:left="360"/>
      </w:pPr>
      <w:r w:rsidRPr="0003225C">
        <w:t xml:space="preserve">Antonína Slavíčka </w:t>
      </w:r>
    </w:p>
    <w:p w:rsidR="0003225C" w:rsidRPr="0003225C" w:rsidRDefault="0003225C" w:rsidP="0003225C">
      <w:pPr>
        <w:ind w:left="360"/>
      </w:pPr>
      <w:r w:rsidRPr="0003225C">
        <w:t>od č.23 lichá,</w:t>
      </w:r>
    </w:p>
    <w:p w:rsidR="0003225C" w:rsidRPr="0003225C" w:rsidRDefault="0003225C" w:rsidP="0003225C">
      <w:pPr>
        <w:ind w:left="360"/>
        <w:jc w:val="both"/>
      </w:pPr>
      <w:r w:rsidRPr="0003225C">
        <w:t>od č.30 sudá</w:t>
      </w:r>
      <w:r w:rsidRPr="0003225C">
        <w:tab/>
      </w:r>
    </w:p>
    <w:p w:rsidR="0003225C" w:rsidRPr="0003225C" w:rsidRDefault="0003225C" w:rsidP="0003225C">
      <w:pPr>
        <w:ind w:left="360"/>
        <w:jc w:val="both"/>
      </w:pPr>
      <w:r w:rsidRPr="0003225C">
        <w:t>Boční</w:t>
      </w:r>
    </w:p>
    <w:p w:rsidR="0003225C" w:rsidRPr="0003225C" w:rsidRDefault="0003225C" w:rsidP="0003225C">
      <w:pPr>
        <w:ind w:left="360"/>
        <w:jc w:val="both"/>
      </w:pPr>
      <w:r w:rsidRPr="0003225C">
        <w:t>Dukelská</w:t>
      </w:r>
    </w:p>
    <w:p w:rsidR="0003225C" w:rsidRPr="0003225C" w:rsidRDefault="0003225C" w:rsidP="0003225C">
      <w:pPr>
        <w:ind w:left="360"/>
        <w:jc w:val="both"/>
      </w:pPr>
      <w:r w:rsidRPr="0003225C">
        <w:t>Felberova</w:t>
      </w:r>
    </w:p>
    <w:p w:rsidR="0003225C" w:rsidRPr="0003225C" w:rsidRDefault="0003225C" w:rsidP="0003225C">
      <w:pPr>
        <w:ind w:left="360"/>
        <w:jc w:val="both"/>
      </w:pPr>
      <w:r w:rsidRPr="0003225C">
        <w:t>Františka Halase</w:t>
      </w:r>
    </w:p>
    <w:p w:rsidR="0003225C" w:rsidRPr="0003225C" w:rsidRDefault="0003225C" w:rsidP="0003225C">
      <w:pPr>
        <w:ind w:left="360"/>
        <w:jc w:val="both"/>
      </w:pPr>
      <w:r w:rsidRPr="0003225C">
        <w:t>Františka Hrubína</w:t>
      </w:r>
    </w:p>
    <w:p w:rsidR="0003225C" w:rsidRPr="0003225C" w:rsidRDefault="0003225C" w:rsidP="0003225C">
      <w:pPr>
        <w:ind w:left="360"/>
        <w:jc w:val="both"/>
      </w:pPr>
      <w:r w:rsidRPr="0003225C">
        <w:t>Husova</w:t>
      </w:r>
    </w:p>
    <w:p w:rsidR="0003225C" w:rsidRPr="0003225C" w:rsidRDefault="0003225C" w:rsidP="0003225C">
      <w:pPr>
        <w:ind w:left="360"/>
        <w:jc w:val="both"/>
      </w:pPr>
      <w:r w:rsidRPr="0003225C">
        <w:t>Jana Skácela</w:t>
      </w:r>
    </w:p>
    <w:p w:rsidR="0003225C" w:rsidRPr="0003225C" w:rsidRDefault="0003225C" w:rsidP="0003225C">
      <w:pPr>
        <w:ind w:left="360"/>
        <w:jc w:val="both"/>
      </w:pPr>
      <w:r w:rsidRPr="0003225C">
        <w:t>Jana Wericha</w:t>
      </w:r>
    </w:p>
    <w:p w:rsidR="0003225C" w:rsidRPr="0003225C" w:rsidRDefault="0003225C" w:rsidP="0003225C">
      <w:pPr>
        <w:ind w:left="360"/>
        <w:jc w:val="both"/>
      </w:pPr>
      <w:r w:rsidRPr="0003225C">
        <w:t>Jaroslava Ježka</w:t>
      </w:r>
    </w:p>
    <w:p w:rsidR="0003225C" w:rsidRPr="0003225C" w:rsidRDefault="0003225C" w:rsidP="0003225C">
      <w:pPr>
        <w:ind w:left="360"/>
      </w:pPr>
      <w:r w:rsidRPr="0003225C">
        <w:t>Jiřího Voskovce</w:t>
      </w:r>
    </w:p>
    <w:p w:rsidR="0003225C" w:rsidRPr="003973A8" w:rsidRDefault="0003225C" w:rsidP="0003225C">
      <w:pPr>
        <w:ind w:left="360"/>
      </w:pPr>
      <w:r w:rsidRPr="003973A8">
        <w:t xml:space="preserve">Josefa Kainara </w:t>
      </w:r>
    </w:p>
    <w:p w:rsidR="0003225C" w:rsidRPr="0003225C" w:rsidRDefault="0003225C" w:rsidP="0003225C">
      <w:pPr>
        <w:ind w:left="360"/>
      </w:pPr>
      <w:r w:rsidRPr="0003225C">
        <w:t>Kapitána Jaroše od č.47</w:t>
      </w:r>
    </w:p>
    <w:p w:rsidR="0003225C" w:rsidRPr="0003225C" w:rsidRDefault="0003225C" w:rsidP="0003225C">
      <w:pPr>
        <w:ind w:left="360"/>
        <w:jc w:val="both"/>
      </w:pPr>
      <w:r w:rsidRPr="0003225C">
        <w:t>Kopečná</w:t>
      </w:r>
    </w:p>
    <w:p w:rsidR="0003225C" w:rsidRPr="0003225C" w:rsidRDefault="0003225C" w:rsidP="0003225C">
      <w:pPr>
        <w:ind w:left="360"/>
      </w:pPr>
      <w:proofErr w:type="spellStart"/>
      <w:r w:rsidRPr="0003225C">
        <w:t>Křemenákovo</w:t>
      </w:r>
      <w:proofErr w:type="spellEnd"/>
    </w:p>
    <w:p w:rsidR="0003225C" w:rsidRPr="0003225C" w:rsidRDefault="0003225C" w:rsidP="0003225C">
      <w:pPr>
        <w:ind w:left="360"/>
      </w:pPr>
      <w:r w:rsidRPr="0003225C">
        <w:t>Lánská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Lomená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Luční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Moravská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Mýtní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Na Hrázi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Nad Rybníkem</w:t>
      </w:r>
    </w:p>
    <w:p w:rsidR="0003225C" w:rsidRPr="0003225C" w:rsidRDefault="0003225C" w:rsidP="0003225C">
      <w:pPr>
        <w:ind w:left="360"/>
      </w:pPr>
      <w:r w:rsidRPr="0003225C">
        <w:t>Na Vějíři</w:t>
      </w:r>
    </w:p>
    <w:p w:rsidR="0003225C" w:rsidRPr="003973A8" w:rsidRDefault="0003225C" w:rsidP="0003225C">
      <w:pPr>
        <w:ind w:left="360"/>
        <w:rPr>
          <w:snapToGrid w:val="0"/>
        </w:rPr>
      </w:pPr>
      <w:r w:rsidRPr="003973A8">
        <w:t>Nová kolonie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Pionýrská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Pod Viaduktem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Požární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Slezská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Svitavská od č.8 sudá,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 xml:space="preserve">od </w:t>
      </w:r>
      <w:proofErr w:type="gramStart"/>
      <w:r w:rsidRPr="0003225C">
        <w:t>č.17  lichá</w:t>
      </w:r>
      <w:proofErr w:type="gramEnd"/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Tichá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Trávníky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Údolní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U Křižovatky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U Lávky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U Svitavy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U Vodárny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Úvoz</w:t>
      </w: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t>U Zastávky</w:t>
      </w:r>
    </w:p>
    <w:p w:rsidR="0003225C" w:rsidRPr="0003225C" w:rsidRDefault="0003225C" w:rsidP="0003225C">
      <w:pPr>
        <w:ind w:left="360"/>
        <w:sectPr w:rsidR="0003225C" w:rsidRPr="0003225C" w:rsidSect="00AE3BD1">
          <w:type w:val="continuous"/>
          <w:pgSz w:w="11906" w:h="16838"/>
          <w:pgMar w:top="993" w:right="1418" w:bottom="1276" w:left="1418" w:header="708" w:footer="708" w:gutter="0"/>
          <w:cols w:num="3" w:space="708" w:equalWidth="0">
            <w:col w:w="3082" w:space="177"/>
            <w:col w:w="2551" w:space="708"/>
            <w:col w:w="2551"/>
          </w:cols>
        </w:sectPr>
      </w:pPr>
    </w:p>
    <w:p w:rsidR="0003225C" w:rsidRPr="0003225C" w:rsidRDefault="0003225C" w:rsidP="0003225C">
      <w:pPr>
        <w:ind w:left="360"/>
        <w:rPr>
          <w:snapToGrid w:val="0"/>
        </w:rPr>
      </w:pPr>
      <w:r w:rsidRPr="0003225C">
        <w:lastRenderedPageBreak/>
        <w:t>Větrná</w:t>
      </w:r>
    </w:p>
    <w:p w:rsidR="0003225C" w:rsidRPr="0003225C" w:rsidRDefault="0003225C" w:rsidP="0003225C">
      <w:pPr>
        <w:ind w:left="360"/>
      </w:pPr>
      <w:r w:rsidRPr="0003225C">
        <w:t>Vladimíra Holana</w:t>
      </w:r>
    </w:p>
    <w:p w:rsidR="0003225C" w:rsidRPr="0003225C" w:rsidRDefault="0003225C" w:rsidP="0003225C">
      <w:pPr>
        <w:ind w:left="360"/>
      </w:pPr>
      <w:r w:rsidRPr="0003225C">
        <w:t>Zahradní</w:t>
      </w:r>
    </w:p>
    <w:p w:rsidR="0003225C" w:rsidRPr="0003225C" w:rsidRDefault="0003225C" w:rsidP="0003225C">
      <w:pPr>
        <w:ind w:left="360"/>
      </w:pPr>
      <w:r w:rsidRPr="0003225C">
        <w:t>Zámecká</w:t>
      </w:r>
    </w:p>
    <w:p w:rsidR="0003225C" w:rsidRPr="0003225C" w:rsidRDefault="0003225C" w:rsidP="0003225C">
      <w:pPr>
        <w:rPr>
          <w:snapToGrid w:val="0"/>
        </w:rPr>
        <w:sectPr w:rsidR="0003225C" w:rsidRPr="0003225C" w:rsidSect="00AE3BD1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03225C" w:rsidRPr="0003225C" w:rsidRDefault="0003225C" w:rsidP="0003225C">
      <w:pPr>
        <w:rPr>
          <w:snapToGrid w:val="0"/>
        </w:rPr>
        <w:sectPr w:rsidR="0003225C" w:rsidRPr="0003225C" w:rsidSect="00AE3BD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225C" w:rsidRPr="0003225C" w:rsidRDefault="0003225C" w:rsidP="0003225C">
      <w:pPr>
        <w:rPr>
          <w:snapToGrid w:val="0"/>
        </w:rPr>
      </w:pPr>
    </w:p>
    <w:p w:rsidR="0003225C" w:rsidRPr="0003225C" w:rsidRDefault="0003225C" w:rsidP="0003225C">
      <w:pPr>
        <w:rPr>
          <w:snapToGrid w:val="0"/>
        </w:rPr>
      </w:pPr>
      <w:r w:rsidRPr="0003225C">
        <w:rPr>
          <w:snapToGrid w:val="0"/>
        </w:rPr>
        <w:t>f) školský obvod Základní školy a mateřské školy Svitavy - Lačnov:</w:t>
      </w:r>
    </w:p>
    <w:p w:rsidR="0003225C" w:rsidRPr="0003225C" w:rsidRDefault="0003225C" w:rsidP="0003225C">
      <w:pPr>
        <w:keepNext/>
        <w:ind w:left="284"/>
        <w:outlineLvl w:val="1"/>
      </w:pPr>
    </w:p>
    <w:p w:rsidR="0003225C" w:rsidRPr="0003225C" w:rsidRDefault="0003225C" w:rsidP="0003225C">
      <w:pPr>
        <w:keepNext/>
        <w:ind w:left="360"/>
        <w:outlineLvl w:val="1"/>
        <w:rPr>
          <w:sz w:val="22"/>
          <w:szCs w:val="20"/>
        </w:rPr>
        <w:sectPr w:rsidR="0003225C" w:rsidRPr="0003225C" w:rsidSect="00AE3BD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225C" w:rsidRPr="008D1256" w:rsidRDefault="0003225C" w:rsidP="0003225C">
      <w:pPr>
        <w:keepNext/>
        <w:ind w:left="360"/>
        <w:outlineLvl w:val="1"/>
      </w:pPr>
      <w:r w:rsidRPr="008D1256">
        <w:t xml:space="preserve">Hlavní </w:t>
      </w:r>
    </w:p>
    <w:p w:rsidR="0003225C" w:rsidRPr="008D1256" w:rsidRDefault="0003225C" w:rsidP="0003225C">
      <w:pPr>
        <w:keepNext/>
        <w:ind w:left="360"/>
        <w:outlineLvl w:val="1"/>
      </w:pPr>
      <w:r w:rsidRPr="008D1256">
        <w:t>Na Výsluní</w:t>
      </w:r>
    </w:p>
    <w:p w:rsidR="0003225C" w:rsidRPr="008D1256" w:rsidRDefault="0003225C" w:rsidP="0003225C">
      <w:pPr>
        <w:keepNext/>
        <w:ind w:left="360"/>
        <w:outlineLvl w:val="1"/>
      </w:pPr>
      <w:r w:rsidRPr="008D1256">
        <w:t xml:space="preserve">Slunečná </w:t>
      </w:r>
    </w:p>
    <w:p w:rsidR="0003225C" w:rsidRPr="008D1256" w:rsidRDefault="0003225C" w:rsidP="0003225C"/>
    <w:p w:rsidR="0003225C" w:rsidRPr="008D1256" w:rsidRDefault="0003225C" w:rsidP="0003225C">
      <w:pPr>
        <w:keepNext/>
        <w:ind w:left="360"/>
        <w:jc w:val="both"/>
        <w:outlineLvl w:val="1"/>
      </w:pPr>
      <w:r w:rsidRPr="008D1256">
        <w:t>Zadní</w:t>
      </w:r>
    </w:p>
    <w:p w:rsidR="0003225C" w:rsidRPr="008D1256" w:rsidRDefault="00B4792A" w:rsidP="0003225C">
      <w:pPr>
        <w:keepNext/>
        <w:ind w:left="360"/>
        <w:jc w:val="both"/>
        <w:outlineLvl w:val="1"/>
      </w:pPr>
      <w:r>
        <w:t>Za K</w:t>
      </w:r>
      <w:r w:rsidR="0003225C" w:rsidRPr="008D1256">
        <w:t>olonkou</w:t>
      </w:r>
    </w:p>
    <w:p w:rsidR="0003225C" w:rsidRPr="008D1256" w:rsidRDefault="0003225C" w:rsidP="0003225C">
      <w:pPr>
        <w:keepNext/>
        <w:ind w:left="360"/>
        <w:jc w:val="both"/>
        <w:outlineLvl w:val="1"/>
      </w:pPr>
      <w:r w:rsidRPr="008D1256">
        <w:t>U Větrolamu</w:t>
      </w:r>
    </w:p>
    <w:p w:rsidR="0003225C" w:rsidRPr="003973A8" w:rsidRDefault="0003225C" w:rsidP="0003225C">
      <w:pPr>
        <w:keepNext/>
        <w:outlineLvl w:val="1"/>
        <w:rPr>
          <w:sz w:val="22"/>
          <w:szCs w:val="20"/>
        </w:rPr>
      </w:pPr>
    </w:p>
    <w:p w:rsidR="0003225C" w:rsidRPr="003973A8" w:rsidRDefault="0003225C" w:rsidP="0003225C"/>
    <w:p w:rsidR="0003225C" w:rsidRPr="003973A8" w:rsidRDefault="0003225C" w:rsidP="0003225C">
      <w:pPr>
        <w:sectPr w:rsidR="0003225C" w:rsidRPr="003973A8" w:rsidSect="00AE3BD1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3973A8">
        <w:t>U Lačnovského hřiště</w:t>
      </w:r>
    </w:p>
    <w:p w:rsidR="0003225C" w:rsidRPr="0003225C" w:rsidRDefault="0003225C" w:rsidP="0003225C">
      <w:pPr>
        <w:keepNext/>
        <w:jc w:val="center"/>
        <w:outlineLvl w:val="1"/>
        <w:rPr>
          <w:b/>
        </w:rPr>
      </w:pPr>
      <w:r w:rsidRPr="0003225C">
        <w:rPr>
          <w:b/>
        </w:rPr>
        <w:t>Čl. 2</w:t>
      </w:r>
    </w:p>
    <w:p w:rsidR="0003225C" w:rsidRPr="0003225C" w:rsidRDefault="0003225C" w:rsidP="0003225C">
      <w:pPr>
        <w:jc w:val="center"/>
        <w:rPr>
          <w:b/>
        </w:rPr>
      </w:pPr>
      <w:r w:rsidRPr="0003225C">
        <w:rPr>
          <w:b/>
        </w:rPr>
        <w:t>Zrušovací ustanovení</w:t>
      </w:r>
    </w:p>
    <w:p w:rsidR="0003225C" w:rsidRPr="0003225C" w:rsidRDefault="0003225C" w:rsidP="0003225C">
      <w:pPr>
        <w:jc w:val="center"/>
      </w:pPr>
    </w:p>
    <w:p w:rsidR="0003225C" w:rsidRPr="008D1256" w:rsidRDefault="0003225C" w:rsidP="0003225C">
      <w:pPr>
        <w:ind w:firstLine="703"/>
        <w:jc w:val="both"/>
      </w:pPr>
      <w:r w:rsidRPr="0003225C">
        <w:t xml:space="preserve">Zrušuje se obecně závazná vyhláška č. </w:t>
      </w:r>
      <w:r w:rsidR="008D1256">
        <w:t>7</w:t>
      </w:r>
      <w:r w:rsidRPr="0003225C">
        <w:t>/201</w:t>
      </w:r>
      <w:r w:rsidR="008D1256">
        <w:t>7</w:t>
      </w:r>
      <w:r w:rsidR="00E02567">
        <w:t>,</w:t>
      </w:r>
      <w:r w:rsidR="004354F7">
        <w:t xml:space="preserve"> </w:t>
      </w:r>
      <w:r w:rsidR="00E02567">
        <w:t>kterou se stanoví školské obvody základních škol zřízených městem Svitavy</w:t>
      </w:r>
      <w:r w:rsidR="004354F7">
        <w:t xml:space="preserve">, ze dne </w:t>
      </w:r>
      <w:r w:rsidR="006945DC">
        <w:t>13. 12. 2017.</w:t>
      </w:r>
    </w:p>
    <w:p w:rsidR="0003225C" w:rsidRPr="0003225C" w:rsidRDefault="0003225C" w:rsidP="0003225C">
      <w:pPr>
        <w:keepNext/>
        <w:spacing w:before="240" w:after="60"/>
        <w:jc w:val="center"/>
        <w:outlineLvl w:val="0"/>
        <w:rPr>
          <w:b/>
          <w:bCs/>
          <w:kern w:val="32"/>
        </w:rPr>
      </w:pPr>
      <w:r w:rsidRPr="0003225C">
        <w:rPr>
          <w:b/>
          <w:bCs/>
          <w:kern w:val="32"/>
        </w:rPr>
        <w:t>Čl. 3</w:t>
      </w:r>
    </w:p>
    <w:p w:rsidR="0003225C" w:rsidRPr="0003225C" w:rsidRDefault="0003225C" w:rsidP="0003225C">
      <w:pPr>
        <w:jc w:val="center"/>
        <w:rPr>
          <w:b/>
        </w:rPr>
      </w:pPr>
      <w:r w:rsidRPr="0003225C">
        <w:rPr>
          <w:b/>
        </w:rPr>
        <w:t>Závěrečné ustanoven</w:t>
      </w:r>
      <w:r w:rsidR="006945DC">
        <w:rPr>
          <w:b/>
        </w:rPr>
        <w:t>í</w:t>
      </w:r>
    </w:p>
    <w:p w:rsidR="0003225C" w:rsidRDefault="00AE0805" w:rsidP="0003225C">
      <w:pPr>
        <w:spacing w:before="120"/>
        <w:ind w:firstLine="703"/>
        <w:jc w:val="both"/>
      </w:pPr>
      <w:r>
        <w:t>Tato obecně závazná vyhláška nabývá účinnosti počátkem patnáctého dne následujícího po dni její</w:t>
      </w:r>
      <w:r w:rsidR="004354F7">
        <w:t xml:space="preserve">ho </w:t>
      </w:r>
      <w:r>
        <w:t>vyhlášení.</w:t>
      </w:r>
    </w:p>
    <w:p w:rsidR="004354F7" w:rsidRDefault="004354F7" w:rsidP="0003225C">
      <w:pPr>
        <w:spacing w:before="120"/>
        <w:ind w:firstLine="703"/>
        <w:jc w:val="both"/>
      </w:pPr>
    </w:p>
    <w:p w:rsidR="004354F7" w:rsidRDefault="004354F7" w:rsidP="0003225C">
      <w:pPr>
        <w:spacing w:before="120"/>
        <w:ind w:firstLine="703"/>
        <w:jc w:val="both"/>
      </w:pPr>
    </w:p>
    <w:p w:rsidR="004354F7" w:rsidRDefault="004354F7" w:rsidP="004354F7">
      <w:pPr>
        <w:spacing w:before="120"/>
        <w:jc w:val="both"/>
      </w:pPr>
    </w:p>
    <w:p w:rsidR="004354F7" w:rsidRDefault="004354F7" w:rsidP="004354F7">
      <w:pPr>
        <w:spacing w:before="120"/>
        <w:jc w:val="both"/>
      </w:pPr>
    </w:p>
    <w:p w:rsidR="004354F7" w:rsidRDefault="004354F7" w:rsidP="004354F7">
      <w:pPr>
        <w:spacing w:before="120"/>
        <w:jc w:val="both"/>
      </w:pPr>
      <w:r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4354F7" w:rsidRDefault="004354F7" w:rsidP="004354F7">
      <w:pPr>
        <w:spacing w:before="120"/>
        <w:jc w:val="both"/>
      </w:pPr>
      <w:r>
        <w:t xml:space="preserve">     Pavel Čížek</w:t>
      </w:r>
      <w:r w:rsidR="00B35510">
        <w:t xml:space="preserve"> v.r.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Mgr. Bc. David Šimek, MBA</w:t>
      </w:r>
      <w:r w:rsidR="00B35510">
        <w:t>, v.r.</w:t>
      </w:r>
    </w:p>
    <w:p w:rsidR="00C272EF" w:rsidRDefault="006945DC">
      <w:pPr>
        <w:spacing w:before="120"/>
        <w:jc w:val="both"/>
      </w:pPr>
      <w:r>
        <w:t xml:space="preserve">      </w:t>
      </w:r>
      <w:r w:rsidR="004354F7">
        <w:t>místostarosta</w:t>
      </w:r>
      <w:r w:rsidR="004354F7">
        <w:tab/>
      </w:r>
      <w:r w:rsidR="004354F7">
        <w:tab/>
      </w:r>
      <w:r w:rsidR="004354F7">
        <w:tab/>
      </w:r>
      <w:r w:rsidR="004354F7">
        <w:tab/>
      </w:r>
      <w:r w:rsidR="004354F7">
        <w:tab/>
      </w:r>
      <w:r w:rsidR="004354F7">
        <w:tab/>
        <w:t xml:space="preserve">                   starosta</w:t>
      </w:r>
    </w:p>
    <w:p w:rsidR="0003225C" w:rsidRPr="0003225C" w:rsidRDefault="0003225C" w:rsidP="0003225C">
      <w:pPr>
        <w:spacing w:before="120"/>
        <w:ind w:firstLine="703"/>
        <w:jc w:val="both"/>
      </w:pPr>
    </w:p>
    <w:p w:rsidR="0003225C" w:rsidRPr="0003225C" w:rsidRDefault="0003225C" w:rsidP="0003225C">
      <w:pPr>
        <w:spacing w:before="120"/>
        <w:ind w:firstLine="703"/>
        <w:jc w:val="both"/>
      </w:pPr>
    </w:p>
    <w:p w:rsidR="0003225C" w:rsidRPr="0003225C" w:rsidRDefault="0003225C" w:rsidP="0003225C">
      <w:pPr>
        <w:spacing w:before="120"/>
        <w:ind w:firstLine="703"/>
        <w:jc w:val="both"/>
      </w:pPr>
    </w:p>
    <w:p w:rsidR="004354F7" w:rsidRDefault="004354F7" w:rsidP="004354F7">
      <w:pPr>
        <w:spacing w:before="120"/>
        <w:jc w:val="both"/>
      </w:pPr>
    </w:p>
    <w:p w:rsidR="004354F7" w:rsidRDefault="004354F7" w:rsidP="004354F7">
      <w:pPr>
        <w:spacing w:before="120"/>
        <w:jc w:val="both"/>
      </w:pPr>
    </w:p>
    <w:p w:rsidR="004354F7" w:rsidRDefault="004354F7" w:rsidP="004354F7">
      <w:pPr>
        <w:spacing w:before="120"/>
        <w:jc w:val="both"/>
      </w:pPr>
    </w:p>
    <w:p w:rsidR="004354F7" w:rsidRDefault="004354F7" w:rsidP="004354F7">
      <w:pPr>
        <w:spacing w:before="120"/>
        <w:jc w:val="both"/>
      </w:pPr>
    </w:p>
    <w:p w:rsidR="004354F7" w:rsidRDefault="004354F7" w:rsidP="004354F7">
      <w:pPr>
        <w:spacing w:before="120"/>
        <w:jc w:val="both"/>
      </w:pPr>
    </w:p>
    <w:p w:rsidR="004354F7" w:rsidRDefault="004354F7" w:rsidP="004354F7">
      <w:pPr>
        <w:spacing w:before="120"/>
        <w:jc w:val="both"/>
      </w:pPr>
    </w:p>
    <w:p w:rsidR="004354F7" w:rsidRDefault="004354F7" w:rsidP="004354F7">
      <w:pPr>
        <w:spacing w:before="120"/>
        <w:jc w:val="both"/>
      </w:pPr>
    </w:p>
    <w:p w:rsidR="00C272EF" w:rsidRDefault="00C272E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</w:p>
    <w:sectPr w:rsidR="00C272EF" w:rsidSect="00E97370"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6F911" w16cex:dateUtc="2023-02-27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890" w:rsidRDefault="00C02890">
      <w:r>
        <w:separator/>
      </w:r>
    </w:p>
  </w:endnote>
  <w:endnote w:type="continuationSeparator" w:id="0">
    <w:p w:rsidR="00C02890" w:rsidRDefault="00C0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890" w:rsidRDefault="00C02890">
      <w:r>
        <w:separator/>
      </w:r>
    </w:p>
  </w:footnote>
  <w:footnote w:type="continuationSeparator" w:id="0">
    <w:p w:rsidR="00C02890" w:rsidRDefault="00C0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71E9"/>
    <w:multiLevelType w:val="hybridMultilevel"/>
    <w:tmpl w:val="9462FE48"/>
    <w:lvl w:ilvl="0" w:tplc="32184D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1D6E72"/>
    <w:multiLevelType w:val="hybridMultilevel"/>
    <w:tmpl w:val="822C61DC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7955A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172CBD"/>
    <w:multiLevelType w:val="hybridMultilevel"/>
    <w:tmpl w:val="BBE6F3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5C0A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2D701BB"/>
    <w:multiLevelType w:val="hybridMultilevel"/>
    <w:tmpl w:val="D1149248"/>
    <w:lvl w:ilvl="0" w:tplc="5810B51E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73850681"/>
    <w:multiLevelType w:val="hybridMultilevel"/>
    <w:tmpl w:val="F852FC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98"/>
    <w:rsid w:val="00006A80"/>
    <w:rsid w:val="0003225C"/>
    <w:rsid w:val="000849CC"/>
    <w:rsid w:val="00092698"/>
    <w:rsid w:val="000C5ECA"/>
    <w:rsid w:val="001069D9"/>
    <w:rsid w:val="00145A6F"/>
    <w:rsid w:val="001943A1"/>
    <w:rsid w:val="001C1427"/>
    <w:rsid w:val="0021659E"/>
    <w:rsid w:val="00220144"/>
    <w:rsid w:val="00247A15"/>
    <w:rsid w:val="003973A8"/>
    <w:rsid w:val="004354F7"/>
    <w:rsid w:val="00467C02"/>
    <w:rsid w:val="004F0856"/>
    <w:rsid w:val="00501119"/>
    <w:rsid w:val="005318D7"/>
    <w:rsid w:val="0053219F"/>
    <w:rsid w:val="005E0446"/>
    <w:rsid w:val="006168FA"/>
    <w:rsid w:val="00684FBD"/>
    <w:rsid w:val="006945DC"/>
    <w:rsid w:val="007F23C8"/>
    <w:rsid w:val="008006E3"/>
    <w:rsid w:val="008D1256"/>
    <w:rsid w:val="0095404E"/>
    <w:rsid w:val="00A83A00"/>
    <w:rsid w:val="00AE0805"/>
    <w:rsid w:val="00AE3BD1"/>
    <w:rsid w:val="00B35510"/>
    <w:rsid w:val="00B42D4B"/>
    <w:rsid w:val="00B4792A"/>
    <w:rsid w:val="00BB758A"/>
    <w:rsid w:val="00BC2849"/>
    <w:rsid w:val="00C02890"/>
    <w:rsid w:val="00C272EF"/>
    <w:rsid w:val="00C466F1"/>
    <w:rsid w:val="00CC0829"/>
    <w:rsid w:val="00D266CD"/>
    <w:rsid w:val="00DA3A3F"/>
    <w:rsid w:val="00E02567"/>
    <w:rsid w:val="00E030F7"/>
    <w:rsid w:val="00E0763D"/>
    <w:rsid w:val="00E2372F"/>
    <w:rsid w:val="00E97370"/>
    <w:rsid w:val="00ED74E0"/>
    <w:rsid w:val="00F5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7B01D9-AAE6-41F6-8BFC-0386D97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97370"/>
    <w:rPr>
      <w:sz w:val="24"/>
      <w:szCs w:val="24"/>
    </w:rPr>
  </w:style>
  <w:style w:type="paragraph" w:styleId="Nadpis1">
    <w:name w:val="heading 1"/>
    <w:basedOn w:val="Normln"/>
    <w:next w:val="Normln"/>
    <w:qFormat/>
    <w:rsid w:val="00E97370"/>
    <w:pPr>
      <w:keepNext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E97370"/>
    <w:pPr>
      <w:keepNext/>
      <w:ind w:firstLine="708"/>
      <w:outlineLvl w:val="1"/>
    </w:pPr>
    <w:rPr>
      <w:b/>
      <w:bCs/>
      <w:snapToGrid w:val="0"/>
    </w:rPr>
  </w:style>
  <w:style w:type="paragraph" w:styleId="Nadpis3">
    <w:name w:val="heading 3"/>
    <w:basedOn w:val="Normln"/>
    <w:next w:val="Normln"/>
    <w:qFormat/>
    <w:rsid w:val="00E97370"/>
    <w:pPr>
      <w:keepNext/>
      <w:widowControl w:val="0"/>
      <w:autoSpaceDE w:val="0"/>
      <w:autoSpaceDN w:val="0"/>
      <w:adjustRightInd w:val="0"/>
      <w:ind w:right="144"/>
      <w:jc w:val="both"/>
      <w:outlineLvl w:val="2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7370"/>
    <w:pPr>
      <w:jc w:val="both"/>
    </w:pPr>
  </w:style>
  <w:style w:type="paragraph" w:styleId="Zkladntextodsazen">
    <w:name w:val="Body Text Indent"/>
    <w:basedOn w:val="Normln"/>
    <w:rsid w:val="00E97370"/>
    <w:pPr>
      <w:ind w:firstLine="720"/>
      <w:jc w:val="both"/>
    </w:pPr>
    <w:rPr>
      <w:sz w:val="22"/>
      <w:szCs w:val="20"/>
    </w:rPr>
  </w:style>
  <w:style w:type="paragraph" w:styleId="Zkladntext3">
    <w:name w:val="Body Text 3"/>
    <w:basedOn w:val="Normln"/>
    <w:rsid w:val="00E97370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paragraph" w:styleId="Zkladntextodsazen2">
    <w:name w:val="Body Text Indent 2"/>
    <w:basedOn w:val="Normln"/>
    <w:rsid w:val="00E97370"/>
    <w:pPr>
      <w:widowControl w:val="0"/>
      <w:autoSpaceDE w:val="0"/>
      <w:autoSpaceDN w:val="0"/>
      <w:adjustRightInd w:val="0"/>
      <w:ind w:right="142" w:firstLine="709"/>
      <w:jc w:val="both"/>
    </w:pPr>
    <w:rPr>
      <w:szCs w:val="20"/>
    </w:rPr>
  </w:style>
  <w:style w:type="paragraph" w:styleId="Prosttext">
    <w:name w:val="Plain Text"/>
    <w:basedOn w:val="Normln"/>
    <w:rsid w:val="00E97370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rsid w:val="00467C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67C0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02567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4354F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354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54F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35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354F7"/>
    <w:rPr>
      <w:b/>
      <w:bCs/>
    </w:rPr>
  </w:style>
  <w:style w:type="paragraph" w:styleId="Odstavecseseznamem">
    <w:name w:val="List Paragraph"/>
    <w:basedOn w:val="Normln"/>
    <w:uiPriority w:val="34"/>
    <w:qFormat/>
    <w:rsid w:val="00694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</vt:lpstr>
    </vt:vector>
  </TitlesOfParts>
  <Company>Město Svitavy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petr</dc:creator>
  <cp:lastModifiedBy>Alena Vlachová</cp:lastModifiedBy>
  <cp:revision>2</cp:revision>
  <cp:lastPrinted>2023-02-28T12:21:00Z</cp:lastPrinted>
  <dcterms:created xsi:type="dcterms:W3CDTF">2023-03-21T09:29:00Z</dcterms:created>
  <dcterms:modified xsi:type="dcterms:W3CDTF">2023-03-21T09:29:00Z</dcterms:modified>
</cp:coreProperties>
</file>