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4D4A" w14:textId="36593D4F" w:rsidR="00C17202" w:rsidRDefault="00C17202">
      <w:r w:rsidRPr="00C17202">
        <w:rPr>
          <w:noProof/>
        </w:rPr>
        <w:drawing>
          <wp:inline distT="0" distB="0" distL="0" distR="0" wp14:anchorId="1891D8DE" wp14:editId="125A377A">
            <wp:extent cx="5760720" cy="7196455"/>
            <wp:effectExtent l="0" t="0" r="0" b="4445"/>
            <wp:docPr id="2313830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830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A48A" w14:textId="77777777" w:rsidR="00C53EAA" w:rsidRDefault="00C53EAA" w:rsidP="00C17202">
      <w:pPr>
        <w:spacing w:after="0" w:line="240" w:lineRule="auto"/>
      </w:pPr>
      <w:r>
        <w:separator/>
      </w:r>
    </w:p>
  </w:endnote>
  <w:endnote w:type="continuationSeparator" w:id="0">
    <w:p w14:paraId="1A1408E3" w14:textId="77777777" w:rsidR="00C53EAA" w:rsidRDefault="00C53EAA" w:rsidP="00C1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F330" w14:textId="77777777" w:rsidR="00A95DE7" w:rsidRDefault="00A95D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80C3" w14:textId="77777777" w:rsidR="00A95DE7" w:rsidRDefault="00A95D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A7AC" w14:textId="77777777" w:rsidR="00A95DE7" w:rsidRDefault="00A95D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CA3D" w14:textId="77777777" w:rsidR="00C53EAA" w:rsidRDefault="00C53EAA" w:rsidP="00C17202">
      <w:pPr>
        <w:spacing w:after="0" w:line="240" w:lineRule="auto"/>
      </w:pPr>
      <w:r>
        <w:separator/>
      </w:r>
    </w:p>
  </w:footnote>
  <w:footnote w:type="continuationSeparator" w:id="0">
    <w:p w14:paraId="47FE41C4" w14:textId="77777777" w:rsidR="00C53EAA" w:rsidRDefault="00C53EAA" w:rsidP="00C1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3BC8" w14:textId="77777777" w:rsidR="00A95DE7" w:rsidRDefault="00A95D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16C2" w14:textId="334E232A" w:rsidR="00C17202" w:rsidRDefault="00C17202">
    <w:pPr>
      <w:pStyle w:val="Zhlav"/>
    </w:pPr>
    <w:r>
      <w:t xml:space="preserve">Příloha č. </w:t>
    </w:r>
    <w:r w:rsidR="00A95DE7">
      <w:t>1c</w:t>
    </w:r>
    <w:r>
      <w:t xml:space="preserve"> k OZV park u kostela Neposkvrněné</w:t>
    </w:r>
    <w:r w:rsidR="00107AE3">
      <w:t xml:space="preserve">ho </w:t>
    </w:r>
    <w:r>
      <w:t>početí Panny Marie, pohyb psů pouze na vodítku</w:t>
    </w:r>
    <w:r w:rsidR="00107AE3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2CF6" w14:textId="77777777" w:rsidR="00A95DE7" w:rsidRDefault="00A95D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02"/>
    <w:rsid w:val="00107AE3"/>
    <w:rsid w:val="008076E4"/>
    <w:rsid w:val="00865A0B"/>
    <w:rsid w:val="009D25BD"/>
    <w:rsid w:val="00A95DE7"/>
    <w:rsid w:val="00C17202"/>
    <w:rsid w:val="00C53EAA"/>
    <w:rsid w:val="00E9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35E1"/>
  <w15:chartTrackingRefBased/>
  <w15:docId w15:val="{0EE65CC5-CF5C-4961-B7A4-669DD5B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7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7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7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7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7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7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7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7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7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7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7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7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72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72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72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72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72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72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7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7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7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7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7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72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72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72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7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72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720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1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202"/>
  </w:style>
  <w:style w:type="paragraph" w:styleId="Zpat">
    <w:name w:val="footer"/>
    <w:basedOn w:val="Normln"/>
    <w:link w:val="ZpatChar"/>
    <w:uiPriority w:val="99"/>
    <w:unhideWhenUsed/>
    <w:rsid w:val="00C1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kindl@mesto-dubi.cz</dc:creator>
  <cp:keywords/>
  <dc:description/>
  <cp:lastModifiedBy>kindl@mesto-dubi.cz</cp:lastModifiedBy>
  <cp:revision>3</cp:revision>
  <dcterms:created xsi:type="dcterms:W3CDTF">2026-01-06T12:00:00Z</dcterms:created>
  <dcterms:modified xsi:type="dcterms:W3CDTF">2026-01-12T09:58:00Z</dcterms:modified>
</cp:coreProperties>
</file>