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0993" w14:textId="77777777" w:rsidR="001C65A8" w:rsidRPr="00297A03" w:rsidRDefault="001C65A8" w:rsidP="001C65A8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 w:rsidRPr="00297A0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DB4A860" wp14:editId="52FC4903">
            <wp:simplePos x="0" y="0"/>
            <wp:positionH relativeFrom="column">
              <wp:posOffset>24130</wp:posOffset>
            </wp:positionH>
            <wp:positionV relativeFrom="paragraph">
              <wp:posOffset>0</wp:posOffset>
            </wp:positionV>
            <wp:extent cx="495300" cy="561975"/>
            <wp:effectExtent l="0" t="0" r="0" b="0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02558" w14:textId="77777777" w:rsidR="001C65A8" w:rsidRDefault="001C65A8" w:rsidP="001C65A8">
      <w:pPr>
        <w:spacing w:line="312" w:lineRule="auto"/>
        <w:jc w:val="center"/>
        <w:rPr>
          <w:rFonts w:ascii="Arial" w:hAnsi="Arial" w:cs="Arial"/>
          <w:b/>
          <w:spacing w:val="260"/>
        </w:rPr>
      </w:pPr>
      <w:r w:rsidRPr="00297A03">
        <w:rPr>
          <w:rFonts w:ascii="Arial" w:hAnsi="Arial" w:cs="Arial"/>
          <w:b/>
          <w:spacing w:val="260"/>
        </w:rPr>
        <w:t>OBEC ZÁCHLUMÍ</w:t>
      </w:r>
    </w:p>
    <w:p w14:paraId="43C56BBF" w14:textId="77777777" w:rsidR="001C65A8" w:rsidRPr="00297A03" w:rsidRDefault="001C65A8" w:rsidP="001C65A8">
      <w:pPr>
        <w:spacing w:line="312" w:lineRule="auto"/>
        <w:jc w:val="center"/>
        <w:rPr>
          <w:rFonts w:ascii="Arial" w:hAnsi="Arial" w:cs="Arial"/>
          <w:b/>
        </w:rPr>
      </w:pPr>
    </w:p>
    <w:p w14:paraId="07C362DF" w14:textId="77777777" w:rsidR="001C65A8" w:rsidRDefault="001C65A8" w:rsidP="001C65A8">
      <w:pPr>
        <w:pBdr>
          <w:bottom w:val="single" w:sz="4" w:space="1" w:color="auto"/>
        </w:pBdr>
        <w:spacing w:line="312" w:lineRule="auto"/>
        <w:jc w:val="center"/>
        <w:rPr>
          <w:rFonts w:ascii="Arial" w:hAnsi="Arial" w:cs="Arial"/>
          <w:b/>
        </w:rPr>
      </w:pPr>
    </w:p>
    <w:p w14:paraId="53DEDC87" w14:textId="77777777" w:rsidR="00E61A8B" w:rsidRP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206DEB2D" w14:textId="433645FD" w:rsidR="001C65A8" w:rsidRDefault="00E61A8B" w:rsidP="001C65A8">
      <w:pPr>
        <w:spacing w:after="120"/>
        <w:jc w:val="center"/>
        <w:rPr>
          <w:rFonts w:ascii="Arial" w:eastAsia="Songti SC" w:hAnsi="Arial" w:cs="Arial"/>
          <w:b/>
          <w:bCs/>
          <w:kern w:val="3"/>
          <w:lang w:eastAsia="zh-CN" w:bidi="hi-IN"/>
        </w:rPr>
      </w:pP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Obecně závazná vyhláška obce </w:t>
      </w:r>
      <w:r w:rsidR="0097744E">
        <w:rPr>
          <w:rFonts w:ascii="Arial" w:eastAsia="Songti SC" w:hAnsi="Arial" w:cs="Arial"/>
          <w:b/>
          <w:bCs/>
          <w:kern w:val="3"/>
          <w:lang w:eastAsia="zh-CN" w:bidi="hi-IN"/>
        </w:rPr>
        <w:t>Záchlumí</w:t>
      </w:r>
    </w:p>
    <w:p w14:paraId="6E6A2773" w14:textId="14DFC067" w:rsidR="00521DAC" w:rsidRPr="00E61A8B" w:rsidRDefault="00521DAC" w:rsidP="001C65A8">
      <w:pPr>
        <w:spacing w:after="120"/>
        <w:jc w:val="center"/>
        <w:rPr>
          <w:rFonts w:ascii="Arial" w:hAnsi="Arial" w:cs="Arial"/>
          <w:b/>
          <w:bCs/>
        </w:rPr>
      </w:pPr>
      <w:r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1153B8BE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97744E">
        <w:rPr>
          <w:rFonts w:ascii="Arial" w:hAnsi="Arial" w:cs="Arial"/>
          <w:color w:val="000000"/>
          <w:sz w:val="22"/>
          <w:szCs w:val="22"/>
        </w:rPr>
        <w:t>Záchlumí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97744E">
        <w:rPr>
          <w:rFonts w:ascii="Arial" w:hAnsi="Arial" w:cs="Arial"/>
          <w:color w:val="000000"/>
          <w:sz w:val="22"/>
          <w:szCs w:val="22"/>
        </w:rPr>
        <w:t>24. června</w:t>
      </w:r>
      <w:r w:rsidR="006D145D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E61A8B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23B256D1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mezi obcí </w:t>
      </w:r>
      <w:r w:rsidR="0097744E">
        <w:rPr>
          <w:rFonts w:ascii="Arial" w:hAnsi="Arial" w:cs="Arial"/>
          <w:color w:val="000000"/>
          <w:sz w:val="22"/>
          <w:szCs w:val="22"/>
        </w:rPr>
        <w:t>Záchlumí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 a městem </w:t>
      </w:r>
      <w:r w:rsidR="0097744E">
        <w:rPr>
          <w:rFonts w:ascii="Arial" w:hAnsi="Arial" w:cs="Arial"/>
          <w:color w:val="000000"/>
          <w:sz w:val="22"/>
          <w:szCs w:val="22"/>
        </w:rPr>
        <w:t>Žamberk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>základní školy</w:t>
      </w:r>
      <w:r w:rsidR="0097744E">
        <w:rPr>
          <w:rFonts w:ascii="Arial" w:hAnsi="Arial" w:cs="Arial"/>
          <w:color w:val="000000"/>
          <w:sz w:val="22"/>
          <w:szCs w:val="22"/>
        </w:rPr>
        <w:t xml:space="preserve">, </w:t>
      </w:r>
      <w:r w:rsidR="0097744E">
        <w:rPr>
          <w:rFonts w:ascii="Arial" w:hAnsi="Arial" w:cs="Arial"/>
          <w:sz w:val="22"/>
          <w:szCs w:val="22"/>
        </w:rPr>
        <w:t>a to pro druhý stupeň základní školy,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97744E">
        <w:rPr>
          <w:rFonts w:ascii="Arial" w:hAnsi="Arial" w:cs="Arial"/>
          <w:color w:val="000000"/>
          <w:sz w:val="22"/>
          <w:szCs w:val="22"/>
        </w:rPr>
        <w:t>Záchlumí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</w:t>
      </w:r>
      <w:r w:rsidR="004B68F2" w:rsidRPr="004B68F2">
        <w:rPr>
          <w:rFonts w:ascii="Arial" w:hAnsi="Arial" w:cs="Arial"/>
          <w:b/>
          <w:bCs/>
          <w:color w:val="000000"/>
          <w:sz w:val="22"/>
          <w:szCs w:val="22"/>
        </w:rPr>
        <w:t>Základní školy Žamberk, Nádražní 743</w:t>
      </w:r>
      <w:r w:rsidR="004B68F2" w:rsidRPr="004B68F2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4B68F2" w:rsidRPr="004B68F2">
        <w:rPr>
          <w:rFonts w:ascii="Arial" w:hAnsi="Arial" w:cs="Arial"/>
          <w:color w:val="000000"/>
          <w:sz w:val="22"/>
          <w:szCs w:val="22"/>
        </w:rPr>
        <w:t>Nádražní 743, 564 01 Žamberk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 zřízené 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městem </w:t>
      </w:r>
      <w:r w:rsidR="004B68F2">
        <w:rPr>
          <w:rFonts w:ascii="Arial" w:hAnsi="Arial" w:cs="Arial"/>
          <w:color w:val="000000"/>
          <w:sz w:val="22"/>
          <w:szCs w:val="22"/>
        </w:rPr>
        <w:t>Žamberk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06E9A121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…………                                                           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…….………………</w:t>
      </w:r>
    </w:p>
    <w:p w14:paraId="39EF4CB1" w14:textId="4630E8AB" w:rsidR="00521DAC" w:rsidRPr="00323046" w:rsidRDefault="00036430" w:rsidP="00957E3F">
      <w:pPr>
        <w:tabs>
          <w:tab w:val="left" w:pos="1321"/>
          <w:tab w:val="left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5A1C05">
        <w:rPr>
          <w:rFonts w:ascii="Arial" w:hAnsi="Arial" w:cs="Arial"/>
          <w:color w:val="000000"/>
          <w:sz w:val="22"/>
          <w:szCs w:val="22"/>
        </w:rPr>
        <w:t>Miroslav Falta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040D08">
        <w:rPr>
          <w:rFonts w:ascii="Arial" w:hAnsi="Arial" w:cs="Arial"/>
          <w:color w:val="000000"/>
          <w:sz w:val="22"/>
          <w:szCs w:val="22"/>
        </w:rPr>
        <w:t>Jan Sedloň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v. r.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3CEC68A0"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5A1C05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starosta                                                     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040D08">
        <w:rPr>
          <w:rFonts w:ascii="Arial" w:hAnsi="Arial" w:cs="Arial"/>
          <w:color w:val="000000"/>
          <w:sz w:val="22"/>
          <w:szCs w:val="22"/>
        </w:rPr>
        <w:t>místo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36430"/>
    <w:rsid w:val="00040D08"/>
    <w:rsid w:val="00046613"/>
    <w:rsid w:val="00055950"/>
    <w:rsid w:val="000E3837"/>
    <w:rsid w:val="00112D5D"/>
    <w:rsid w:val="00134798"/>
    <w:rsid w:val="001C65A8"/>
    <w:rsid w:val="00255F11"/>
    <w:rsid w:val="0026239C"/>
    <w:rsid w:val="002E482E"/>
    <w:rsid w:val="002F0667"/>
    <w:rsid w:val="00323046"/>
    <w:rsid w:val="00325018"/>
    <w:rsid w:val="0037794C"/>
    <w:rsid w:val="00394558"/>
    <w:rsid w:val="00413AB6"/>
    <w:rsid w:val="00494332"/>
    <w:rsid w:val="004A45FF"/>
    <w:rsid w:val="004B68F2"/>
    <w:rsid w:val="005205A5"/>
    <w:rsid w:val="00521DAC"/>
    <w:rsid w:val="00531258"/>
    <w:rsid w:val="00556FD3"/>
    <w:rsid w:val="005861CE"/>
    <w:rsid w:val="005976DD"/>
    <w:rsid w:val="005A1C05"/>
    <w:rsid w:val="005E5F94"/>
    <w:rsid w:val="00625D60"/>
    <w:rsid w:val="0065621E"/>
    <w:rsid w:val="006D145D"/>
    <w:rsid w:val="006E0E8E"/>
    <w:rsid w:val="006F7313"/>
    <w:rsid w:val="00753E39"/>
    <w:rsid w:val="007816A9"/>
    <w:rsid w:val="00786BBE"/>
    <w:rsid w:val="00790B50"/>
    <w:rsid w:val="007E203F"/>
    <w:rsid w:val="007F7F3F"/>
    <w:rsid w:val="008005DB"/>
    <w:rsid w:val="008A12AB"/>
    <w:rsid w:val="008A4881"/>
    <w:rsid w:val="008D6B31"/>
    <w:rsid w:val="00906E16"/>
    <w:rsid w:val="00957E3F"/>
    <w:rsid w:val="0097744E"/>
    <w:rsid w:val="00A278F2"/>
    <w:rsid w:val="00A30E1C"/>
    <w:rsid w:val="00A411E6"/>
    <w:rsid w:val="00AC7870"/>
    <w:rsid w:val="00B5118C"/>
    <w:rsid w:val="00B60EC5"/>
    <w:rsid w:val="00B8520D"/>
    <w:rsid w:val="00B85EE2"/>
    <w:rsid w:val="00BB0EAD"/>
    <w:rsid w:val="00C27CF5"/>
    <w:rsid w:val="00D00961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  <w:rsid w:val="00F0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vdp.cuzk.cz/vdp/ruian/obce/581208/zna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Obec Záchlumí</cp:lastModifiedBy>
  <cp:revision>4</cp:revision>
  <cp:lastPrinted>2017-04-11T08:35:00Z</cp:lastPrinted>
  <dcterms:created xsi:type="dcterms:W3CDTF">2026-06-18T07:16:00Z</dcterms:created>
  <dcterms:modified xsi:type="dcterms:W3CDTF">2026-07-01T14:53:00Z</dcterms:modified>
</cp:coreProperties>
</file>