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9BAE" w14:textId="482E6EA8" w:rsidR="0098204A" w:rsidRDefault="00345815">
      <w:pPr>
        <w:pStyle w:val="Nzev"/>
      </w:pPr>
      <w:bookmarkStart w:id="0" w:name="_GoBack"/>
      <w:bookmarkEnd w:id="0"/>
      <w:r>
        <w:t xml:space="preserve"> </w:t>
      </w:r>
      <w:r w:rsidR="00CE1C98">
        <w:t>Obec Janov</w:t>
      </w:r>
      <w:r w:rsidR="00CE1C98">
        <w:br/>
        <w:t>Zastupitelstvo obce Janov</w:t>
      </w:r>
    </w:p>
    <w:p w14:paraId="1EBD2F2A" w14:textId="460A26E6" w:rsidR="0098204A" w:rsidRDefault="00CE1C98">
      <w:pPr>
        <w:pStyle w:val="Nadpis1"/>
      </w:pPr>
      <w:r>
        <w:t>Obecně závazná vyhláška obce Janov</w:t>
      </w:r>
      <w:r w:rsidR="00A27F7B">
        <w:t xml:space="preserve"> č.</w:t>
      </w:r>
      <w:r w:rsidR="00BE49D2">
        <w:t>2</w:t>
      </w:r>
      <w:r w:rsidR="00A27F7B">
        <w:t>/2023</w:t>
      </w:r>
      <w:r>
        <w:br/>
        <w:t>o místním poplatku za užívání veřejného prostranství</w:t>
      </w:r>
    </w:p>
    <w:p w14:paraId="5AC726A3" w14:textId="0F892007" w:rsidR="0098204A" w:rsidRDefault="00CE1C98">
      <w:pPr>
        <w:pStyle w:val="UvodniVeta"/>
      </w:pPr>
      <w:r>
        <w:t xml:space="preserve">Zastupitelstvo obce Janov se na svém </w:t>
      </w:r>
      <w:r w:rsidRPr="00466AFA">
        <w:t>zasedání dne </w:t>
      </w:r>
      <w:r w:rsidR="00A27F7B" w:rsidRPr="00A27F7B">
        <w:t>30</w:t>
      </w:r>
      <w:r w:rsidR="00466AFA" w:rsidRPr="00A27F7B">
        <w:t>. srpna</w:t>
      </w:r>
      <w:r w:rsidRPr="00466AFA">
        <w:t xml:space="preserve"> 2023</w:t>
      </w:r>
      <w:r>
        <w:t xml:space="preserve"> usneslo </w:t>
      </w:r>
      <w:r w:rsidR="00A27F7B">
        <w:t xml:space="preserve">usnesením č. </w:t>
      </w:r>
      <w:r w:rsidR="00907468">
        <w:t>105/</w:t>
      </w:r>
      <w:r w:rsidR="00A27F7B">
        <w:t xml:space="preserve">08/2023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2226E4" w14:textId="77777777" w:rsidR="0098204A" w:rsidRDefault="00CE1C98">
      <w:pPr>
        <w:pStyle w:val="Nadpis2"/>
      </w:pPr>
      <w:r>
        <w:t>Čl. 1</w:t>
      </w:r>
      <w:r>
        <w:br/>
        <w:t>Úvodní ustanovení</w:t>
      </w:r>
    </w:p>
    <w:p w14:paraId="2A3AACFB" w14:textId="77777777" w:rsidR="0098204A" w:rsidRDefault="00CE1C98">
      <w:pPr>
        <w:pStyle w:val="Odstavec"/>
        <w:numPr>
          <w:ilvl w:val="0"/>
          <w:numId w:val="1"/>
        </w:numPr>
      </w:pPr>
      <w:r>
        <w:t>Obec Janov touto vyhláškou zavádí místní poplatek za užívání veřejného prostranství (dále jen „poplatek“).</w:t>
      </w:r>
    </w:p>
    <w:p w14:paraId="280ADCD8" w14:textId="77777777" w:rsidR="0098204A" w:rsidRDefault="00CE1C9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3C72522" w14:textId="77777777" w:rsidR="0098204A" w:rsidRDefault="00CE1C98">
      <w:pPr>
        <w:pStyle w:val="Nadpis2"/>
      </w:pPr>
      <w:r>
        <w:t>Čl. 2</w:t>
      </w:r>
      <w:r>
        <w:br/>
        <w:t>Předmět poplatku a poplatník</w:t>
      </w:r>
    </w:p>
    <w:p w14:paraId="49E85AF3" w14:textId="77777777" w:rsidR="0098204A" w:rsidRDefault="00CE1C9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1F5EEB2" w14:textId="77777777" w:rsidR="0098204A" w:rsidRDefault="00CE1C98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2D31B61" w14:textId="77777777" w:rsidR="0098204A" w:rsidRDefault="00CE1C9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7CDFD53" w14:textId="77777777" w:rsidR="0098204A" w:rsidRDefault="00CE1C9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47C55FC" w14:textId="77777777" w:rsidR="0098204A" w:rsidRDefault="00CE1C9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0FB86A1" w14:textId="77777777" w:rsidR="0098204A" w:rsidRDefault="00CE1C98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C689F69" w14:textId="77777777" w:rsidR="0098204A" w:rsidRDefault="00CE1C98">
      <w:pPr>
        <w:pStyle w:val="Odstavec"/>
        <w:numPr>
          <w:ilvl w:val="1"/>
          <w:numId w:val="1"/>
        </w:numPr>
      </w:pPr>
      <w:r>
        <w:t>provádění výkopových prací,</w:t>
      </w:r>
    </w:p>
    <w:p w14:paraId="04B85F95" w14:textId="77777777" w:rsidR="0098204A" w:rsidRDefault="00CE1C9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03781EA" w14:textId="77777777" w:rsidR="0098204A" w:rsidRDefault="00CE1C98">
      <w:pPr>
        <w:pStyle w:val="Odstavec"/>
        <w:numPr>
          <w:ilvl w:val="1"/>
          <w:numId w:val="1"/>
        </w:numPr>
      </w:pPr>
      <w:r>
        <w:t>umístění skládek,</w:t>
      </w:r>
    </w:p>
    <w:p w14:paraId="5C7FBCFB" w14:textId="77777777" w:rsidR="0098204A" w:rsidRDefault="00CE1C98">
      <w:pPr>
        <w:pStyle w:val="Odstavec"/>
        <w:numPr>
          <w:ilvl w:val="1"/>
          <w:numId w:val="1"/>
        </w:numPr>
      </w:pPr>
      <w:r>
        <w:t>umístění zařízení cirkusů,</w:t>
      </w:r>
    </w:p>
    <w:p w14:paraId="2B81D442" w14:textId="77777777" w:rsidR="0098204A" w:rsidRDefault="00CE1C9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EB8B11C" w14:textId="77777777" w:rsidR="0098204A" w:rsidRDefault="00CE1C98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E6F3D6F" w14:textId="77777777" w:rsidR="0098204A" w:rsidRDefault="00CE1C9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C94C95B" w14:textId="77777777" w:rsidR="0098204A" w:rsidRDefault="00CE1C98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2FD6F9E" w14:textId="77777777" w:rsidR="0098204A" w:rsidRDefault="00CE1C9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FAFC5C9" w14:textId="77777777" w:rsidR="0098204A" w:rsidRDefault="00CE1C9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5436B23" w14:textId="77777777" w:rsidR="0098204A" w:rsidRDefault="00CE1C98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672039E" w14:textId="77777777" w:rsidR="0098204A" w:rsidRDefault="00CE1C98">
      <w:pPr>
        <w:pStyle w:val="Nadpis2"/>
      </w:pPr>
      <w:r>
        <w:t>Čl. 3</w:t>
      </w:r>
      <w:r>
        <w:br/>
        <w:t>Veřejná prostranství</w:t>
      </w:r>
    </w:p>
    <w:p w14:paraId="3F019F70" w14:textId="2DEA754B" w:rsidR="0098204A" w:rsidRDefault="00CE1C98">
      <w:pPr>
        <w:pStyle w:val="Odstavec"/>
      </w:pPr>
      <w:r>
        <w:t xml:space="preserve">Poplatek se platí za užívání veřejných prostranství, </w:t>
      </w:r>
      <w:r w:rsidR="00FA33BD">
        <w:t xml:space="preserve">kterými se rozumí místní komunikace, ulice, náves (na </w:t>
      </w:r>
      <w:r w:rsidR="00FA33BD" w:rsidRPr="00FA33BD">
        <w:t xml:space="preserve">pozemcích </w:t>
      </w:r>
      <w:proofErr w:type="spellStart"/>
      <w:r w:rsidR="00FA33BD" w:rsidRPr="00FA33BD">
        <w:t>parc</w:t>
      </w:r>
      <w:proofErr w:type="spellEnd"/>
      <w:r w:rsidR="00FA33BD" w:rsidRPr="00FA33BD">
        <w:t xml:space="preserve">. </w:t>
      </w:r>
      <w:proofErr w:type="gramStart"/>
      <w:r w:rsidR="00FA33BD" w:rsidRPr="00FA33BD">
        <w:t>č.</w:t>
      </w:r>
      <w:proofErr w:type="gramEnd"/>
      <w:r w:rsidR="00FA33BD" w:rsidRPr="00FA33BD">
        <w:t xml:space="preserve"> st. 78/3, 87/5, 87/9 a 960 v k. </w:t>
      </w:r>
      <w:proofErr w:type="spellStart"/>
      <w:r w:rsidR="00FA33BD" w:rsidRPr="00FA33BD">
        <w:t>ú.</w:t>
      </w:r>
      <w:proofErr w:type="spellEnd"/>
      <w:r w:rsidR="00FA33BD" w:rsidRPr="00FA33BD">
        <w:t xml:space="preserve"> Janov u Hřenska</w:t>
      </w:r>
      <w:r w:rsidR="00FA33BD">
        <w:t>)</w:t>
      </w:r>
      <w:r w:rsidR="00EC1541">
        <w:t>.</w:t>
      </w:r>
    </w:p>
    <w:p w14:paraId="3C4E59C3" w14:textId="77777777" w:rsidR="0098204A" w:rsidRDefault="00CE1C98">
      <w:pPr>
        <w:pStyle w:val="Nadpis2"/>
      </w:pPr>
      <w:r>
        <w:t>Čl. 4</w:t>
      </w:r>
      <w:r>
        <w:br/>
        <w:t>Ohlašovací povinnost</w:t>
      </w:r>
    </w:p>
    <w:p w14:paraId="24D67205" w14:textId="77777777" w:rsidR="0098204A" w:rsidRDefault="00CE1C98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1E0FE09" w14:textId="77777777" w:rsidR="0098204A" w:rsidRDefault="00CE1C9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F7E7F67" w14:textId="77777777" w:rsidR="0098204A" w:rsidRDefault="00CE1C9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2EA6DFA" w14:textId="77777777" w:rsidR="0098204A" w:rsidRDefault="00CE1C98">
      <w:pPr>
        <w:pStyle w:val="Nadpis2"/>
      </w:pPr>
      <w:r>
        <w:t>Čl. 5</w:t>
      </w:r>
      <w:r>
        <w:br/>
        <w:t>Sazba poplatku</w:t>
      </w:r>
    </w:p>
    <w:p w14:paraId="268A0EAD" w14:textId="77777777" w:rsidR="0098204A" w:rsidRDefault="00CE1C98">
      <w:pPr>
        <w:pStyle w:val="Odstavec"/>
      </w:pPr>
      <w:r>
        <w:t>Sazba poplatku činí za každý i započatý m² a každý i započatý den:</w:t>
      </w:r>
    </w:p>
    <w:p w14:paraId="1961CA42" w14:textId="77777777" w:rsidR="0098204A" w:rsidRDefault="00CE1C9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798FD6C" w14:textId="77777777" w:rsidR="0098204A" w:rsidRDefault="00CE1C98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33F01F6" w14:textId="77777777" w:rsidR="0098204A" w:rsidRDefault="00CE1C98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33AF928" w14:textId="77777777" w:rsidR="0098204A" w:rsidRDefault="00CE1C98">
      <w:pPr>
        <w:pStyle w:val="Odstavec"/>
        <w:numPr>
          <w:ilvl w:val="1"/>
          <w:numId w:val="1"/>
        </w:numPr>
      </w:pPr>
      <w:r>
        <w:t>za umístění zařízení sloužících pro poskytování prodeje 90 Kč,</w:t>
      </w:r>
    </w:p>
    <w:p w14:paraId="4875559D" w14:textId="77777777" w:rsidR="0098204A" w:rsidRDefault="00CE1C98">
      <w:pPr>
        <w:pStyle w:val="Odstavec"/>
        <w:numPr>
          <w:ilvl w:val="1"/>
          <w:numId w:val="1"/>
        </w:numPr>
      </w:pPr>
      <w:r>
        <w:t>za umístění reklamních zařízení 90 Kč,</w:t>
      </w:r>
    </w:p>
    <w:p w14:paraId="586238F5" w14:textId="77777777" w:rsidR="0098204A" w:rsidRDefault="00CE1C98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B2FEF70" w14:textId="77777777" w:rsidR="0098204A" w:rsidRDefault="00CE1C98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9016CC3" w14:textId="77777777" w:rsidR="0098204A" w:rsidRDefault="00CE1C98">
      <w:pPr>
        <w:pStyle w:val="Odstavec"/>
        <w:numPr>
          <w:ilvl w:val="1"/>
          <w:numId w:val="1"/>
        </w:numPr>
      </w:pPr>
      <w:r>
        <w:t>za umístění skládek 10 Kč,</w:t>
      </w:r>
    </w:p>
    <w:p w14:paraId="16B63CD9" w14:textId="77777777" w:rsidR="0098204A" w:rsidRDefault="00CE1C98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84919A9" w14:textId="77777777" w:rsidR="0098204A" w:rsidRDefault="00CE1C98">
      <w:pPr>
        <w:pStyle w:val="Odstavec"/>
        <w:numPr>
          <w:ilvl w:val="1"/>
          <w:numId w:val="1"/>
        </w:numPr>
      </w:pPr>
      <w:r>
        <w:t>za umístění zařízení lunaparků a jiných obdobných atrakcí 90 Kč,</w:t>
      </w:r>
    </w:p>
    <w:p w14:paraId="576A5783" w14:textId="77777777" w:rsidR="0098204A" w:rsidRDefault="00CE1C98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5AC24BE" w14:textId="77777777" w:rsidR="0098204A" w:rsidRDefault="00CE1C98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80A52EE" w14:textId="77777777" w:rsidR="0098204A" w:rsidRDefault="00CE1C98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F1C605C" w14:textId="77777777" w:rsidR="0098204A" w:rsidRDefault="00CE1C98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EA9727B" w14:textId="77777777" w:rsidR="0098204A" w:rsidRDefault="00CE1C98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5998FFB" w14:textId="77777777" w:rsidR="0098204A" w:rsidRDefault="00CE1C98">
      <w:pPr>
        <w:pStyle w:val="Nadpis2"/>
      </w:pPr>
      <w:r>
        <w:lastRenderedPageBreak/>
        <w:t>Čl. 6</w:t>
      </w:r>
      <w:r>
        <w:br/>
        <w:t>Splatnost poplatku</w:t>
      </w:r>
    </w:p>
    <w:p w14:paraId="6519B533" w14:textId="77777777" w:rsidR="00B5330D" w:rsidRDefault="00B5330D" w:rsidP="00B5330D">
      <w:pPr>
        <w:pStyle w:val="Odstavec"/>
        <w:numPr>
          <w:ilvl w:val="0"/>
          <w:numId w:val="6"/>
        </w:numPr>
      </w:pPr>
      <w:r>
        <w:t>Poplatek nebo jeho příslušná část za příslušný kalendářní rok jsou splatné:</w:t>
      </w:r>
    </w:p>
    <w:p w14:paraId="26494B6F" w14:textId="77777777" w:rsidR="00B5330D" w:rsidRDefault="00B5330D" w:rsidP="00B5330D">
      <w:pPr>
        <w:pStyle w:val="Odstavec"/>
        <w:numPr>
          <w:ilvl w:val="1"/>
          <w:numId w:val="6"/>
        </w:numPr>
      </w:pPr>
      <w:r>
        <w:t>při užívání veřejného prostranství kratším než 3 dny nejpozději v den, kdy bylo s užíváním veřejného prostranství započato,</w:t>
      </w:r>
    </w:p>
    <w:p w14:paraId="64DF95FF" w14:textId="77777777" w:rsidR="00B5330D" w:rsidRDefault="00B5330D" w:rsidP="00B5330D">
      <w:pPr>
        <w:pStyle w:val="Odstavec"/>
        <w:numPr>
          <w:ilvl w:val="1"/>
          <w:numId w:val="6"/>
        </w:numPr>
      </w:pPr>
      <w:r>
        <w:t>při užívání veřejného prostranství po dobu delší než 3 dny, a nepřesáhne-li současně takové užívání do více kalendářních let, nejpozději do 10 dnů po skončení užívání veřejného prostranství,</w:t>
      </w:r>
    </w:p>
    <w:p w14:paraId="708A4C13" w14:textId="77777777" w:rsidR="00B5330D" w:rsidRDefault="00B5330D" w:rsidP="00B5330D">
      <w:pPr>
        <w:pStyle w:val="Odstavec"/>
        <w:numPr>
          <w:ilvl w:val="1"/>
          <w:numId w:val="6"/>
        </w:numPr>
      </w:pPr>
      <w:r>
        <w:t>přesáhne-li užívání do více kalendářních let, pak za každý kalendářní rok do konce takového příslušného kalendářního roku a v posledním roce užívání nejpozději do 10 dnů po skončení užívání veřejného prostranství.</w:t>
      </w:r>
    </w:p>
    <w:p w14:paraId="04955916" w14:textId="77777777" w:rsidR="00B5330D" w:rsidRDefault="00B5330D" w:rsidP="00B5330D">
      <w:pPr>
        <w:pStyle w:val="Odstavec"/>
        <w:numPr>
          <w:ilvl w:val="0"/>
          <w:numId w:val="6"/>
        </w:numPr>
      </w:pPr>
      <w:r>
        <w:t>Připadne-li lhůta splatnosti na sobotu, neděli nebo státem uznaný svátek, je dnem, ve kterém je poplatník povinen svoji povinnost splnit, nejbližší následující pracovní den.</w:t>
      </w:r>
    </w:p>
    <w:p w14:paraId="4F7BF67D" w14:textId="77777777" w:rsidR="0098204A" w:rsidRDefault="00CE1C98">
      <w:pPr>
        <w:pStyle w:val="Nadpis2"/>
      </w:pPr>
      <w:r>
        <w:t>Čl. 7</w:t>
      </w:r>
      <w:r>
        <w:br/>
        <w:t xml:space="preserve"> Osvobození</w:t>
      </w:r>
    </w:p>
    <w:p w14:paraId="61ABFABE" w14:textId="77777777" w:rsidR="0098204A" w:rsidRDefault="00CE1C98">
      <w:pPr>
        <w:pStyle w:val="Odstavec"/>
        <w:numPr>
          <w:ilvl w:val="0"/>
          <w:numId w:val="4"/>
        </w:numPr>
      </w:pPr>
      <w:r>
        <w:t>Poplatek se neplatí:</w:t>
      </w:r>
    </w:p>
    <w:p w14:paraId="1DBF22FE" w14:textId="77777777" w:rsidR="0098204A" w:rsidRDefault="00CE1C9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8AE2731" w14:textId="5CDA5A9B" w:rsidR="0098204A" w:rsidRDefault="00CE1C9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FD2C181" w14:textId="26D9D41D" w:rsidR="00A27F7B" w:rsidRDefault="00A27F7B">
      <w:pPr>
        <w:pStyle w:val="Odstavec"/>
        <w:numPr>
          <w:ilvl w:val="1"/>
          <w:numId w:val="1"/>
        </w:numPr>
      </w:pPr>
      <w:r>
        <w:t>obec Janov</w:t>
      </w:r>
    </w:p>
    <w:p w14:paraId="6097BFE4" w14:textId="09CDDA7E" w:rsidR="00A27F7B" w:rsidRDefault="00A27F7B">
      <w:pPr>
        <w:pStyle w:val="Odstavec"/>
        <w:numPr>
          <w:ilvl w:val="1"/>
          <w:numId w:val="1"/>
        </w:numPr>
      </w:pPr>
      <w:r>
        <w:t>osoby provádějící výkopové práce, umísťující stavební zařízení a skládky stavebního materiálu a stavebního odpadu, to vše v rámci stavebních a podobných akcí, u nichž je obec Janov investorem.</w:t>
      </w:r>
    </w:p>
    <w:p w14:paraId="5C225020" w14:textId="77777777" w:rsidR="0098204A" w:rsidRDefault="00CE1C9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B68C6D9" w14:textId="77777777" w:rsidR="0098204A" w:rsidRDefault="00CE1C98">
      <w:pPr>
        <w:pStyle w:val="Nadpis2"/>
      </w:pPr>
      <w:r>
        <w:t>Čl. 8</w:t>
      </w:r>
      <w:r>
        <w:br/>
        <w:t xml:space="preserve"> Přechodné a zrušovací ustanovení</w:t>
      </w:r>
    </w:p>
    <w:p w14:paraId="6DA149E5" w14:textId="77777777" w:rsidR="0098204A" w:rsidRDefault="00CE1C98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F9CD8F1" w14:textId="77777777" w:rsidR="0098204A" w:rsidRDefault="00CE1C98">
      <w:pPr>
        <w:pStyle w:val="Odstavec"/>
        <w:numPr>
          <w:ilvl w:val="0"/>
          <w:numId w:val="1"/>
        </w:numPr>
      </w:pPr>
      <w:r>
        <w:t>Zrušuje se obecně závazná vyhláška č. 1/2016, o místním poplatku za užívání veřejného prostranství, ze dne 23. listopadu 2016.</w:t>
      </w:r>
    </w:p>
    <w:p w14:paraId="1F3B6E0B" w14:textId="77777777" w:rsidR="0098204A" w:rsidRDefault="00CE1C98">
      <w:pPr>
        <w:pStyle w:val="Nadpis2"/>
      </w:pPr>
      <w:r>
        <w:t>Čl. 9</w:t>
      </w:r>
      <w:r>
        <w:br/>
        <w:t>Účinnost</w:t>
      </w:r>
    </w:p>
    <w:p w14:paraId="45F96354" w14:textId="77777777" w:rsidR="0098204A" w:rsidRDefault="00CE1C9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204A" w14:paraId="10DC56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64645C" w14:textId="77777777" w:rsidR="0098204A" w:rsidRDefault="00CE1C98">
            <w:pPr>
              <w:pStyle w:val="PodpisovePole"/>
            </w:pPr>
            <w:r>
              <w:lastRenderedPageBreak/>
              <w:t>Ladislava Kotková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AE4E8" w14:textId="77777777" w:rsidR="0098204A" w:rsidRDefault="00CE1C98">
            <w:pPr>
              <w:pStyle w:val="PodpisovePole"/>
            </w:pPr>
            <w:r>
              <w:t>Jana Zámečníková v. r.</w:t>
            </w:r>
            <w:r>
              <w:br/>
              <w:t xml:space="preserve"> místostarostka</w:t>
            </w:r>
          </w:p>
        </w:tc>
      </w:tr>
      <w:tr w:rsidR="0098204A" w14:paraId="3016041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6D044" w14:textId="77777777" w:rsidR="0098204A" w:rsidRDefault="0098204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0A63B" w14:textId="77777777" w:rsidR="0098204A" w:rsidRDefault="0098204A">
            <w:pPr>
              <w:pStyle w:val="PodpisovePole"/>
            </w:pPr>
          </w:p>
        </w:tc>
      </w:tr>
    </w:tbl>
    <w:p w14:paraId="57A6E9D3" w14:textId="77777777" w:rsidR="00C24C8A" w:rsidRDefault="00C24C8A"/>
    <w:sectPr w:rsidR="00C24C8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35AB5" w14:textId="77777777" w:rsidR="000D7FFC" w:rsidRDefault="000D7FFC">
      <w:r>
        <w:separator/>
      </w:r>
    </w:p>
  </w:endnote>
  <w:endnote w:type="continuationSeparator" w:id="0">
    <w:p w14:paraId="11F5006E" w14:textId="77777777" w:rsidR="000D7FFC" w:rsidRDefault="000D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33C1" w14:textId="77777777" w:rsidR="000D7FFC" w:rsidRDefault="000D7FFC">
      <w:r>
        <w:rPr>
          <w:color w:val="000000"/>
        </w:rPr>
        <w:separator/>
      </w:r>
    </w:p>
  </w:footnote>
  <w:footnote w:type="continuationSeparator" w:id="0">
    <w:p w14:paraId="441DD3C8" w14:textId="77777777" w:rsidR="000D7FFC" w:rsidRDefault="000D7FFC">
      <w:r>
        <w:continuationSeparator/>
      </w:r>
    </w:p>
  </w:footnote>
  <w:footnote w:id="1">
    <w:p w14:paraId="1EB194F4" w14:textId="77777777" w:rsidR="0098204A" w:rsidRDefault="00CE1C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DAC0FB0" w14:textId="77777777" w:rsidR="0098204A" w:rsidRDefault="00CE1C9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CE28B82" w14:textId="77777777" w:rsidR="0098204A" w:rsidRDefault="00CE1C9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A0ED963" w14:textId="77777777" w:rsidR="0098204A" w:rsidRDefault="00CE1C9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6B678D1" w14:textId="77777777" w:rsidR="0098204A" w:rsidRDefault="00CE1C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145B934" w14:textId="77777777" w:rsidR="0098204A" w:rsidRDefault="00CE1C9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ADEBA1C" w14:textId="77777777" w:rsidR="0098204A" w:rsidRDefault="00CE1C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09C"/>
    <w:multiLevelType w:val="multilevel"/>
    <w:tmpl w:val="43823D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7735C5D"/>
    <w:multiLevelType w:val="multilevel"/>
    <w:tmpl w:val="43823D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4A"/>
    <w:rsid w:val="000D7FFC"/>
    <w:rsid w:val="001875E3"/>
    <w:rsid w:val="002D722B"/>
    <w:rsid w:val="00345815"/>
    <w:rsid w:val="003B482F"/>
    <w:rsid w:val="003B4E4F"/>
    <w:rsid w:val="00466AFA"/>
    <w:rsid w:val="00644C68"/>
    <w:rsid w:val="00837FD8"/>
    <w:rsid w:val="00907468"/>
    <w:rsid w:val="0098204A"/>
    <w:rsid w:val="00A27F7B"/>
    <w:rsid w:val="00B5330D"/>
    <w:rsid w:val="00BE49D2"/>
    <w:rsid w:val="00C24C8A"/>
    <w:rsid w:val="00C63B6B"/>
    <w:rsid w:val="00CE1C98"/>
    <w:rsid w:val="00D10230"/>
    <w:rsid w:val="00E11860"/>
    <w:rsid w:val="00EC1541"/>
    <w:rsid w:val="00F67001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5EAF"/>
  <w15:docId w15:val="{10563309-C4F3-4D95-9878-8336627D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1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1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Losenický</dc:creator>
  <cp:lastModifiedBy>68lad</cp:lastModifiedBy>
  <cp:revision>2</cp:revision>
  <cp:lastPrinted>2023-09-04T10:29:00Z</cp:lastPrinted>
  <dcterms:created xsi:type="dcterms:W3CDTF">2023-10-25T09:03:00Z</dcterms:created>
  <dcterms:modified xsi:type="dcterms:W3CDTF">2023-10-25T09:03:00Z</dcterms:modified>
</cp:coreProperties>
</file>