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3C6E7" w14:textId="77777777" w:rsidR="003A6566" w:rsidRPr="00E25687" w:rsidRDefault="003A6566" w:rsidP="00042A25">
      <w:pPr>
        <w:pStyle w:val="Zhlav"/>
        <w:tabs>
          <w:tab w:val="clear" w:pos="4536"/>
          <w:tab w:val="left" w:pos="3263"/>
        </w:tabs>
        <w:spacing w:after="60"/>
        <w:jc w:val="right"/>
        <w:rPr>
          <w:rFonts w:ascii="Arial" w:hAnsi="Arial" w:cs="Arial"/>
          <w:sz w:val="22"/>
          <w:szCs w:val="22"/>
        </w:rPr>
      </w:pPr>
      <w:r w:rsidRPr="00E25687">
        <w:rPr>
          <w:rFonts w:ascii="Arial" w:hAnsi="Arial" w:cs="Arial"/>
          <w:sz w:val="22"/>
          <w:szCs w:val="22"/>
        </w:rPr>
        <w:t>Č. j.: MVNM/</w:t>
      </w:r>
      <w:r w:rsidR="00042A25">
        <w:rPr>
          <w:rFonts w:ascii="Arial" w:hAnsi="Arial" w:cs="Arial"/>
          <w:sz w:val="22"/>
          <w:szCs w:val="22"/>
        </w:rPr>
        <w:t>50531</w:t>
      </w:r>
      <w:r w:rsidRPr="00E25687">
        <w:rPr>
          <w:rFonts w:ascii="Arial" w:hAnsi="Arial" w:cs="Arial"/>
          <w:sz w:val="22"/>
          <w:szCs w:val="22"/>
        </w:rPr>
        <w:t>/</w:t>
      </w:r>
      <w:r w:rsidR="00042A25">
        <w:rPr>
          <w:rFonts w:ascii="Arial" w:hAnsi="Arial" w:cs="Arial"/>
          <w:sz w:val="22"/>
          <w:szCs w:val="22"/>
        </w:rPr>
        <w:t>2023</w:t>
      </w:r>
    </w:p>
    <w:p w14:paraId="330257AC" w14:textId="77777777" w:rsidR="003A6566" w:rsidRPr="00E25687" w:rsidRDefault="003A6566" w:rsidP="003A6566">
      <w:pPr>
        <w:pStyle w:val="Zhlav"/>
        <w:tabs>
          <w:tab w:val="clear" w:pos="4536"/>
          <w:tab w:val="clear" w:pos="9072"/>
        </w:tabs>
        <w:spacing w:after="60"/>
        <w:jc w:val="right"/>
        <w:rPr>
          <w:rFonts w:ascii="Arial" w:hAnsi="Arial" w:cs="Arial"/>
          <w:sz w:val="22"/>
          <w:szCs w:val="22"/>
        </w:rPr>
      </w:pPr>
    </w:p>
    <w:p w14:paraId="7BEA2D75" w14:textId="16E91A12" w:rsidR="003A6566" w:rsidRPr="00E25687" w:rsidRDefault="004E3ECB" w:rsidP="003A6566">
      <w:pPr>
        <w:pStyle w:val="Zhlav"/>
        <w:tabs>
          <w:tab w:val="clear" w:pos="4536"/>
          <w:tab w:val="clear" w:pos="9072"/>
        </w:tabs>
        <w:spacing w:after="60"/>
        <w:jc w:val="center"/>
        <w:rPr>
          <w:rFonts w:ascii="Arial" w:hAnsi="Arial" w:cs="Arial"/>
          <w:sz w:val="22"/>
          <w:szCs w:val="22"/>
        </w:rPr>
      </w:pPr>
      <w:r w:rsidRPr="003A656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ADBBF" wp14:editId="47F82D27">
            <wp:extent cx="1247775" cy="14954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EE8BF" w14:textId="77777777" w:rsidR="003A6566" w:rsidRPr="00E25687" w:rsidRDefault="003A6566" w:rsidP="003A6566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sz w:val="22"/>
          <w:szCs w:val="22"/>
        </w:rPr>
      </w:pPr>
    </w:p>
    <w:p w14:paraId="3F93E258" w14:textId="77777777" w:rsidR="003A6566" w:rsidRPr="00D40F36" w:rsidRDefault="003A6566" w:rsidP="003A6566">
      <w:pPr>
        <w:spacing w:after="60"/>
        <w:jc w:val="center"/>
        <w:rPr>
          <w:rFonts w:ascii="Arial" w:hAnsi="Arial" w:cs="Arial"/>
          <w:b/>
        </w:rPr>
      </w:pPr>
      <w:r w:rsidRPr="00D40F36">
        <w:rPr>
          <w:rFonts w:ascii="Arial" w:hAnsi="Arial" w:cs="Arial"/>
          <w:b/>
        </w:rPr>
        <w:t>Město Veselí nad Moravou</w:t>
      </w:r>
    </w:p>
    <w:p w14:paraId="275F2695" w14:textId="77777777" w:rsidR="00042A25" w:rsidRDefault="00042A25" w:rsidP="003A6566">
      <w:pPr>
        <w:spacing w:after="60"/>
        <w:jc w:val="center"/>
        <w:rPr>
          <w:rFonts w:ascii="Arial" w:hAnsi="Arial" w:cs="Arial"/>
          <w:b/>
        </w:rPr>
      </w:pPr>
      <w:r w:rsidRPr="00D40F36">
        <w:rPr>
          <w:rFonts w:ascii="Arial" w:hAnsi="Arial" w:cs="Arial"/>
          <w:b/>
        </w:rPr>
        <w:t>Zastupitelstvo města Veselí nad Moravou</w:t>
      </w:r>
    </w:p>
    <w:p w14:paraId="66FE094D" w14:textId="77777777" w:rsidR="00816B3F" w:rsidRPr="00D40F36" w:rsidRDefault="00816B3F" w:rsidP="003A6566">
      <w:pPr>
        <w:spacing w:after="60"/>
        <w:jc w:val="center"/>
        <w:rPr>
          <w:rFonts w:ascii="Arial" w:hAnsi="Arial" w:cs="Arial"/>
          <w:b/>
        </w:rPr>
      </w:pPr>
    </w:p>
    <w:p w14:paraId="0857E917" w14:textId="77777777" w:rsidR="003A6566" w:rsidRPr="00D40F36" w:rsidRDefault="003A6566" w:rsidP="003A6566">
      <w:pPr>
        <w:spacing w:after="60"/>
        <w:jc w:val="center"/>
        <w:rPr>
          <w:rFonts w:ascii="Arial" w:hAnsi="Arial" w:cs="Arial"/>
          <w:b/>
        </w:rPr>
      </w:pPr>
      <w:r w:rsidRPr="00D40F36">
        <w:rPr>
          <w:rFonts w:ascii="Arial" w:hAnsi="Arial" w:cs="Arial"/>
          <w:b/>
        </w:rPr>
        <w:t xml:space="preserve">Obecně závazná vyhláška </w:t>
      </w:r>
      <w:r w:rsidR="00D40F36">
        <w:rPr>
          <w:rFonts w:ascii="Arial" w:hAnsi="Arial" w:cs="Arial"/>
          <w:b/>
        </w:rPr>
        <w:t>města Veselí nad Moravou</w:t>
      </w:r>
    </w:p>
    <w:p w14:paraId="2F95CB5B" w14:textId="77777777" w:rsidR="00885EDA" w:rsidRPr="00D40F36" w:rsidRDefault="00885EDA" w:rsidP="00885EDA">
      <w:pPr>
        <w:jc w:val="center"/>
        <w:rPr>
          <w:rFonts w:ascii="Arial" w:hAnsi="Arial" w:cs="Arial"/>
          <w:b/>
          <w:bCs/>
          <w:color w:val="000000"/>
        </w:rPr>
      </w:pPr>
      <w:r w:rsidRPr="00D40F36">
        <w:rPr>
          <w:rFonts w:ascii="Arial" w:hAnsi="Arial" w:cs="Arial"/>
          <w:b/>
          <w:bCs/>
          <w:color w:val="000000"/>
        </w:rPr>
        <w:t>Požární řád města Veselí nad Moravou</w:t>
      </w:r>
    </w:p>
    <w:p w14:paraId="20A73E26" w14:textId="77777777" w:rsidR="00885EDA" w:rsidRDefault="00885EDA" w:rsidP="00885EDA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4B07F459" w14:textId="77777777" w:rsidR="00D97D91" w:rsidRDefault="00D97D91" w:rsidP="00885EDA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0B35CB2F" w14:textId="46363DC7" w:rsidR="00885EDA" w:rsidRPr="0083588A" w:rsidRDefault="00885EDA" w:rsidP="00885E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Veselí nad Moravou se na svém </w:t>
      </w:r>
      <w:r w:rsidR="00042A25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zasedání dne </w:t>
      </w:r>
      <w:r w:rsidR="00042A25">
        <w:rPr>
          <w:rFonts w:ascii="Arial" w:hAnsi="Arial" w:cs="Arial"/>
          <w:sz w:val="22"/>
          <w:szCs w:val="22"/>
        </w:rPr>
        <w:t>14. prosince 2023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042A25">
        <w:rPr>
          <w:rFonts w:ascii="Arial" w:hAnsi="Arial" w:cs="Arial"/>
          <w:sz w:val="22"/>
          <w:szCs w:val="22"/>
        </w:rPr>
        <w:t xml:space="preserve">č. </w:t>
      </w:r>
      <w:r w:rsidR="005C03CE">
        <w:rPr>
          <w:rFonts w:ascii="Arial" w:hAnsi="Arial" w:cs="Arial"/>
          <w:sz w:val="22"/>
          <w:szCs w:val="22"/>
        </w:rPr>
        <w:t>23</w:t>
      </w:r>
      <w:r w:rsidR="00042A25">
        <w:rPr>
          <w:rFonts w:ascii="Arial" w:hAnsi="Arial" w:cs="Arial"/>
          <w:sz w:val="22"/>
          <w:szCs w:val="22"/>
        </w:rPr>
        <w:t>/6/ZMV/2023</w:t>
      </w:r>
      <w:r>
        <w:rPr>
          <w:rFonts w:ascii="Arial" w:hAnsi="Arial" w:cs="Arial"/>
          <w:sz w:val="22"/>
          <w:szCs w:val="22"/>
        </w:rPr>
        <w:t xml:space="preserve"> usneslo vydat v souladu s § 29 odst. 1 písm. o) bod 1. zákona č. 133/1985 Sb., o požární ochraně, ve znění pozdějších předpisů, a v souladu s § 10 písm. d) a § 84 odst. 2 písm. h) zákona č. 128/2000 Sb., o obcích (obecní zřízení), ve znění pozdějších předpisů, tuto obecně závaznou vyhlášku </w:t>
      </w:r>
      <w:r w:rsidRPr="0083588A">
        <w:rPr>
          <w:rFonts w:ascii="Arial" w:hAnsi="Arial" w:cs="Arial"/>
          <w:sz w:val="22"/>
          <w:szCs w:val="22"/>
        </w:rPr>
        <w:t xml:space="preserve">(dále jen „vyhláška“): </w:t>
      </w:r>
    </w:p>
    <w:p w14:paraId="29C07D2D" w14:textId="77777777" w:rsidR="006D513A" w:rsidRDefault="006D513A" w:rsidP="006D513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8EFC8A" w14:textId="77777777" w:rsidR="00CA4359" w:rsidRPr="004165E7" w:rsidRDefault="00CA4359" w:rsidP="00405498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007B2822" w14:textId="77777777" w:rsidR="00CA4359" w:rsidRPr="004165E7" w:rsidRDefault="00CA4359" w:rsidP="00CA43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BF4658" w14:textId="77777777" w:rsidR="00D97D91" w:rsidRDefault="00CA4359" w:rsidP="00CA43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165E7">
        <w:rPr>
          <w:rFonts w:ascii="Arial" w:hAnsi="Arial" w:cs="Arial"/>
          <w:sz w:val="22"/>
          <w:szCs w:val="22"/>
        </w:rPr>
        <w:t>(1)</w:t>
      </w:r>
      <w:r w:rsidRPr="004165E7">
        <w:rPr>
          <w:rFonts w:ascii="Arial" w:hAnsi="Arial" w:cs="Arial"/>
          <w:sz w:val="22"/>
          <w:szCs w:val="22"/>
        </w:rPr>
        <w:tab/>
        <w:t>Tato vyhláška upravuje organizaci a zásady zabezpečení požární ochrany ve městě</w:t>
      </w:r>
      <w:r w:rsidR="00D97D91">
        <w:rPr>
          <w:rFonts w:ascii="Arial" w:hAnsi="Arial" w:cs="Arial"/>
          <w:sz w:val="22"/>
          <w:szCs w:val="22"/>
        </w:rPr>
        <w:t xml:space="preserve"> </w:t>
      </w:r>
    </w:p>
    <w:p w14:paraId="37FA54F8" w14:textId="77777777" w:rsidR="00CA4359" w:rsidRPr="004165E7" w:rsidRDefault="00A63563" w:rsidP="00D97D91">
      <w:pPr>
        <w:pStyle w:val="Normlnweb"/>
        <w:spacing w:before="0" w:beforeAutospacing="0" w:after="0" w:afterAutospacing="0"/>
        <w:ind w:firstLine="705"/>
        <w:rPr>
          <w:rFonts w:ascii="Arial" w:hAnsi="Arial" w:cs="Arial"/>
          <w:sz w:val="22"/>
          <w:szCs w:val="22"/>
        </w:rPr>
      </w:pPr>
      <w:r w:rsidRPr="004165E7">
        <w:rPr>
          <w:rFonts w:ascii="Arial" w:hAnsi="Arial" w:cs="Arial"/>
          <w:sz w:val="22"/>
          <w:szCs w:val="22"/>
        </w:rPr>
        <w:t>Veselí nad Moravou (dále jen „město“)</w:t>
      </w:r>
      <w:r w:rsidR="00CA4359" w:rsidRPr="004165E7">
        <w:rPr>
          <w:rFonts w:ascii="Arial" w:hAnsi="Arial" w:cs="Arial"/>
          <w:sz w:val="22"/>
          <w:szCs w:val="22"/>
        </w:rPr>
        <w:t xml:space="preserve">. </w:t>
      </w:r>
    </w:p>
    <w:p w14:paraId="199A7983" w14:textId="77777777" w:rsidR="00CA4359" w:rsidRPr="004165E7" w:rsidRDefault="00CA4359" w:rsidP="00CA43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34566D" w14:textId="77777777" w:rsidR="00CA4359" w:rsidRPr="004165E7" w:rsidRDefault="00CA4359" w:rsidP="00CA4359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 w:rsidRPr="004165E7">
        <w:rPr>
          <w:rFonts w:ascii="Arial" w:hAnsi="Arial" w:cs="Arial"/>
          <w:sz w:val="22"/>
          <w:szCs w:val="22"/>
        </w:rPr>
        <w:t>(2)</w:t>
      </w:r>
      <w:r w:rsidRPr="004165E7">
        <w:rPr>
          <w:rFonts w:ascii="Arial" w:hAnsi="Arial" w:cs="Arial"/>
          <w:sz w:val="22"/>
          <w:szCs w:val="22"/>
        </w:rPr>
        <w:tab/>
        <w:t>Při zabezpečování požární ochrany spolupracuje město zejména s hasičským záchranným sborem kraje, občanskými sdruženími a obecně prospěšnými společnostmi působícími na úseku požární ochrany.</w:t>
      </w:r>
    </w:p>
    <w:p w14:paraId="30E48A83" w14:textId="77777777" w:rsidR="00CA4359" w:rsidRPr="004165E7" w:rsidRDefault="00CA4359" w:rsidP="00CA43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A2812E" w14:textId="77777777" w:rsidR="00CA4359" w:rsidRPr="004165E7" w:rsidRDefault="00CA4359" w:rsidP="00405498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</w:t>
      </w:r>
      <w:r w:rsidR="00A63563"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t>e</w:t>
      </w:r>
      <w:r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t> </w:t>
      </w:r>
      <w:r w:rsidR="00A63563"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t>městě</w:t>
      </w:r>
    </w:p>
    <w:p w14:paraId="5742A763" w14:textId="77777777" w:rsidR="00CA4359" w:rsidRPr="004165E7" w:rsidRDefault="00CA4359" w:rsidP="00CA43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1C6D76" w14:textId="77777777" w:rsidR="00CA4359" w:rsidRPr="004165E7" w:rsidRDefault="00CA4359" w:rsidP="004A4EAE">
      <w:pPr>
        <w:pStyle w:val="Normlnweb"/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</w:rPr>
      </w:pPr>
      <w:r w:rsidRPr="004165E7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A63563" w:rsidRPr="004165E7">
        <w:rPr>
          <w:rFonts w:ascii="Arial" w:hAnsi="Arial" w:cs="Arial"/>
          <w:sz w:val="22"/>
          <w:szCs w:val="22"/>
        </w:rPr>
        <w:t>města</w:t>
      </w:r>
      <w:r w:rsidRPr="004165E7">
        <w:rPr>
          <w:rFonts w:ascii="Arial" w:hAnsi="Arial" w:cs="Arial"/>
          <w:sz w:val="22"/>
          <w:szCs w:val="22"/>
        </w:rPr>
        <w:t xml:space="preserve"> je zajištěna jednotkou sboru dobrovolných hasičů </w:t>
      </w:r>
      <w:r w:rsidR="00A63563" w:rsidRPr="004165E7">
        <w:rPr>
          <w:rFonts w:ascii="Arial" w:hAnsi="Arial" w:cs="Arial"/>
          <w:sz w:val="22"/>
          <w:szCs w:val="22"/>
        </w:rPr>
        <w:t>města</w:t>
      </w:r>
      <w:r w:rsidRPr="004165E7">
        <w:rPr>
          <w:rFonts w:ascii="Arial" w:hAnsi="Arial" w:cs="Arial"/>
          <w:sz w:val="22"/>
          <w:szCs w:val="22"/>
        </w:rPr>
        <w:t xml:space="preserve"> (dále jen „JSDH </w:t>
      </w:r>
      <w:r w:rsidR="00A63563" w:rsidRPr="004165E7">
        <w:rPr>
          <w:rFonts w:ascii="Arial" w:hAnsi="Arial" w:cs="Arial"/>
          <w:sz w:val="22"/>
          <w:szCs w:val="22"/>
        </w:rPr>
        <w:t>města</w:t>
      </w:r>
      <w:r w:rsidRPr="004165E7">
        <w:rPr>
          <w:rFonts w:ascii="Arial" w:hAnsi="Arial" w:cs="Arial"/>
          <w:sz w:val="22"/>
          <w:szCs w:val="22"/>
        </w:rPr>
        <w:t xml:space="preserve">“) podle čl. 5 této vyhlášky a dále jednotkami požární ochrany uvedenými v příloze č. 1 této vyhlášky. </w:t>
      </w:r>
    </w:p>
    <w:p w14:paraId="64A0224E" w14:textId="77777777" w:rsidR="00CA4359" w:rsidRDefault="00CA4359" w:rsidP="00405498">
      <w:pPr>
        <w:pStyle w:val="Normlnweb"/>
        <w:spacing w:before="0" w:beforeAutospacing="0" w:after="0" w:afterAutospacing="0"/>
        <w:jc w:val="center"/>
        <w:rPr>
          <w:rFonts w:ascii="Arial" w:hAnsi="Arial" w:cs="Arial"/>
          <w:i/>
          <w:iCs/>
          <w:sz w:val="22"/>
          <w:szCs w:val="22"/>
        </w:rPr>
      </w:pPr>
    </w:p>
    <w:p w14:paraId="6E50ED63" w14:textId="77777777" w:rsidR="00405498" w:rsidRPr="00405498" w:rsidRDefault="00405498" w:rsidP="00405498">
      <w:pPr>
        <w:pStyle w:val="Normlnweb"/>
        <w:spacing w:before="0" w:beforeAutospacing="0" w:after="0" w:afterAutospacing="0"/>
        <w:jc w:val="center"/>
        <w:rPr>
          <w:rFonts w:ascii="Arial" w:hAnsi="Arial" w:cs="Arial"/>
          <w:i/>
          <w:iCs/>
          <w:sz w:val="22"/>
          <w:szCs w:val="22"/>
        </w:rPr>
      </w:pPr>
    </w:p>
    <w:p w14:paraId="31AFF41D" w14:textId="77777777" w:rsidR="00CA4359" w:rsidRPr="00405498" w:rsidRDefault="00CA4359" w:rsidP="00405498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405498">
        <w:rPr>
          <w:rFonts w:ascii="Arial" w:hAnsi="Arial" w:cs="Arial"/>
          <w:i/>
          <w:iCs/>
          <w:sz w:val="22"/>
          <w:szCs w:val="22"/>
        </w:rPr>
        <w:t>Čl. 3</w:t>
      </w:r>
      <w:r w:rsidRPr="00405498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634CDD5" w14:textId="77777777" w:rsidR="00CA4359" w:rsidRPr="004165E7" w:rsidRDefault="00CA4359" w:rsidP="00405498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72C9414A" w14:textId="77777777" w:rsidR="00CA4359" w:rsidRPr="004165E7" w:rsidRDefault="00A63563" w:rsidP="00CA4359">
      <w:pPr>
        <w:ind w:left="500"/>
        <w:jc w:val="both"/>
        <w:rPr>
          <w:rFonts w:ascii="Arial" w:hAnsi="Arial" w:cs="Arial"/>
          <w:sz w:val="22"/>
          <w:szCs w:val="22"/>
        </w:rPr>
      </w:pPr>
      <w:r w:rsidRPr="004165E7">
        <w:rPr>
          <w:rFonts w:ascii="Arial" w:hAnsi="Arial" w:cs="Arial"/>
          <w:sz w:val="22"/>
          <w:szCs w:val="22"/>
        </w:rPr>
        <w:t>Město</w:t>
      </w:r>
      <w:r w:rsidR="00CA4359" w:rsidRPr="004165E7">
        <w:rPr>
          <w:rFonts w:ascii="Arial" w:hAnsi="Arial" w:cs="Arial"/>
          <w:sz w:val="22"/>
          <w:szCs w:val="22"/>
        </w:rPr>
        <w:t xml:space="preserve"> nestanoví se zřetelem na místní situaci žádné činnosti ani objekty se zvýšeným nebezpečím vzniku požáru ani podmínky požární bezpečnosti vztahující se k takovým činnostem či objektům.</w:t>
      </w:r>
    </w:p>
    <w:p w14:paraId="2DDA96B7" w14:textId="77777777" w:rsidR="00CA4359" w:rsidRPr="004165E7" w:rsidRDefault="00CA4359" w:rsidP="00CA4359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35D4B470" w14:textId="77777777" w:rsidR="00CA4359" w:rsidRDefault="00CA4359" w:rsidP="00CA4359">
      <w:pPr>
        <w:ind w:left="1068"/>
        <w:jc w:val="both"/>
        <w:rPr>
          <w:rFonts w:ascii="Arial" w:hAnsi="Arial" w:cs="Arial"/>
          <w:b/>
          <w:sz w:val="22"/>
          <w:szCs w:val="22"/>
        </w:rPr>
      </w:pPr>
    </w:p>
    <w:p w14:paraId="3C1AEAE1" w14:textId="77777777" w:rsidR="00D97D91" w:rsidRDefault="00D97D91" w:rsidP="00CA4359">
      <w:pPr>
        <w:ind w:left="1068"/>
        <w:jc w:val="both"/>
        <w:rPr>
          <w:rFonts w:ascii="Arial" w:hAnsi="Arial" w:cs="Arial"/>
          <w:b/>
          <w:sz w:val="22"/>
          <w:szCs w:val="22"/>
        </w:rPr>
      </w:pPr>
    </w:p>
    <w:p w14:paraId="6FB18A6F" w14:textId="77777777" w:rsidR="00D97D91" w:rsidRPr="004165E7" w:rsidRDefault="00D97D91" w:rsidP="00CA4359">
      <w:pPr>
        <w:ind w:left="1068"/>
        <w:jc w:val="both"/>
        <w:rPr>
          <w:rFonts w:ascii="Arial" w:hAnsi="Arial" w:cs="Arial"/>
          <w:b/>
          <w:sz w:val="22"/>
          <w:szCs w:val="22"/>
        </w:rPr>
      </w:pPr>
    </w:p>
    <w:p w14:paraId="0918B638" w14:textId="77777777" w:rsidR="00CA4359" w:rsidRPr="004165E7" w:rsidRDefault="00CA4359" w:rsidP="00CA4359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</w:t>
      </w:r>
      <w:r w:rsidR="00A63563"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t>e</w:t>
      </w:r>
      <w:r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="00A63563"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t>městě</w:t>
      </w:r>
    </w:p>
    <w:p w14:paraId="1413396B" w14:textId="77777777" w:rsidR="00CA4359" w:rsidRPr="004165E7" w:rsidRDefault="00CA4359" w:rsidP="00CA43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8E84C1" w14:textId="77777777" w:rsidR="00CA4359" w:rsidRPr="004165E7" w:rsidRDefault="00CA4359" w:rsidP="004E3ECB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5E7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A63563" w:rsidRPr="004165E7">
        <w:rPr>
          <w:rFonts w:ascii="Arial" w:hAnsi="Arial" w:cs="Arial"/>
          <w:sz w:val="22"/>
          <w:szCs w:val="22"/>
        </w:rPr>
        <w:t>města</w:t>
      </w:r>
      <w:r w:rsidRPr="004165E7">
        <w:rPr>
          <w:rFonts w:ascii="Arial" w:hAnsi="Arial" w:cs="Arial"/>
          <w:sz w:val="22"/>
          <w:szCs w:val="22"/>
        </w:rPr>
        <w:t xml:space="preserve"> je zabezpečeno </w:t>
      </w:r>
      <w:r w:rsidR="00A8318F">
        <w:rPr>
          <w:rFonts w:ascii="Arial" w:hAnsi="Arial" w:cs="Arial"/>
          <w:sz w:val="22"/>
          <w:szCs w:val="22"/>
        </w:rPr>
        <w:t>ohlašovnou požárů uvedenou</w:t>
      </w:r>
      <w:r w:rsidRPr="004165E7">
        <w:rPr>
          <w:rFonts w:ascii="Arial" w:hAnsi="Arial" w:cs="Arial"/>
          <w:sz w:val="22"/>
          <w:szCs w:val="22"/>
        </w:rPr>
        <w:t xml:space="preserve"> v čl. 7.</w:t>
      </w:r>
    </w:p>
    <w:p w14:paraId="3687B382" w14:textId="77777777" w:rsidR="00CA4359" w:rsidRPr="004165E7" w:rsidRDefault="00CA4359" w:rsidP="00CA43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FE6270" w14:textId="77777777" w:rsidR="00CA4359" w:rsidRPr="004165E7" w:rsidRDefault="00CA4359" w:rsidP="00CA43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131EDB" w14:textId="77777777" w:rsidR="00CA4359" w:rsidRPr="004165E7" w:rsidRDefault="00CA4359" w:rsidP="00CA4359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Kategorie jednotky sboru dobrovolných hasičů </w:t>
      </w:r>
      <w:r w:rsidR="00DA0E62"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t>m</w:t>
      </w:r>
      <w:r w:rsidR="004165E7">
        <w:rPr>
          <w:rFonts w:ascii="Arial" w:hAnsi="Arial" w:cs="Arial"/>
          <w:b w:val="0"/>
          <w:bCs w:val="0"/>
          <w:i/>
          <w:iCs/>
          <w:sz w:val="22"/>
          <w:szCs w:val="22"/>
        </w:rPr>
        <w:t>ě</w:t>
      </w:r>
      <w:r w:rsidR="00DA0E62"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t>sta</w:t>
      </w:r>
      <w:r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t>, její početní stav a vybavení</w:t>
      </w:r>
    </w:p>
    <w:p w14:paraId="08938BEE" w14:textId="77777777" w:rsidR="00CA4359" w:rsidRPr="004165E7" w:rsidRDefault="00CA4359" w:rsidP="00CA43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6BF12B" w14:textId="77777777" w:rsidR="00CA4359" w:rsidRPr="004165E7" w:rsidRDefault="00DA0E62" w:rsidP="004E3ECB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5E7">
        <w:rPr>
          <w:rFonts w:ascii="Arial" w:hAnsi="Arial" w:cs="Arial"/>
          <w:sz w:val="22"/>
          <w:szCs w:val="22"/>
        </w:rPr>
        <w:t>Město</w:t>
      </w:r>
      <w:r w:rsidR="00CA4359" w:rsidRPr="004165E7">
        <w:rPr>
          <w:rFonts w:ascii="Arial" w:hAnsi="Arial" w:cs="Arial"/>
          <w:sz w:val="22"/>
          <w:szCs w:val="22"/>
        </w:rPr>
        <w:t xml:space="preserve"> zřídil</w:t>
      </w:r>
      <w:r w:rsidRPr="004165E7">
        <w:rPr>
          <w:rFonts w:ascii="Arial" w:hAnsi="Arial" w:cs="Arial"/>
          <w:sz w:val="22"/>
          <w:szCs w:val="22"/>
        </w:rPr>
        <w:t>o</w:t>
      </w:r>
      <w:r w:rsidR="00CA4359" w:rsidRPr="004165E7">
        <w:rPr>
          <w:rFonts w:ascii="Arial" w:hAnsi="Arial" w:cs="Arial"/>
          <w:sz w:val="22"/>
          <w:szCs w:val="22"/>
        </w:rPr>
        <w:t xml:space="preserve"> JSDH</w:t>
      </w:r>
      <w:r w:rsidRPr="004165E7">
        <w:rPr>
          <w:rFonts w:ascii="Arial" w:hAnsi="Arial" w:cs="Arial"/>
          <w:sz w:val="22"/>
          <w:szCs w:val="22"/>
        </w:rPr>
        <w:t xml:space="preserve"> města</w:t>
      </w:r>
      <w:r w:rsidR="00CA4359" w:rsidRPr="004165E7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14:paraId="0B0FD1F2" w14:textId="77777777" w:rsidR="00CA4359" w:rsidRPr="004165E7" w:rsidRDefault="00CA4359" w:rsidP="00CA43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F5E3CA" w14:textId="77777777" w:rsidR="00CA4359" w:rsidRPr="004165E7" w:rsidRDefault="00CA4359" w:rsidP="004E3ECB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5E7">
        <w:rPr>
          <w:rFonts w:ascii="Arial" w:hAnsi="Arial" w:cs="Arial"/>
          <w:sz w:val="22"/>
          <w:szCs w:val="22"/>
        </w:rPr>
        <w:t xml:space="preserve">Členové JSDH </w:t>
      </w:r>
      <w:r w:rsidR="00DA0E62" w:rsidRPr="004165E7">
        <w:rPr>
          <w:rFonts w:ascii="Arial" w:hAnsi="Arial" w:cs="Arial"/>
          <w:sz w:val="22"/>
          <w:szCs w:val="22"/>
        </w:rPr>
        <w:t>města</w:t>
      </w:r>
      <w:r w:rsidRPr="004165E7">
        <w:rPr>
          <w:rFonts w:ascii="Arial" w:hAnsi="Arial" w:cs="Arial"/>
          <w:sz w:val="22"/>
          <w:szCs w:val="22"/>
        </w:rPr>
        <w:t xml:space="preserve"> se při vyhlášení požárního poplachu dostaví ve stanoveném čase do hasičské stanice JSDH </w:t>
      </w:r>
      <w:r w:rsidR="00DA0E62" w:rsidRPr="004165E7">
        <w:rPr>
          <w:rFonts w:ascii="Arial" w:hAnsi="Arial" w:cs="Arial"/>
          <w:sz w:val="22"/>
          <w:szCs w:val="22"/>
        </w:rPr>
        <w:t>města</w:t>
      </w:r>
      <w:r w:rsidRPr="004165E7">
        <w:rPr>
          <w:rFonts w:ascii="Arial" w:hAnsi="Arial" w:cs="Arial"/>
          <w:sz w:val="22"/>
          <w:szCs w:val="22"/>
        </w:rPr>
        <w:t xml:space="preserve"> na adrese</w:t>
      </w:r>
      <w:r w:rsidR="00DA0E62" w:rsidRPr="004165E7">
        <w:rPr>
          <w:rFonts w:ascii="Arial" w:hAnsi="Arial" w:cs="Arial"/>
          <w:sz w:val="22"/>
          <w:szCs w:val="22"/>
        </w:rPr>
        <w:t xml:space="preserve"> tř. Masarykova 200</w:t>
      </w:r>
      <w:r w:rsidRPr="004165E7">
        <w:rPr>
          <w:rFonts w:ascii="Arial" w:hAnsi="Arial" w:cs="Arial"/>
          <w:sz w:val="22"/>
          <w:szCs w:val="22"/>
        </w:rPr>
        <w:t>, anebo na jiné místo, stanovené velitelem JSDH.</w:t>
      </w:r>
    </w:p>
    <w:p w14:paraId="0C30A30A" w14:textId="77777777" w:rsidR="00CA4359" w:rsidRPr="004165E7" w:rsidRDefault="00CA4359" w:rsidP="00CA43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EB646A" w14:textId="77777777" w:rsidR="00CA4359" w:rsidRPr="004165E7" w:rsidRDefault="00CA4359" w:rsidP="00CA4359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1780FAD" w14:textId="77777777" w:rsidR="00CA4359" w:rsidRPr="004165E7" w:rsidRDefault="00CA4359" w:rsidP="00CA43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FE192C" w14:textId="77777777" w:rsidR="00CA4359" w:rsidRPr="004165E7" w:rsidRDefault="00CA4359" w:rsidP="004E3ECB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5E7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4165E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4165E7">
        <w:rPr>
          <w:rFonts w:ascii="Arial" w:hAnsi="Arial" w:cs="Arial"/>
          <w:sz w:val="22"/>
          <w:szCs w:val="22"/>
        </w:rPr>
        <w:t xml:space="preserve">. </w:t>
      </w:r>
    </w:p>
    <w:p w14:paraId="50185EBC" w14:textId="77777777" w:rsidR="00CA4359" w:rsidRPr="004165E7" w:rsidRDefault="00CA4359" w:rsidP="00CA4359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51F74383" w14:textId="77777777" w:rsidR="00CA4359" w:rsidRPr="004165E7" w:rsidRDefault="00CA4359" w:rsidP="004E3ECB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5E7">
        <w:rPr>
          <w:rFonts w:ascii="Arial" w:hAnsi="Arial" w:cs="Arial"/>
          <w:sz w:val="22"/>
          <w:szCs w:val="22"/>
        </w:rPr>
        <w:t>Zdroje vody pro hašení požárů jsou stanoveny v nařízení kraje</w:t>
      </w:r>
      <w:r w:rsidRPr="004165E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4165E7">
        <w:rPr>
          <w:rFonts w:ascii="Arial" w:hAnsi="Arial" w:cs="Arial"/>
          <w:sz w:val="22"/>
          <w:szCs w:val="22"/>
        </w:rPr>
        <w:t xml:space="preserve">. Zdroje vody pro hašení požárů na území </w:t>
      </w:r>
      <w:r w:rsidR="001C5653" w:rsidRPr="004165E7">
        <w:rPr>
          <w:rFonts w:ascii="Arial" w:hAnsi="Arial" w:cs="Arial"/>
          <w:sz w:val="22"/>
          <w:szCs w:val="22"/>
        </w:rPr>
        <w:t>města</w:t>
      </w:r>
      <w:r w:rsidRPr="004165E7">
        <w:rPr>
          <w:rFonts w:ascii="Arial" w:hAnsi="Arial" w:cs="Arial"/>
          <w:sz w:val="22"/>
          <w:szCs w:val="22"/>
        </w:rPr>
        <w:t xml:space="preserve"> jsou uvedeny v příloze č. 3 vyhlášky.</w:t>
      </w:r>
    </w:p>
    <w:p w14:paraId="15E5E40A" w14:textId="77777777" w:rsidR="00CA4359" w:rsidRPr="004165E7" w:rsidRDefault="00CA4359" w:rsidP="00CA4359">
      <w:pPr>
        <w:pStyle w:val="Normlnweb"/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</w:p>
    <w:p w14:paraId="2F6A193E" w14:textId="77777777" w:rsidR="00CA4359" w:rsidRPr="004165E7" w:rsidRDefault="00CA4359" w:rsidP="00CA4359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14572F8D" w14:textId="77777777" w:rsidR="00CA4359" w:rsidRPr="004165E7" w:rsidRDefault="00CA4359" w:rsidP="00CA4359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FC7E765" w14:textId="77777777" w:rsidR="00CA4359" w:rsidRPr="004165E7" w:rsidRDefault="00CA4359" w:rsidP="00CA43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051037" w14:textId="77777777" w:rsidR="003A6566" w:rsidRPr="0035688B" w:rsidRDefault="001C5653" w:rsidP="004E3ECB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5E7">
        <w:rPr>
          <w:rFonts w:ascii="Arial" w:hAnsi="Arial" w:cs="Arial"/>
          <w:sz w:val="22"/>
          <w:szCs w:val="22"/>
        </w:rPr>
        <w:t>Město</w:t>
      </w:r>
      <w:r w:rsidR="00CA4359" w:rsidRPr="004165E7">
        <w:rPr>
          <w:rFonts w:ascii="Arial" w:hAnsi="Arial" w:cs="Arial"/>
          <w:sz w:val="22"/>
          <w:szCs w:val="22"/>
        </w:rPr>
        <w:t xml:space="preserve"> zřídil</w:t>
      </w:r>
      <w:r w:rsidRPr="004165E7">
        <w:rPr>
          <w:rFonts w:ascii="Arial" w:hAnsi="Arial" w:cs="Arial"/>
          <w:sz w:val="22"/>
          <w:szCs w:val="22"/>
        </w:rPr>
        <w:t>o</w:t>
      </w:r>
      <w:r w:rsidR="00CA4359" w:rsidRPr="004165E7">
        <w:rPr>
          <w:rFonts w:ascii="Arial" w:hAnsi="Arial" w:cs="Arial"/>
          <w:sz w:val="22"/>
          <w:szCs w:val="22"/>
        </w:rPr>
        <w:t xml:space="preserve"> následující ohlašovn</w:t>
      </w:r>
      <w:r w:rsidRPr="004165E7">
        <w:rPr>
          <w:rFonts w:ascii="Arial" w:hAnsi="Arial" w:cs="Arial"/>
          <w:sz w:val="22"/>
          <w:szCs w:val="22"/>
        </w:rPr>
        <w:t>u</w:t>
      </w:r>
      <w:r w:rsidR="00CA4359" w:rsidRPr="004165E7">
        <w:rPr>
          <w:rFonts w:ascii="Arial" w:hAnsi="Arial" w:cs="Arial"/>
          <w:sz w:val="22"/>
          <w:szCs w:val="22"/>
        </w:rPr>
        <w:t xml:space="preserve"> požárů, která j</w:t>
      </w:r>
      <w:r w:rsidRPr="004165E7">
        <w:rPr>
          <w:rFonts w:ascii="Arial" w:hAnsi="Arial" w:cs="Arial"/>
          <w:sz w:val="22"/>
          <w:szCs w:val="22"/>
        </w:rPr>
        <w:t>e</w:t>
      </w:r>
      <w:r w:rsidR="00CA4359" w:rsidRPr="004165E7">
        <w:rPr>
          <w:rFonts w:ascii="Arial" w:hAnsi="Arial" w:cs="Arial"/>
          <w:sz w:val="22"/>
          <w:szCs w:val="22"/>
        </w:rPr>
        <w:t xml:space="preserve"> trvale označen</w:t>
      </w:r>
      <w:r w:rsidRPr="004165E7">
        <w:rPr>
          <w:rFonts w:ascii="Arial" w:hAnsi="Arial" w:cs="Arial"/>
          <w:sz w:val="22"/>
          <w:szCs w:val="22"/>
        </w:rPr>
        <w:t>a</w:t>
      </w:r>
      <w:r w:rsidR="00CA4359" w:rsidRPr="004165E7">
        <w:rPr>
          <w:rFonts w:ascii="Arial" w:hAnsi="Arial" w:cs="Arial"/>
          <w:sz w:val="22"/>
          <w:szCs w:val="22"/>
        </w:rPr>
        <w:t xml:space="preserve"> tabulkou „Ohlašovna požárů”:</w:t>
      </w:r>
      <w:r w:rsidR="0035688B">
        <w:rPr>
          <w:rFonts w:ascii="Arial" w:hAnsi="Arial" w:cs="Arial"/>
          <w:sz w:val="22"/>
          <w:szCs w:val="22"/>
        </w:rPr>
        <w:t xml:space="preserve"> </w:t>
      </w:r>
      <w:r w:rsidRPr="0035688B">
        <w:rPr>
          <w:rFonts w:ascii="Arial" w:hAnsi="Arial" w:cs="Arial"/>
          <w:sz w:val="22"/>
          <w:szCs w:val="22"/>
        </w:rPr>
        <w:t xml:space="preserve">Požární stanice HZS </w:t>
      </w:r>
      <w:proofErr w:type="spellStart"/>
      <w:r w:rsidRPr="0035688B">
        <w:rPr>
          <w:rFonts w:ascii="Arial" w:hAnsi="Arial" w:cs="Arial"/>
          <w:sz w:val="22"/>
          <w:szCs w:val="22"/>
        </w:rPr>
        <w:t>JmK</w:t>
      </w:r>
      <w:proofErr w:type="spellEnd"/>
      <w:r w:rsidRPr="0035688B">
        <w:rPr>
          <w:rFonts w:ascii="Arial" w:hAnsi="Arial" w:cs="Arial"/>
          <w:sz w:val="22"/>
          <w:szCs w:val="22"/>
        </w:rPr>
        <w:t xml:space="preserve"> ve Veselí nad Moravou, tř. Masarykova č. 200</w:t>
      </w:r>
      <w:r w:rsidR="0035688B">
        <w:rPr>
          <w:rFonts w:ascii="Arial" w:hAnsi="Arial" w:cs="Arial"/>
          <w:sz w:val="22"/>
          <w:szCs w:val="22"/>
        </w:rPr>
        <w:t xml:space="preserve">, </w:t>
      </w:r>
      <w:r w:rsidR="003A6566" w:rsidRPr="0035688B">
        <w:rPr>
          <w:rFonts w:ascii="Arial" w:hAnsi="Arial" w:cs="Arial"/>
          <w:sz w:val="22"/>
          <w:szCs w:val="22"/>
        </w:rPr>
        <w:t>tel.:</w:t>
      </w:r>
      <w:r w:rsidR="003A6566" w:rsidRPr="0035688B">
        <w:rPr>
          <w:rFonts w:ascii="Arial" w:hAnsi="Arial" w:cs="Arial"/>
          <w:bCs/>
          <w:sz w:val="22"/>
          <w:szCs w:val="22"/>
        </w:rPr>
        <w:t xml:space="preserve"> 950 623 162</w:t>
      </w:r>
    </w:p>
    <w:p w14:paraId="544BF801" w14:textId="77777777" w:rsidR="00CA4359" w:rsidRPr="004165E7" w:rsidRDefault="00CA4359" w:rsidP="00CA435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01761908" w14:textId="77777777" w:rsidR="00CA4359" w:rsidRPr="004165E7" w:rsidRDefault="00CA4359" w:rsidP="00CA4359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</w:t>
      </w:r>
      <w:r w:rsidR="003A6566"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t>e městě</w:t>
      </w:r>
    </w:p>
    <w:p w14:paraId="2AAAF324" w14:textId="77777777" w:rsidR="00CA4359" w:rsidRPr="004165E7" w:rsidRDefault="00CA4359" w:rsidP="00CA43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B3E7E7F" w14:textId="77777777" w:rsidR="00CA4359" w:rsidRPr="004165E7" w:rsidRDefault="00CA4359" w:rsidP="00CA4359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4165E7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00DB0CE" w14:textId="77777777" w:rsidR="00816B3F" w:rsidRDefault="00CA4359" w:rsidP="00816B3F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16B3F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  <w:r w:rsidR="00867D84" w:rsidRPr="00816B3F">
        <w:rPr>
          <w:rFonts w:ascii="Arial" w:hAnsi="Arial" w:cs="Arial"/>
          <w:sz w:val="22"/>
          <w:szCs w:val="22"/>
        </w:rPr>
        <w:t xml:space="preserve"> </w:t>
      </w:r>
    </w:p>
    <w:p w14:paraId="41BCDE7B" w14:textId="77777777" w:rsidR="00816B3F" w:rsidRDefault="00CA4359" w:rsidP="00C22686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16B3F">
        <w:rPr>
          <w:rFonts w:ascii="Arial" w:hAnsi="Arial" w:cs="Arial"/>
          <w:sz w:val="22"/>
          <w:szCs w:val="22"/>
        </w:rPr>
        <w:t>signálem „</w:t>
      </w:r>
      <w:r w:rsidR="00867D84" w:rsidRPr="00816B3F">
        <w:rPr>
          <w:rFonts w:ascii="Arial" w:hAnsi="Arial" w:cs="Arial"/>
          <w:sz w:val="22"/>
          <w:szCs w:val="22"/>
        </w:rPr>
        <w:t>VŠEOBECNÁ VÝSTRAHA</w:t>
      </w:r>
      <w:r w:rsidRPr="00816B3F">
        <w:rPr>
          <w:rFonts w:ascii="Arial" w:hAnsi="Arial" w:cs="Arial"/>
          <w:sz w:val="22"/>
          <w:szCs w:val="22"/>
        </w:rPr>
        <w:t xml:space="preserve">”, </w:t>
      </w:r>
      <w:r w:rsidR="00867D84" w:rsidRPr="00816B3F">
        <w:rPr>
          <w:rFonts w:ascii="Arial" w:hAnsi="Arial" w:cs="Arial"/>
          <w:sz w:val="22"/>
          <w:szCs w:val="22"/>
        </w:rPr>
        <w:t xml:space="preserve">(např. nebezpečí zátopové vlny, chemická havárie a radiační havárie) </w:t>
      </w:r>
      <w:r w:rsidRPr="00816B3F">
        <w:rPr>
          <w:rFonts w:ascii="Arial" w:hAnsi="Arial" w:cs="Arial"/>
          <w:sz w:val="22"/>
          <w:szCs w:val="22"/>
        </w:rPr>
        <w:t xml:space="preserve">vyhlašovaným </w:t>
      </w:r>
      <w:r w:rsidR="00867D84" w:rsidRPr="00816B3F">
        <w:rPr>
          <w:rFonts w:ascii="Arial" w:hAnsi="Arial" w:cs="Arial"/>
          <w:sz w:val="22"/>
          <w:szCs w:val="22"/>
        </w:rPr>
        <w:t>kolísavým tónem sirény po dobu 140 sekund</w:t>
      </w:r>
    </w:p>
    <w:p w14:paraId="0C5F6B5E" w14:textId="6BC6B93A" w:rsidR="00CA4359" w:rsidRDefault="00CA4359" w:rsidP="00C22686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16B3F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</w:t>
      </w:r>
      <w:r w:rsidR="00867D84" w:rsidRPr="00816B3F">
        <w:rPr>
          <w:rFonts w:ascii="Arial" w:hAnsi="Arial" w:cs="Arial"/>
          <w:sz w:val="22"/>
          <w:szCs w:val="22"/>
        </w:rPr>
        <w:t>e</w:t>
      </w:r>
      <w:r w:rsidRPr="00816B3F">
        <w:rPr>
          <w:rFonts w:ascii="Arial" w:hAnsi="Arial" w:cs="Arial"/>
          <w:sz w:val="22"/>
          <w:szCs w:val="22"/>
        </w:rPr>
        <w:t> </w:t>
      </w:r>
      <w:r w:rsidR="00867D84" w:rsidRPr="00816B3F">
        <w:rPr>
          <w:rFonts w:ascii="Arial" w:hAnsi="Arial" w:cs="Arial"/>
          <w:sz w:val="22"/>
          <w:szCs w:val="22"/>
        </w:rPr>
        <w:t xml:space="preserve">městě </w:t>
      </w:r>
      <w:r w:rsidRPr="00816B3F">
        <w:rPr>
          <w:rFonts w:ascii="Arial" w:hAnsi="Arial" w:cs="Arial"/>
          <w:sz w:val="22"/>
          <w:szCs w:val="22"/>
        </w:rPr>
        <w:t>vyhlašuje</w:t>
      </w:r>
      <w:r w:rsidR="00867D84" w:rsidRPr="00816B3F">
        <w:rPr>
          <w:rFonts w:ascii="Arial" w:hAnsi="Arial" w:cs="Arial"/>
          <w:sz w:val="22"/>
          <w:szCs w:val="22"/>
        </w:rPr>
        <w:t xml:space="preserve"> hlásiči městského</w:t>
      </w:r>
      <w:r w:rsidRPr="00816B3F">
        <w:rPr>
          <w:rFonts w:ascii="Arial" w:hAnsi="Arial" w:cs="Arial"/>
          <w:sz w:val="22"/>
          <w:szCs w:val="22"/>
        </w:rPr>
        <w:t xml:space="preserve"> </w:t>
      </w:r>
      <w:r w:rsidR="004165E7" w:rsidRPr="00816B3F">
        <w:rPr>
          <w:rFonts w:ascii="Arial" w:hAnsi="Arial" w:cs="Arial"/>
          <w:sz w:val="22"/>
          <w:szCs w:val="22"/>
        </w:rPr>
        <w:t xml:space="preserve">bezdrátového </w:t>
      </w:r>
      <w:r w:rsidR="00867D84" w:rsidRPr="00816B3F">
        <w:rPr>
          <w:rFonts w:ascii="Arial" w:hAnsi="Arial" w:cs="Arial"/>
          <w:sz w:val="22"/>
          <w:szCs w:val="22"/>
        </w:rPr>
        <w:t xml:space="preserve">varovného </w:t>
      </w:r>
      <w:r w:rsidRPr="00816B3F">
        <w:rPr>
          <w:rFonts w:ascii="Arial" w:hAnsi="Arial" w:cs="Arial"/>
          <w:sz w:val="22"/>
          <w:szCs w:val="22"/>
        </w:rPr>
        <w:t>rozhlas</w:t>
      </w:r>
      <w:r w:rsidR="00867D84" w:rsidRPr="00816B3F">
        <w:rPr>
          <w:rFonts w:ascii="Arial" w:hAnsi="Arial" w:cs="Arial"/>
          <w:sz w:val="22"/>
          <w:szCs w:val="22"/>
        </w:rPr>
        <w:t xml:space="preserve">u. </w:t>
      </w:r>
      <w:r w:rsidRPr="00816B3F">
        <w:rPr>
          <w:rFonts w:ascii="Arial" w:hAnsi="Arial" w:cs="Arial"/>
          <w:sz w:val="22"/>
          <w:szCs w:val="22"/>
        </w:rPr>
        <w:t xml:space="preserve"> </w:t>
      </w:r>
    </w:p>
    <w:p w14:paraId="18366B00" w14:textId="77777777" w:rsidR="00CB5DE3" w:rsidRDefault="00CB5DE3" w:rsidP="00CB5DE3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A6DF14C" w14:textId="77777777" w:rsidR="00CB5DE3" w:rsidRPr="00816B3F" w:rsidRDefault="00CB5DE3" w:rsidP="00CB5DE3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3A6B729" w14:textId="77777777" w:rsidR="00CA4359" w:rsidRPr="004165E7" w:rsidRDefault="00CA4359" w:rsidP="00CA4359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6DCD7AB5" w14:textId="77777777" w:rsidR="00CA4359" w:rsidRPr="004165E7" w:rsidRDefault="00CA4359" w:rsidP="00CA4359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4165E7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EE95149" w14:textId="77777777" w:rsidR="00CA4359" w:rsidRPr="004165E7" w:rsidRDefault="00CA4359" w:rsidP="00CA43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E04E23" w14:textId="77777777" w:rsidR="00CA4359" w:rsidRPr="004165E7" w:rsidRDefault="00CA4359" w:rsidP="00CA43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165E7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1C5653" w:rsidRPr="004165E7">
        <w:rPr>
          <w:rFonts w:ascii="Arial" w:hAnsi="Arial" w:cs="Arial"/>
          <w:sz w:val="22"/>
          <w:szCs w:val="22"/>
        </w:rPr>
        <w:t xml:space="preserve">Jihomoravského </w:t>
      </w:r>
      <w:r w:rsidRPr="004165E7">
        <w:rPr>
          <w:rFonts w:ascii="Arial" w:hAnsi="Arial" w:cs="Arial"/>
          <w:sz w:val="22"/>
          <w:szCs w:val="22"/>
        </w:rPr>
        <w:t>kraje je uveden v příloze č. 1 vyhlášky.</w:t>
      </w:r>
    </w:p>
    <w:p w14:paraId="53226EDA" w14:textId="77777777" w:rsidR="00CA4359" w:rsidRPr="004165E7" w:rsidRDefault="00CA4359" w:rsidP="00CA4359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B038EBD" w14:textId="77777777" w:rsidR="00CA4359" w:rsidRPr="004165E7" w:rsidRDefault="00CA4359" w:rsidP="00CA4359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0287D7EF" w14:textId="77777777" w:rsidR="00CA4359" w:rsidRPr="004165E7" w:rsidRDefault="00CA4359" w:rsidP="00CA4359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4165E7">
        <w:rPr>
          <w:rFonts w:ascii="Arial" w:hAnsi="Arial" w:cs="Arial"/>
          <w:b/>
          <w:sz w:val="22"/>
          <w:szCs w:val="22"/>
        </w:rPr>
        <w:t>Zrušovací ustanovení</w:t>
      </w:r>
    </w:p>
    <w:p w14:paraId="30739543" w14:textId="77777777" w:rsidR="00CA4359" w:rsidRPr="004165E7" w:rsidRDefault="00CA4359" w:rsidP="00CA4359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D31EFFA" w14:textId="77777777" w:rsidR="00CA4359" w:rsidRPr="004165E7" w:rsidRDefault="00CA4359" w:rsidP="00CA4359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4165E7">
        <w:rPr>
          <w:rFonts w:ascii="Arial" w:hAnsi="Arial" w:cs="Arial"/>
          <w:sz w:val="22"/>
          <w:szCs w:val="22"/>
        </w:rPr>
        <w:t xml:space="preserve">Touto vyhláškou se ruší </w:t>
      </w:r>
      <w:r w:rsidR="00292A95">
        <w:rPr>
          <w:rFonts w:ascii="Arial" w:hAnsi="Arial" w:cs="Arial"/>
          <w:sz w:val="22"/>
          <w:szCs w:val="22"/>
        </w:rPr>
        <w:t>O</w:t>
      </w:r>
      <w:r w:rsidRPr="004165E7">
        <w:rPr>
          <w:rFonts w:ascii="Arial" w:hAnsi="Arial" w:cs="Arial"/>
          <w:sz w:val="22"/>
          <w:szCs w:val="22"/>
        </w:rPr>
        <w:t xml:space="preserve">becně závazná vyhláška č. </w:t>
      </w:r>
      <w:r w:rsidR="003A6566" w:rsidRPr="004165E7">
        <w:rPr>
          <w:rFonts w:ascii="Arial" w:hAnsi="Arial" w:cs="Arial"/>
          <w:sz w:val="22"/>
          <w:szCs w:val="22"/>
        </w:rPr>
        <w:t>2/2011</w:t>
      </w:r>
      <w:r w:rsidRPr="004165E7">
        <w:rPr>
          <w:rFonts w:ascii="Arial" w:hAnsi="Arial" w:cs="Arial"/>
          <w:sz w:val="22"/>
          <w:szCs w:val="22"/>
        </w:rPr>
        <w:t xml:space="preserve"> </w:t>
      </w:r>
      <w:r w:rsidR="00292A95">
        <w:rPr>
          <w:rFonts w:ascii="Arial" w:hAnsi="Arial" w:cs="Arial"/>
          <w:sz w:val="22"/>
          <w:szCs w:val="22"/>
        </w:rPr>
        <w:t xml:space="preserve">Požární řád města Veselí nad Moravou </w:t>
      </w:r>
      <w:r w:rsidRPr="004165E7">
        <w:rPr>
          <w:rFonts w:ascii="Arial" w:hAnsi="Arial" w:cs="Arial"/>
          <w:sz w:val="22"/>
          <w:szCs w:val="22"/>
        </w:rPr>
        <w:t xml:space="preserve">ze dne </w:t>
      </w:r>
      <w:r w:rsidR="003A6566" w:rsidRPr="004165E7">
        <w:rPr>
          <w:rFonts w:ascii="Arial" w:hAnsi="Arial" w:cs="Arial"/>
          <w:sz w:val="22"/>
          <w:szCs w:val="22"/>
        </w:rPr>
        <w:t>13.</w:t>
      </w:r>
      <w:r w:rsidR="00292A95">
        <w:rPr>
          <w:rFonts w:ascii="Arial" w:hAnsi="Arial" w:cs="Arial"/>
          <w:sz w:val="22"/>
          <w:szCs w:val="22"/>
        </w:rPr>
        <w:t>0</w:t>
      </w:r>
      <w:r w:rsidR="003A6566" w:rsidRPr="004165E7">
        <w:rPr>
          <w:rFonts w:ascii="Arial" w:hAnsi="Arial" w:cs="Arial"/>
          <w:sz w:val="22"/>
          <w:szCs w:val="22"/>
        </w:rPr>
        <w:t>6.2011</w:t>
      </w:r>
      <w:r w:rsidR="00405498">
        <w:rPr>
          <w:rFonts w:ascii="Arial" w:hAnsi="Arial" w:cs="Arial"/>
          <w:sz w:val="22"/>
          <w:szCs w:val="22"/>
        </w:rPr>
        <w:t>.</w:t>
      </w:r>
    </w:p>
    <w:p w14:paraId="5FD022FC" w14:textId="77777777" w:rsidR="00CA4359" w:rsidRPr="004165E7" w:rsidRDefault="00CA4359" w:rsidP="00CA4359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EDAFD3B" w14:textId="77777777" w:rsidR="00CA4359" w:rsidRPr="004165E7" w:rsidRDefault="00CA4359" w:rsidP="00CA4359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4165E7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4231988D" w14:textId="77777777" w:rsidR="00CA4359" w:rsidRPr="004165E7" w:rsidRDefault="00CA4359" w:rsidP="00CA43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165E7">
        <w:rPr>
          <w:rFonts w:ascii="Arial" w:hAnsi="Arial" w:cs="Arial"/>
          <w:b/>
          <w:bCs/>
          <w:sz w:val="22"/>
          <w:szCs w:val="22"/>
        </w:rPr>
        <w:t>Účinnost</w:t>
      </w:r>
    </w:p>
    <w:p w14:paraId="03B62414" w14:textId="77777777" w:rsidR="00CA4359" w:rsidRPr="004165E7" w:rsidRDefault="00CA4359" w:rsidP="00CA43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92D859" w14:textId="77777777" w:rsidR="00CA4359" w:rsidRPr="004165E7" w:rsidRDefault="00CA4359" w:rsidP="00CA4359">
      <w:pPr>
        <w:jc w:val="both"/>
        <w:rPr>
          <w:rFonts w:ascii="Arial" w:hAnsi="Arial" w:cs="Arial"/>
          <w:sz w:val="22"/>
          <w:szCs w:val="22"/>
        </w:rPr>
      </w:pPr>
      <w:r w:rsidRPr="004165E7">
        <w:rPr>
          <w:rFonts w:ascii="Arial" w:hAnsi="Arial" w:cs="Arial"/>
          <w:sz w:val="22"/>
          <w:szCs w:val="22"/>
        </w:rPr>
        <w:t xml:space="preserve">Tato vyhláška nabývá účinnosti </w:t>
      </w:r>
      <w:r w:rsidR="00D97D91">
        <w:rPr>
          <w:rFonts w:ascii="Arial" w:hAnsi="Arial" w:cs="Arial"/>
          <w:sz w:val="22"/>
          <w:szCs w:val="22"/>
        </w:rPr>
        <w:t>1. ledna 2024.</w:t>
      </w:r>
    </w:p>
    <w:p w14:paraId="0582BA4F" w14:textId="77777777" w:rsidR="00CA4359" w:rsidRPr="004165E7" w:rsidRDefault="00CA4359" w:rsidP="00CA435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21270" w14:textId="77777777" w:rsidR="003A6566" w:rsidRDefault="003A6566" w:rsidP="003A6566">
      <w:pPr>
        <w:rPr>
          <w:rFonts w:ascii="Arial" w:hAnsi="Arial" w:cs="Arial"/>
          <w:sz w:val="22"/>
          <w:szCs w:val="22"/>
        </w:rPr>
      </w:pPr>
    </w:p>
    <w:p w14:paraId="32FA0CD5" w14:textId="77777777" w:rsidR="00D97D91" w:rsidRPr="004165E7" w:rsidRDefault="00D97D91" w:rsidP="003A6566">
      <w:pPr>
        <w:rPr>
          <w:rFonts w:ascii="Arial" w:hAnsi="Arial" w:cs="Arial"/>
          <w:sz w:val="22"/>
          <w:szCs w:val="22"/>
        </w:rPr>
      </w:pPr>
    </w:p>
    <w:p w14:paraId="3DCB1F6C" w14:textId="77777777" w:rsidR="003A6566" w:rsidRPr="004165E7" w:rsidRDefault="003A6566" w:rsidP="003A6566">
      <w:pPr>
        <w:rPr>
          <w:rFonts w:ascii="Arial" w:hAnsi="Arial" w:cs="Arial"/>
          <w:sz w:val="22"/>
          <w:szCs w:val="22"/>
        </w:rPr>
      </w:pPr>
    </w:p>
    <w:p w14:paraId="34814D20" w14:textId="77777777" w:rsidR="003A6566" w:rsidRPr="004165E7" w:rsidRDefault="003A6566" w:rsidP="003A6566">
      <w:pPr>
        <w:pStyle w:val="Zkladntext"/>
        <w:tabs>
          <w:tab w:val="left" w:pos="144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14:paraId="5F7884C3" w14:textId="77777777" w:rsidR="00D97D91" w:rsidRDefault="00D97D91" w:rsidP="003A6566">
      <w:pPr>
        <w:pStyle w:val="Zkladntext"/>
        <w:tabs>
          <w:tab w:val="center" w:pos="2268"/>
          <w:tab w:val="center" w:pos="7371"/>
        </w:tabs>
        <w:spacing w:after="60"/>
        <w:rPr>
          <w:rFonts w:ascii="Arial" w:hAnsi="Arial" w:cs="Arial"/>
          <w:sz w:val="22"/>
          <w:szCs w:val="22"/>
        </w:rPr>
      </w:pPr>
    </w:p>
    <w:p w14:paraId="2D8A1943" w14:textId="77777777" w:rsidR="003A6566" w:rsidRPr="004165E7" w:rsidRDefault="003A6566" w:rsidP="003A6566">
      <w:pPr>
        <w:pStyle w:val="Zkladntext"/>
        <w:tabs>
          <w:tab w:val="center" w:pos="2268"/>
          <w:tab w:val="center" w:pos="7371"/>
        </w:tabs>
        <w:spacing w:after="60"/>
        <w:rPr>
          <w:rFonts w:ascii="Arial" w:hAnsi="Arial" w:cs="Arial"/>
          <w:sz w:val="22"/>
          <w:szCs w:val="22"/>
        </w:rPr>
      </w:pPr>
      <w:r w:rsidRPr="004165E7">
        <w:rPr>
          <w:rFonts w:ascii="Arial" w:hAnsi="Arial" w:cs="Arial"/>
          <w:sz w:val="22"/>
          <w:szCs w:val="22"/>
        </w:rPr>
        <w:t>JUDr. PhDr. Petr Kolář, Ph.D.</w:t>
      </w:r>
      <w:r w:rsidR="00D97D91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Pr="004165E7">
        <w:rPr>
          <w:rFonts w:ascii="Arial" w:hAnsi="Arial" w:cs="Arial"/>
          <w:sz w:val="22"/>
          <w:szCs w:val="22"/>
        </w:rPr>
        <w:t>Tomáš Nekarda</w:t>
      </w:r>
    </w:p>
    <w:p w14:paraId="25F7F2D0" w14:textId="77777777" w:rsidR="003A6566" w:rsidRPr="004165E7" w:rsidRDefault="00D97D91" w:rsidP="003A6566">
      <w:pPr>
        <w:pStyle w:val="Zkladntext"/>
        <w:tabs>
          <w:tab w:val="center" w:pos="2268"/>
          <w:tab w:val="center" w:pos="7371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3A6566" w:rsidRPr="004165E7">
        <w:rPr>
          <w:rFonts w:ascii="Arial" w:hAnsi="Arial" w:cs="Arial"/>
          <w:sz w:val="22"/>
          <w:szCs w:val="22"/>
        </w:rPr>
        <w:t>starosta</w:t>
      </w:r>
      <w:r w:rsidR="003A6566" w:rsidRPr="004165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3A6566" w:rsidRPr="004165E7">
        <w:rPr>
          <w:rFonts w:ascii="Arial" w:hAnsi="Arial" w:cs="Arial"/>
          <w:sz w:val="22"/>
          <w:szCs w:val="22"/>
        </w:rPr>
        <w:t>1. místostarosta</w:t>
      </w:r>
    </w:p>
    <w:p w14:paraId="342AD660" w14:textId="77777777" w:rsidR="003A6566" w:rsidRPr="00E25687" w:rsidRDefault="003A6566" w:rsidP="003A6566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14:paraId="6A6EFF48" w14:textId="77777777" w:rsidR="00CA4359" w:rsidRDefault="00CA4359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F446844" w14:textId="77777777" w:rsidR="003A6566" w:rsidRDefault="003A6566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E60BCE3" w14:textId="77777777" w:rsidR="004165E7" w:rsidRDefault="004165E7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03B358C" w14:textId="77777777" w:rsidR="004165E7" w:rsidRDefault="004165E7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A81F09D" w14:textId="77777777" w:rsidR="004165E7" w:rsidRDefault="004165E7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5F865B8" w14:textId="77777777" w:rsidR="004165E7" w:rsidRDefault="004165E7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562FD8A" w14:textId="77777777" w:rsidR="004165E7" w:rsidRDefault="004165E7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1A56BBA" w14:textId="77777777" w:rsidR="004165E7" w:rsidRDefault="004165E7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2229B2F" w14:textId="77777777" w:rsidR="004165E7" w:rsidRDefault="004165E7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4A82109" w14:textId="77777777" w:rsidR="004165E7" w:rsidRDefault="004165E7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1080A45" w14:textId="77777777" w:rsidR="004165E7" w:rsidRDefault="004165E7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C7ED528" w14:textId="77777777" w:rsidR="004165E7" w:rsidRDefault="004165E7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8C41C12" w14:textId="77777777" w:rsidR="00D97D91" w:rsidRDefault="00D97D91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675D5C1" w14:textId="77777777" w:rsidR="00D97D91" w:rsidRDefault="00D97D91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196004A" w14:textId="77777777" w:rsidR="00D97D91" w:rsidRDefault="00D97D91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295F30C" w14:textId="77777777" w:rsidR="004165E7" w:rsidRDefault="004165E7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D99D6DF" w14:textId="77777777" w:rsidR="004165E7" w:rsidRDefault="004165E7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1D4F5BD" w14:textId="77777777" w:rsidR="004165E7" w:rsidRDefault="004165E7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58CF736" w14:textId="77777777" w:rsidR="00CB5DE3" w:rsidRDefault="00CB5DE3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1473BAE" w14:textId="77777777" w:rsidR="00CB5DE3" w:rsidRDefault="00CB5DE3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CAC2716" w14:textId="77777777" w:rsidR="00CB5DE3" w:rsidRDefault="00CB5DE3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1E42D7F" w14:textId="77777777" w:rsidR="004165E7" w:rsidRDefault="004165E7" w:rsidP="00CA435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9B2592C" w14:textId="77777777" w:rsidR="00CA4359" w:rsidRDefault="00CA4359" w:rsidP="00CA4359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1 k obecně závazné vyhlášc</w:t>
      </w:r>
      <w:r w:rsidR="003A6566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A13C686" w14:textId="77777777" w:rsidR="003A6566" w:rsidRPr="0083588A" w:rsidRDefault="00CA4359" w:rsidP="003A65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jednotek požární ochrany z požárního poplachového plánu </w:t>
      </w:r>
      <w:r w:rsidR="003A6566">
        <w:rPr>
          <w:rFonts w:ascii="Arial" w:hAnsi="Arial" w:cs="Arial"/>
          <w:sz w:val="22"/>
          <w:szCs w:val="22"/>
        </w:rPr>
        <w:t xml:space="preserve">Jihomoravského </w:t>
      </w:r>
      <w:r>
        <w:rPr>
          <w:rFonts w:ascii="Arial" w:hAnsi="Arial" w:cs="Arial"/>
          <w:sz w:val="22"/>
          <w:szCs w:val="22"/>
        </w:rPr>
        <w:t>kraje.</w:t>
      </w:r>
      <w:r w:rsidR="003A6566" w:rsidRPr="003A65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B3DED7" w14:textId="77777777" w:rsidR="003A6566" w:rsidRPr="0083588A" w:rsidRDefault="003A6566" w:rsidP="003A6566">
      <w:pPr>
        <w:rPr>
          <w:rFonts w:ascii="Arial" w:hAnsi="Arial" w:cs="Arial"/>
          <w:sz w:val="22"/>
          <w:szCs w:val="22"/>
        </w:rPr>
      </w:pPr>
      <w:r w:rsidRPr="0083588A">
        <w:rPr>
          <w:rFonts w:ascii="Arial" w:hAnsi="Arial" w:cs="Arial"/>
          <w:sz w:val="22"/>
          <w:szCs w:val="22"/>
        </w:rPr>
        <w:t xml:space="preserve">   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596"/>
        <w:gridCol w:w="2320"/>
        <w:gridCol w:w="690"/>
        <w:gridCol w:w="2272"/>
        <w:gridCol w:w="753"/>
      </w:tblGrid>
      <w:tr w:rsidR="003A6566" w:rsidRPr="0083588A" w14:paraId="5F271FCD" w14:textId="77777777">
        <w:tc>
          <w:tcPr>
            <w:tcW w:w="249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C7FB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b/>
                <w:bCs/>
                <w:sz w:val="22"/>
                <w:szCs w:val="22"/>
              </w:rPr>
              <w:t>1.stupeň</w:t>
            </w:r>
          </w:p>
        </w:tc>
        <w:tc>
          <w:tcPr>
            <w:tcW w:w="59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B4E9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b/>
                <w:bCs/>
                <w:sz w:val="22"/>
                <w:szCs w:val="22"/>
              </w:rPr>
              <w:t>kat.</w:t>
            </w:r>
          </w:p>
        </w:tc>
        <w:tc>
          <w:tcPr>
            <w:tcW w:w="24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287B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b/>
                <w:bCs/>
                <w:sz w:val="22"/>
                <w:szCs w:val="22"/>
              </w:rPr>
              <w:t>2.stupeň</w:t>
            </w:r>
          </w:p>
        </w:tc>
        <w:tc>
          <w:tcPr>
            <w:tcW w:w="69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EEEB7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b/>
                <w:bCs/>
                <w:sz w:val="22"/>
                <w:szCs w:val="22"/>
              </w:rPr>
              <w:t>kat.</w:t>
            </w:r>
          </w:p>
        </w:tc>
        <w:tc>
          <w:tcPr>
            <w:tcW w:w="233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8E23B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b/>
                <w:bCs/>
                <w:sz w:val="22"/>
                <w:szCs w:val="22"/>
              </w:rPr>
              <w:t>3.stupeň</w:t>
            </w:r>
          </w:p>
        </w:tc>
        <w:tc>
          <w:tcPr>
            <w:tcW w:w="76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E618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b/>
                <w:bCs/>
                <w:sz w:val="22"/>
                <w:szCs w:val="22"/>
              </w:rPr>
              <w:t>kat.</w:t>
            </w:r>
          </w:p>
        </w:tc>
      </w:tr>
      <w:tr w:rsidR="003A6566" w:rsidRPr="0083588A" w14:paraId="3199B5CF" w14:textId="77777777">
        <w:tc>
          <w:tcPr>
            <w:tcW w:w="249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E9B0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sz w:val="22"/>
                <w:szCs w:val="22"/>
              </w:rPr>
              <w:t>PS Veselí nad Mor.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10C8F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9B19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 Hodonín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DD0F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24D29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Velká nad Vel.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E706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3A6566" w:rsidRPr="0083588A" w14:paraId="69902C50" w14:textId="77777777">
        <w:tc>
          <w:tcPr>
            <w:tcW w:w="249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9DDD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sz w:val="22"/>
                <w:szCs w:val="22"/>
              </w:rPr>
              <w:t>SDH Veselí nad Mor.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150D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sz w:val="22"/>
                <w:szCs w:val="22"/>
              </w:rPr>
              <w:t>II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97F8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Strážnice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F5DD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E0EC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Petrov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9C11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  <w:tr w:rsidR="003A6566" w:rsidRPr="0083588A" w14:paraId="0C41741E" w14:textId="77777777">
        <w:tc>
          <w:tcPr>
            <w:tcW w:w="249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E7BB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sz w:val="22"/>
                <w:szCs w:val="22"/>
              </w:rPr>
              <w:t>SDH Vnorovy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D5A3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ACDA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 Uherské Hradiště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9EA7A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54EDE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sz w:val="22"/>
                <w:szCs w:val="22"/>
              </w:rPr>
              <w:t xml:space="preserve">SDH </w:t>
            </w:r>
            <w:r>
              <w:rPr>
                <w:rFonts w:ascii="Arial" w:hAnsi="Arial" w:cs="Arial"/>
                <w:sz w:val="22"/>
                <w:szCs w:val="22"/>
              </w:rPr>
              <w:t>Vracov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F97DA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  <w:tr w:rsidR="003A6566" w:rsidRPr="0083588A" w14:paraId="11D8DC8A" w14:textId="77777777">
        <w:tc>
          <w:tcPr>
            <w:tcW w:w="249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6848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sz w:val="22"/>
                <w:szCs w:val="22"/>
              </w:rPr>
              <w:t xml:space="preserve">SDH </w:t>
            </w:r>
            <w:r>
              <w:rPr>
                <w:rFonts w:ascii="Arial" w:hAnsi="Arial" w:cs="Arial"/>
                <w:sz w:val="22"/>
                <w:szCs w:val="22"/>
              </w:rPr>
              <w:t>Uherský Ostroh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D73A2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A1A1E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Kunovice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8CBF0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8444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Lipov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E284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  <w:tr w:rsidR="003A6566" w:rsidRPr="0083588A" w14:paraId="3CED6974" w14:textId="77777777">
        <w:tc>
          <w:tcPr>
            <w:tcW w:w="249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153E7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A07B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5672C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Hroznová Lhota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F0AF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sz w:val="22"/>
                <w:szCs w:val="22"/>
              </w:rPr>
              <w:t>II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1A0D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Nedakonice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5291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3A6566" w:rsidRPr="0083588A" w14:paraId="49990929" w14:textId="77777777">
        <w:tc>
          <w:tcPr>
            <w:tcW w:w="249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6CD1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7A6B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F5BAC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Bzenec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B88B" w14:textId="77777777" w:rsidR="003A6566" w:rsidRPr="0083588A" w:rsidRDefault="003A6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64EB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5C98" w14:textId="77777777" w:rsidR="003A6566" w:rsidRPr="0083588A" w:rsidRDefault="003A6566">
            <w:pPr>
              <w:rPr>
                <w:rFonts w:ascii="Arial" w:hAnsi="Arial" w:cs="Arial"/>
                <w:sz w:val="22"/>
                <w:szCs w:val="22"/>
              </w:rPr>
            </w:pPr>
            <w:r w:rsidRPr="008358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F0150D9" w14:textId="77777777" w:rsidR="00CA4359" w:rsidRDefault="00CA4359" w:rsidP="00CA435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0875E56" w14:textId="77777777" w:rsidR="00CA4359" w:rsidRDefault="00CA4359" w:rsidP="00CA4359">
      <w:pPr>
        <w:spacing w:after="120"/>
        <w:rPr>
          <w:rFonts w:ascii="Arial" w:hAnsi="Arial" w:cs="Arial"/>
          <w:sz w:val="22"/>
          <w:szCs w:val="22"/>
        </w:rPr>
      </w:pPr>
    </w:p>
    <w:p w14:paraId="243AEA5A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033D41C3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601078C1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72F576AE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4DD6D7A3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461B6DBE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254DF096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3A1366CF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155BF582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03E63BB2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328CC95F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5E1613B5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0FFEEA90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417947B1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64C01FAD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398C098A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4C56B6DE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35B24448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12F24BA3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744C58A5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2FF1A721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64A57A1F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3B4AEEFF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44BF9084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0417F6AB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265EA203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177A2728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238ACA7B" w14:textId="77777777" w:rsidR="003D4114" w:rsidRDefault="003D4114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79E4E8B1" w14:textId="77777777" w:rsidR="003D4114" w:rsidRDefault="003D4114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6FE01169" w14:textId="198762C5" w:rsidR="00CA4359" w:rsidRDefault="00CA4359" w:rsidP="00CA4359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0208DEDC" w14:textId="77777777" w:rsidR="00CA4359" w:rsidRDefault="00CA4359" w:rsidP="00CA435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Požární technika a věcné prostředky požární ochrany JSDH </w:t>
      </w:r>
      <w:r w:rsidR="008335E1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>.</w:t>
      </w:r>
    </w:p>
    <w:p w14:paraId="295A5F30" w14:textId="77777777" w:rsidR="004A4EAE" w:rsidRDefault="00BE6C2B" w:rsidP="00CA435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JSDH města je zařazena do kategorie JPO III/1.</w:t>
      </w:r>
    </w:p>
    <w:p w14:paraId="0B026FF0" w14:textId="77777777" w:rsidR="00BE6C2B" w:rsidRDefault="00BE6C2B" w:rsidP="00CA435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Její minimální složení je: velitel jednotky, 2 velitelé družstva, 4 strojníci, 5 hasičů. </w:t>
      </w:r>
    </w:p>
    <w:p w14:paraId="778CF6D7" w14:textId="77777777" w:rsidR="00BE6C2B" w:rsidRDefault="00BE6C2B" w:rsidP="00CA435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JSDH disponuje následujícím vybavením: CAS 24/2500/</w:t>
      </w:r>
      <w:proofErr w:type="gramStart"/>
      <w:r>
        <w:rPr>
          <w:rFonts w:ascii="Arial" w:hAnsi="Arial" w:cs="Arial"/>
          <w:sz w:val="22"/>
          <w:szCs w:val="22"/>
        </w:rPr>
        <w:t>800-M1R</w:t>
      </w:r>
      <w:proofErr w:type="gramEnd"/>
      <w:r>
        <w:rPr>
          <w:rFonts w:ascii="Arial" w:hAnsi="Arial" w:cs="Arial"/>
          <w:sz w:val="22"/>
          <w:szCs w:val="22"/>
        </w:rPr>
        <w:t xml:space="preserve">; DA – L1Z </w:t>
      </w:r>
    </w:p>
    <w:p w14:paraId="75E6A032" w14:textId="77777777" w:rsidR="00CA4359" w:rsidRDefault="00CA4359" w:rsidP="00CA435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B9C9560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311B5D6A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01DB87AC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5DF094FE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7190C75D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5A3D2BA0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77BF883E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09DA9AAD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226CA4E8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3CFF2BC0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243E4BEE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04F3A183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1187CCF9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21CF30A5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2489E8A9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59AF5025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35A2707C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33C2251B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3A165167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053DB909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2BF02EDD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3842AEA6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7132F264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4A89C93C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22F9D3A6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65393A67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5F827CF9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2C014A74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4892107E" w14:textId="77777777" w:rsidR="00D97D91" w:rsidRDefault="00D97D91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268F8F23" w14:textId="77777777" w:rsidR="00D97D91" w:rsidRDefault="00D97D91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6C72F1A0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10AC8502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45775732" w14:textId="77777777" w:rsidR="004165E7" w:rsidRDefault="004165E7" w:rsidP="00CA4359">
      <w:pPr>
        <w:spacing w:after="120"/>
        <w:rPr>
          <w:rFonts w:ascii="Arial" w:hAnsi="Arial" w:cs="Arial"/>
          <w:b/>
          <w:sz w:val="22"/>
          <w:szCs w:val="22"/>
        </w:rPr>
      </w:pPr>
    </w:p>
    <w:p w14:paraId="0E58FF38" w14:textId="77777777" w:rsidR="00CA4359" w:rsidRDefault="00CA4359" w:rsidP="00CA4359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3 k obecně závazné vyhlášce</w:t>
      </w:r>
      <w:r w:rsidR="003A6566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0743C9F5" w14:textId="77777777" w:rsidR="00CA4359" w:rsidRDefault="00CA4359" w:rsidP="004E3ECB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Přehled zdrojů </w:t>
      </w:r>
      <w:r w:rsidR="004A4EAE">
        <w:rPr>
          <w:rFonts w:ascii="Arial" w:hAnsi="Arial" w:cs="Arial"/>
          <w:sz w:val="22"/>
          <w:szCs w:val="22"/>
        </w:rPr>
        <w:t xml:space="preserve">hasební </w:t>
      </w:r>
      <w:r>
        <w:rPr>
          <w:rFonts w:ascii="Arial" w:hAnsi="Arial" w:cs="Arial"/>
          <w:sz w:val="22"/>
          <w:szCs w:val="22"/>
        </w:rPr>
        <w:t>vody</w:t>
      </w:r>
      <w:r w:rsidR="00A8318F">
        <w:rPr>
          <w:rFonts w:ascii="Arial" w:hAnsi="Arial" w:cs="Arial"/>
          <w:sz w:val="22"/>
          <w:szCs w:val="22"/>
        </w:rPr>
        <w:t xml:space="preserve"> – hydranty </w:t>
      </w:r>
      <w:r w:rsidR="00D97D9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4A4EAE">
        <w:rPr>
          <w:rFonts w:ascii="Arial" w:hAnsi="Arial" w:cs="Arial"/>
          <w:sz w:val="22"/>
          <w:szCs w:val="22"/>
        </w:rPr>
        <w:t xml:space="preserve">viz. grafická příloha </w:t>
      </w:r>
    </w:p>
    <w:p w14:paraId="4EA781D6" w14:textId="4BADCC3D" w:rsidR="004165E7" w:rsidRDefault="004E3ECB" w:rsidP="004165E7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1ED259A" wp14:editId="3EE754D2">
            <wp:extent cx="5324475" cy="75914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CD3AD" w14:textId="77777777" w:rsidR="004A4EAE" w:rsidRPr="004A4EAE" w:rsidRDefault="004A4EAE" w:rsidP="004E3EC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A4EAE">
        <w:rPr>
          <w:rFonts w:ascii="Arial" w:hAnsi="Arial" w:cs="Arial"/>
          <w:sz w:val="22"/>
          <w:szCs w:val="22"/>
        </w:rPr>
        <w:t>Řeka Morava s odběrnými místy</w:t>
      </w:r>
    </w:p>
    <w:p w14:paraId="51C13AA9" w14:textId="77777777" w:rsidR="004A4EAE" w:rsidRDefault="004A4EAE" w:rsidP="004A4EA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Veselí nad Moravou, </w:t>
      </w:r>
      <w:proofErr w:type="spellStart"/>
      <w:r>
        <w:rPr>
          <w:rFonts w:ascii="Arial" w:hAnsi="Arial" w:cs="Arial"/>
          <w:sz w:val="22"/>
          <w:szCs w:val="22"/>
        </w:rPr>
        <w:t>Zbrodek</w:t>
      </w:r>
      <w:proofErr w:type="spellEnd"/>
    </w:p>
    <w:p w14:paraId="7CF442AD" w14:textId="77777777" w:rsidR="004A4EAE" w:rsidRPr="0083588A" w:rsidRDefault="004A4EAE" w:rsidP="004A4EA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Veselí nad Moravou, Břehy</w:t>
      </w:r>
    </w:p>
    <w:p w14:paraId="41AEEC85" w14:textId="77777777" w:rsidR="00CA4359" w:rsidRDefault="004A4EAE" w:rsidP="004165E7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Veselí nad Moravou, </w:t>
      </w:r>
      <w:r w:rsidRPr="0083588A">
        <w:rPr>
          <w:rFonts w:ascii="Arial" w:hAnsi="Arial" w:cs="Arial"/>
          <w:sz w:val="22"/>
          <w:szCs w:val="22"/>
        </w:rPr>
        <w:t xml:space="preserve">Baťův kanál </w:t>
      </w:r>
      <w:r>
        <w:rPr>
          <w:rFonts w:ascii="Arial" w:hAnsi="Arial" w:cs="Arial"/>
          <w:sz w:val="22"/>
          <w:szCs w:val="22"/>
        </w:rPr>
        <w:t xml:space="preserve">– přístaviště </w:t>
      </w:r>
      <w:r w:rsidRPr="0083588A">
        <w:rPr>
          <w:rFonts w:ascii="Arial" w:hAnsi="Arial" w:cs="Arial"/>
          <w:sz w:val="22"/>
          <w:szCs w:val="22"/>
        </w:rPr>
        <w:t xml:space="preserve">   </w:t>
      </w:r>
    </w:p>
    <w:sectPr w:rsidR="00CA4359" w:rsidSect="00D97D91">
      <w:footerReference w:type="default" r:id="rId9"/>
      <w:footerReference w:type="first" r:id="rId10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9432" w14:textId="77777777" w:rsidR="0082701E" w:rsidRDefault="0082701E" w:rsidP="00885EDA">
      <w:r>
        <w:separator/>
      </w:r>
    </w:p>
  </w:endnote>
  <w:endnote w:type="continuationSeparator" w:id="0">
    <w:p w14:paraId="39CC18A8" w14:textId="77777777" w:rsidR="0082701E" w:rsidRDefault="0082701E" w:rsidP="0088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2177" w14:textId="77777777" w:rsidR="00885EDA" w:rsidRPr="00885EDA" w:rsidRDefault="00885EDA">
    <w:pPr>
      <w:pStyle w:val="Zpat"/>
      <w:jc w:val="center"/>
      <w:rPr>
        <w:rFonts w:ascii="Arial" w:hAnsi="Arial" w:cs="Arial"/>
        <w:sz w:val="20"/>
        <w:szCs w:val="20"/>
      </w:rPr>
    </w:pPr>
    <w:r w:rsidRPr="00885EDA">
      <w:rPr>
        <w:rFonts w:ascii="Arial" w:hAnsi="Arial" w:cs="Arial"/>
        <w:sz w:val="20"/>
        <w:szCs w:val="20"/>
      </w:rPr>
      <w:fldChar w:fldCharType="begin"/>
    </w:r>
    <w:r w:rsidRPr="00885EDA">
      <w:rPr>
        <w:rFonts w:ascii="Arial" w:hAnsi="Arial" w:cs="Arial"/>
        <w:sz w:val="20"/>
        <w:szCs w:val="20"/>
      </w:rPr>
      <w:instrText xml:space="preserve"> PAGE   \* MERGEFORMAT </w:instrText>
    </w:r>
    <w:r w:rsidRPr="00885ED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885EDA">
      <w:rPr>
        <w:rFonts w:ascii="Arial" w:hAnsi="Arial" w:cs="Arial"/>
        <w:sz w:val="20"/>
        <w:szCs w:val="20"/>
      </w:rPr>
      <w:fldChar w:fldCharType="end"/>
    </w:r>
  </w:p>
  <w:p w14:paraId="0B699AFD" w14:textId="77777777" w:rsidR="00885EDA" w:rsidRDefault="00885E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E2B39" w14:textId="6E63B538" w:rsidR="00C21CD6" w:rsidRPr="00C21CD6" w:rsidRDefault="00C21CD6">
    <w:pPr>
      <w:pStyle w:val="Zpat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</w:t>
    </w:r>
    <w:r w:rsidRPr="00C21CD6">
      <w:rPr>
        <w:rFonts w:ascii="Arial" w:hAnsi="Arial" w:cs="Arial"/>
        <w:sz w:val="20"/>
        <w:szCs w:val="20"/>
      </w:rPr>
      <w:fldChar w:fldCharType="begin"/>
    </w:r>
    <w:r w:rsidRPr="00C21CD6">
      <w:rPr>
        <w:rFonts w:ascii="Arial" w:hAnsi="Arial" w:cs="Arial"/>
        <w:sz w:val="20"/>
        <w:szCs w:val="20"/>
      </w:rPr>
      <w:instrText>PAGE   \* MERGEFORMAT</w:instrText>
    </w:r>
    <w:r w:rsidRPr="00C21CD6">
      <w:rPr>
        <w:rFonts w:ascii="Arial" w:hAnsi="Arial" w:cs="Arial"/>
        <w:sz w:val="20"/>
        <w:szCs w:val="20"/>
      </w:rPr>
      <w:fldChar w:fldCharType="separate"/>
    </w:r>
    <w:r w:rsidRPr="00C21CD6">
      <w:rPr>
        <w:rFonts w:ascii="Arial" w:hAnsi="Arial" w:cs="Arial"/>
        <w:sz w:val="20"/>
        <w:szCs w:val="20"/>
      </w:rPr>
      <w:t>1</w:t>
    </w:r>
    <w:r w:rsidRPr="00C21CD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C11A" w14:textId="77777777" w:rsidR="0082701E" w:rsidRDefault="0082701E" w:rsidP="00885EDA">
      <w:r>
        <w:separator/>
      </w:r>
    </w:p>
  </w:footnote>
  <w:footnote w:type="continuationSeparator" w:id="0">
    <w:p w14:paraId="231854FE" w14:textId="77777777" w:rsidR="0082701E" w:rsidRDefault="0082701E" w:rsidP="00885EDA">
      <w:r>
        <w:continuationSeparator/>
      </w:r>
    </w:p>
  </w:footnote>
  <w:footnote w:id="1">
    <w:p w14:paraId="588A39CB" w14:textId="77777777" w:rsidR="00CA4359" w:rsidRDefault="00CA4359" w:rsidP="00CA4359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  <w:color w:val="17365D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2">
    <w:p w14:paraId="49D81722" w14:textId="77777777" w:rsidR="00CA4359" w:rsidRDefault="00CA4359" w:rsidP="00CA4359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footnoteRef/>
      </w:r>
      <w:r>
        <w:rPr>
          <w:rFonts w:ascii="Arial" w:hAnsi="Arial"/>
        </w:rPr>
        <w:t xml:space="preserve"> nařízení </w:t>
      </w:r>
      <w:r w:rsidR="001C5653">
        <w:rPr>
          <w:rFonts w:ascii="Arial" w:hAnsi="Arial"/>
        </w:rPr>
        <w:t>Jihomoravského k</w:t>
      </w:r>
      <w:r>
        <w:rPr>
          <w:rFonts w:ascii="Arial" w:hAnsi="Arial"/>
        </w:rPr>
        <w:t xml:space="preserve">raje </w:t>
      </w:r>
      <w:r w:rsidR="001C5653">
        <w:rPr>
          <w:rFonts w:ascii="Arial" w:hAnsi="Arial"/>
        </w:rPr>
        <w:t>č. 16</w:t>
      </w:r>
      <w:r>
        <w:rPr>
          <w:rFonts w:ascii="Arial" w:hAnsi="Arial"/>
        </w:rPr>
        <w:t xml:space="preserve"> ze dne </w:t>
      </w:r>
      <w:r w:rsidR="001C5653">
        <w:rPr>
          <w:rFonts w:ascii="Arial" w:hAnsi="Arial"/>
        </w:rPr>
        <w:t>4.10.2012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E35F0"/>
    <w:multiLevelType w:val="hybridMultilevel"/>
    <w:tmpl w:val="744AB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0A9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C73C0"/>
    <w:multiLevelType w:val="hybridMultilevel"/>
    <w:tmpl w:val="B7444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36D63"/>
    <w:multiLevelType w:val="hybridMultilevel"/>
    <w:tmpl w:val="57862F7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630967">
    <w:abstractNumId w:val="0"/>
  </w:num>
  <w:num w:numId="2" w16cid:durableId="17080693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2115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20895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99078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0630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7879739">
    <w:abstractNumId w:val="2"/>
  </w:num>
  <w:num w:numId="8" w16cid:durableId="166319693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D7"/>
    <w:rsid w:val="0000366F"/>
    <w:rsid w:val="00006071"/>
    <w:rsid w:val="00017A99"/>
    <w:rsid w:val="00024F93"/>
    <w:rsid w:val="00026A11"/>
    <w:rsid w:val="00026CC7"/>
    <w:rsid w:val="00027DCB"/>
    <w:rsid w:val="00031270"/>
    <w:rsid w:val="00032EB2"/>
    <w:rsid w:val="00033728"/>
    <w:rsid w:val="00042A25"/>
    <w:rsid w:val="0005080C"/>
    <w:rsid w:val="00052F11"/>
    <w:rsid w:val="00053207"/>
    <w:rsid w:val="000543BA"/>
    <w:rsid w:val="000623F0"/>
    <w:rsid w:val="00064C55"/>
    <w:rsid w:val="00065FD3"/>
    <w:rsid w:val="00074FA1"/>
    <w:rsid w:val="00081275"/>
    <w:rsid w:val="0009025B"/>
    <w:rsid w:val="000A5976"/>
    <w:rsid w:val="000A643D"/>
    <w:rsid w:val="000B665A"/>
    <w:rsid w:val="000D1EC7"/>
    <w:rsid w:val="000D3DFD"/>
    <w:rsid w:val="000D4767"/>
    <w:rsid w:val="000D6DF1"/>
    <w:rsid w:val="000E0DE8"/>
    <w:rsid w:val="000E5709"/>
    <w:rsid w:val="001120B4"/>
    <w:rsid w:val="00116825"/>
    <w:rsid w:val="0011686B"/>
    <w:rsid w:val="00116C6A"/>
    <w:rsid w:val="00117555"/>
    <w:rsid w:val="001207BC"/>
    <w:rsid w:val="00121ABA"/>
    <w:rsid w:val="00123898"/>
    <w:rsid w:val="00136AC4"/>
    <w:rsid w:val="00143244"/>
    <w:rsid w:val="00143925"/>
    <w:rsid w:val="0014448A"/>
    <w:rsid w:val="00154711"/>
    <w:rsid w:val="00157723"/>
    <w:rsid w:val="00160035"/>
    <w:rsid w:val="00165138"/>
    <w:rsid w:val="0017052E"/>
    <w:rsid w:val="00180A1C"/>
    <w:rsid w:val="00181664"/>
    <w:rsid w:val="00183C40"/>
    <w:rsid w:val="00190FB1"/>
    <w:rsid w:val="001916C9"/>
    <w:rsid w:val="00194668"/>
    <w:rsid w:val="00196336"/>
    <w:rsid w:val="001A03EC"/>
    <w:rsid w:val="001A13DE"/>
    <w:rsid w:val="001A1544"/>
    <w:rsid w:val="001A30F2"/>
    <w:rsid w:val="001B725F"/>
    <w:rsid w:val="001C2D8C"/>
    <w:rsid w:val="001C5653"/>
    <w:rsid w:val="001E4F44"/>
    <w:rsid w:val="001F12DF"/>
    <w:rsid w:val="001F3C28"/>
    <w:rsid w:val="001F4329"/>
    <w:rsid w:val="001F7D2A"/>
    <w:rsid w:val="00202E4A"/>
    <w:rsid w:val="00213B99"/>
    <w:rsid w:val="00216EBD"/>
    <w:rsid w:val="00221E6C"/>
    <w:rsid w:val="002309FC"/>
    <w:rsid w:val="0023187B"/>
    <w:rsid w:val="00241CD6"/>
    <w:rsid w:val="00250FFA"/>
    <w:rsid w:val="00253264"/>
    <w:rsid w:val="0025536D"/>
    <w:rsid w:val="00255C93"/>
    <w:rsid w:val="0025752B"/>
    <w:rsid w:val="00264FBD"/>
    <w:rsid w:val="00277774"/>
    <w:rsid w:val="00292A95"/>
    <w:rsid w:val="00292C62"/>
    <w:rsid w:val="002B2C0E"/>
    <w:rsid w:val="002C3603"/>
    <w:rsid w:val="002C678C"/>
    <w:rsid w:val="002D3E76"/>
    <w:rsid w:val="002D4FD4"/>
    <w:rsid w:val="002E1ADC"/>
    <w:rsid w:val="002E28A1"/>
    <w:rsid w:val="002F1727"/>
    <w:rsid w:val="002F2CC3"/>
    <w:rsid w:val="002F4D9F"/>
    <w:rsid w:val="002F62AC"/>
    <w:rsid w:val="002F6D8F"/>
    <w:rsid w:val="002F7419"/>
    <w:rsid w:val="002F7BF4"/>
    <w:rsid w:val="00301985"/>
    <w:rsid w:val="00322B62"/>
    <w:rsid w:val="00332236"/>
    <w:rsid w:val="003322FD"/>
    <w:rsid w:val="0035688B"/>
    <w:rsid w:val="00361F28"/>
    <w:rsid w:val="0036276F"/>
    <w:rsid w:val="00372351"/>
    <w:rsid w:val="003764F0"/>
    <w:rsid w:val="003766A6"/>
    <w:rsid w:val="00384EF2"/>
    <w:rsid w:val="00392AE7"/>
    <w:rsid w:val="003949B6"/>
    <w:rsid w:val="003A6566"/>
    <w:rsid w:val="003A7F88"/>
    <w:rsid w:val="003B1A4A"/>
    <w:rsid w:val="003B408A"/>
    <w:rsid w:val="003B44F5"/>
    <w:rsid w:val="003B714D"/>
    <w:rsid w:val="003D4114"/>
    <w:rsid w:val="003E03C9"/>
    <w:rsid w:val="003E164E"/>
    <w:rsid w:val="003E23AE"/>
    <w:rsid w:val="003F7766"/>
    <w:rsid w:val="00401542"/>
    <w:rsid w:val="00405498"/>
    <w:rsid w:val="004165E7"/>
    <w:rsid w:val="004219F8"/>
    <w:rsid w:val="00422207"/>
    <w:rsid w:val="00423E69"/>
    <w:rsid w:val="00424DBA"/>
    <w:rsid w:val="00434113"/>
    <w:rsid w:val="00444172"/>
    <w:rsid w:val="004443B5"/>
    <w:rsid w:val="00445D67"/>
    <w:rsid w:val="00450751"/>
    <w:rsid w:val="00451DAB"/>
    <w:rsid w:val="00452752"/>
    <w:rsid w:val="00471CDB"/>
    <w:rsid w:val="00474601"/>
    <w:rsid w:val="00474A2D"/>
    <w:rsid w:val="00480C04"/>
    <w:rsid w:val="0048275E"/>
    <w:rsid w:val="00485334"/>
    <w:rsid w:val="004875E2"/>
    <w:rsid w:val="0049096F"/>
    <w:rsid w:val="00491549"/>
    <w:rsid w:val="0049228B"/>
    <w:rsid w:val="00496C00"/>
    <w:rsid w:val="004A2FF9"/>
    <w:rsid w:val="004A3329"/>
    <w:rsid w:val="004A4508"/>
    <w:rsid w:val="004A4EAE"/>
    <w:rsid w:val="004B6436"/>
    <w:rsid w:val="004D01CE"/>
    <w:rsid w:val="004E3ECB"/>
    <w:rsid w:val="004E42AF"/>
    <w:rsid w:val="004F297C"/>
    <w:rsid w:val="004F37AF"/>
    <w:rsid w:val="004F38E9"/>
    <w:rsid w:val="004F6D30"/>
    <w:rsid w:val="00510726"/>
    <w:rsid w:val="00514FAC"/>
    <w:rsid w:val="00516667"/>
    <w:rsid w:val="00524E34"/>
    <w:rsid w:val="005277C1"/>
    <w:rsid w:val="00537915"/>
    <w:rsid w:val="005412A8"/>
    <w:rsid w:val="00543A63"/>
    <w:rsid w:val="00545386"/>
    <w:rsid w:val="00550E59"/>
    <w:rsid w:val="0055300C"/>
    <w:rsid w:val="00553383"/>
    <w:rsid w:val="005650F7"/>
    <w:rsid w:val="005759AB"/>
    <w:rsid w:val="00576448"/>
    <w:rsid w:val="00595C1F"/>
    <w:rsid w:val="0059744A"/>
    <w:rsid w:val="005A6B00"/>
    <w:rsid w:val="005B204E"/>
    <w:rsid w:val="005C03CE"/>
    <w:rsid w:val="005C5B04"/>
    <w:rsid w:val="005E082A"/>
    <w:rsid w:val="005E2D24"/>
    <w:rsid w:val="005E4581"/>
    <w:rsid w:val="005F1B6B"/>
    <w:rsid w:val="005F2D47"/>
    <w:rsid w:val="005F36BF"/>
    <w:rsid w:val="005F60F7"/>
    <w:rsid w:val="00606C27"/>
    <w:rsid w:val="00610E58"/>
    <w:rsid w:val="006132C2"/>
    <w:rsid w:val="00614340"/>
    <w:rsid w:val="0061715F"/>
    <w:rsid w:val="006222CF"/>
    <w:rsid w:val="006273E8"/>
    <w:rsid w:val="00631B24"/>
    <w:rsid w:val="00633B94"/>
    <w:rsid w:val="00633DCF"/>
    <w:rsid w:val="00643422"/>
    <w:rsid w:val="0064649F"/>
    <w:rsid w:val="00667AA6"/>
    <w:rsid w:val="0067075C"/>
    <w:rsid w:val="00672E05"/>
    <w:rsid w:val="006753BD"/>
    <w:rsid w:val="0067751D"/>
    <w:rsid w:val="00683730"/>
    <w:rsid w:val="00690C34"/>
    <w:rsid w:val="00692528"/>
    <w:rsid w:val="0069296A"/>
    <w:rsid w:val="006A20A6"/>
    <w:rsid w:val="006A49CB"/>
    <w:rsid w:val="006A5D58"/>
    <w:rsid w:val="006A633D"/>
    <w:rsid w:val="006B0805"/>
    <w:rsid w:val="006B3CBE"/>
    <w:rsid w:val="006B74EE"/>
    <w:rsid w:val="006C173D"/>
    <w:rsid w:val="006C3C09"/>
    <w:rsid w:val="006C619F"/>
    <w:rsid w:val="006D1EED"/>
    <w:rsid w:val="006D48C8"/>
    <w:rsid w:val="006D4E69"/>
    <w:rsid w:val="006D513A"/>
    <w:rsid w:val="006D589D"/>
    <w:rsid w:val="006D68B7"/>
    <w:rsid w:val="006E1E3B"/>
    <w:rsid w:val="006E798D"/>
    <w:rsid w:val="00710CBA"/>
    <w:rsid w:val="00713C2E"/>
    <w:rsid w:val="00725DAA"/>
    <w:rsid w:val="007302E5"/>
    <w:rsid w:val="0074794E"/>
    <w:rsid w:val="00761639"/>
    <w:rsid w:val="007639EC"/>
    <w:rsid w:val="00764596"/>
    <w:rsid w:val="00764CFE"/>
    <w:rsid w:val="00765A2D"/>
    <w:rsid w:val="00772959"/>
    <w:rsid w:val="00774857"/>
    <w:rsid w:val="00776135"/>
    <w:rsid w:val="0077619E"/>
    <w:rsid w:val="00780D3E"/>
    <w:rsid w:val="00792D28"/>
    <w:rsid w:val="00797AD4"/>
    <w:rsid w:val="007A1207"/>
    <w:rsid w:val="007B0588"/>
    <w:rsid w:val="007C53BD"/>
    <w:rsid w:val="007D59C0"/>
    <w:rsid w:val="007E1896"/>
    <w:rsid w:val="007E4FFE"/>
    <w:rsid w:val="007E666F"/>
    <w:rsid w:val="00803F3B"/>
    <w:rsid w:val="008131D1"/>
    <w:rsid w:val="00816B3F"/>
    <w:rsid w:val="00821D6F"/>
    <w:rsid w:val="008229A4"/>
    <w:rsid w:val="0082701E"/>
    <w:rsid w:val="008318BB"/>
    <w:rsid w:val="00831BA9"/>
    <w:rsid w:val="008335E1"/>
    <w:rsid w:val="00833C97"/>
    <w:rsid w:val="0083577E"/>
    <w:rsid w:val="008407C5"/>
    <w:rsid w:val="00842703"/>
    <w:rsid w:val="00844492"/>
    <w:rsid w:val="00845597"/>
    <w:rsid w:val="008458F8"/>
    <w:rsid w:val="00851AE8"/>
    <w:rsid w:val="0086573E"/>
    <w:rsid w:val="00866DAD"/>
    <w:rsid w:val="008671CA"/>
    <w:rsid w:val="00867D84"/>
    <w:rsid w:val="00874032"/>
    <w:rsid w:val="00877ACC"/>
    <w:rsid w:val="00885EDA"/>
    <w:rsid w:val="0088746B"/>
    <w:rsid w:val="00887C38"/>
    <w:rsid w:val="008A7FBD"/>
    <w:rsid w:val="008B37B8"/>
    <w:rsid w:val="008B76AD"/>
    <w:rsid w:val="008B7A76"/>
    <w:rsid w:val="008C0D8F"/>
    <w:rsid w:val="008E0394"/>
    <w:rsid w:val="008E2C83"/>
    <w:rsid w:val="008F2868"/>
    <w:rsid w:val="008F406C"/>
    <w:rsid w:val="00906D9E"/>
    <w:rsid w:val="00912010"/>
    <w:rsid w:val="009243A8"/>
    <w:rsid w:val="00935D23"/>
    <w:rsid w:val="00951AA3"/>
    <w:rsid w:val="009539CC"/>
    <w:rsid w:val="009573D1"/>
    <w:rsid w:val="00957F33"/>
    <w:rsid w:val="009621F2"/>
    <w:rsid w:val="00962E39"/>
    <w:rsid w:val="00971880"/>
    <w:rsid w:val="00980E4A"/>
    <w:rsid w:val="0099579D"/>
    <w:rsid w:val="00995E18"/>
    <w:rsid w:val="009A4EEB"/>
    <w:rsid w:val="009B08B0"/>
    <w:rsid w:val="009B37C8"/>
    <w:rsid w:val="009B3F87"/>
    <w:rsid w:val="009B41F3"/>
    <w:rsid w:val="009C6FF9"/>
    <w:rsid w:val="009D428C"/>
    <w:rsid w:val="009E161C"/>
    <w:rsid w:val="009E6C50"/>
    <w:rsid w:val="009F2844"/>
    <w:rsid w:val="00A01498"/>
    <w:rsid w:val="00A01FE5"/>
    <w:rsid w:val="00A02E8E"/>
    <w:rsid w:val="00A1011E"/>
    <w:rsid w:val="00A14085"/>
    <w:rsid w:val="00A20359"/>
    <w:rsid w:val="00A20864"/>
    <w:rsid w:val="00A230ED"/>
    <w:rsid w:val="00A275A0"/>
    <w:rsid w:val="00A30D97"/>
    <w:rsid w:val="00A3206F"/>
    <w:rsid w:val="00A3524A"/>
    <w:rsid w:val="00A44D94"/>
    <w:rsid w:val="00A60BAB"/>
    <w:rsid w:val="00A63563"/>
    <w:rsid w:val="00A64828"/>
    <w:rsid w:val="00A6662D"/>
    <w:rsid w:val="00A732A1"/>
    <w:rsid w:val="00A7423F"/>
    <w:rsid w:val="00A77F95"/>
    <w:rsid w:val="00A80043"/>
    <w:rsid w:val="00A8318F"/>
    <w:rsid w:val="00A9258F"/>
    <w:rsid w:val="00A9334C"/>
    <w:rsid w:val="00A948C8"/>
    <w:rsid w:val="00AA46C6"/>
    <w:rsid w:val="00AA64BC"/>
    <w:rsid w:val="00AA68DB"/>
    <w:rsid w:val="00AC2F70"/>
    <w:rsid w:val="00AC5E1A"/>
    <w:rsid w:val="00AC5FC6"/>
    <w:rsid w:val="00AD17D1"/>
    <w:rsid w:val="00AD7FBC"/>
    <w:rsid w:val="00AE34D7"/>
    <w:rsid w:val="00AF7A32"/>
    <w:rsid w:val="00B0472B"/>
    <w:rsid w:val="00B07114"/>
    <w:rsid w:val="00B10B48"/>
    <w:rsid w:val="00B1231A"/>
    <w:rsid w:val="00B12DD6"/>
    <w:rsid w:val="00B15B68"/>
    <w:rsid w:val="00B16790"/>
    <w:rsid w:val="00B240E4"/>
    <w:rsid w:val="00B264C3"/>
    <w:rsid w:val="00B37E6E"/>
    <w:rsid w:val="00B54BA3"/>
    <w:rsid w:val="00B55041"/>
    <w:rsid w:val="00B55B5A"/>
    <w:rsid w:val="00B57B7B"/>
    <w:rsid w:val="00B65CF9"/>
    <w:rsid w:val="00B750D0"/>
    <w:rsid w:val="00B760A1"/>
    <w:rsid w:val="00B87F8F"/>
    <w:rsid w:val="00B90071"/>
    <w:rsid w:val="00B923F0"/>
    <w:rsid w:val="00B938C4"/>
    <w:rsid w:val="00B968B1"/>
    <w:rsid w:val="00BA2E38"/>
    <w:rsid w:val="00BB1F15"/>
    <w:rsid w:val="00BB2E52"/>
    <w:rsid w:val="00BB3B81"/>
    <w:rsid w:val="00BC0ED8"/>
    <w:rsid w:val="00BC3E69"/>
    <w:rsid w:val="00BC7503"/>
    <w:rsid w:val="00BC7EC7"/>
    <w:rsid w:val="00BE675A"/>
    <w:rsid w:val="00BE6C2B"/>
    <w:rsid w:val="00BF6213"/>
    <w:rsid w:val="00BF6E0D"/>
    <w:rsid w:val="00C03FEC"/>
    <w:rsid w:val="00C15126"/>
    <w:rsid w:val="00C15C79"/>
    <w:rsid w:val="00C17381"/>
    <w:rsid w:val="00C21CD6"/>
    <w:rsid w:val="00C23C5F"/>
    <w:rsid w:val="00C277D0"/>
    <w:rsid w:val="00C40AA4"/>
    <w:rsid w:val="00C41224"/>
    <w:rsid w:val="00C41434"/>
    <w:rsid w:val="00C42736"/>
    <w:rsid w:val="00C42DEF"/>
    <w:rsid w:val="00C42E64"/>
    <w:rsid w:val="00C51442"/>
    <w:rsid w:val="00C534D4"/>
    <w:rsid w:val="00C61CB7"/>
    <w:rsid w:val="00C93785"/>
    <w:rsid w:val="00C976CF"/>
    <w:rsid w:val="00CA4359"/>
    <w:rsid w:val="00CA5C49"/>
    <w:rsid w:val="00CA6CC7"/>
    <w:rsid w:val="00CB5DE3"/>
    <w:rsid w:val="00CB67DD"/>
    <w:rsid w:val="00CD25B1"/>
    <w:rsid w:val="00CD4D82"/>
    <w:rsid w:val="00CE4D0A"/>
    <w:rsid w:val="00CF3FAF"/>
    <w:rsid w:val="00CF5356"/>
    <w:rsid w:val="00CF569F"/>
    <w:rsid w:val="00CF647D"/>
    <w:rsid w:val="00D01C14"/>
    <w:rsid w:val="00D04ABE"/>
    <w:rsid w:val="00D0761E"/>
    <w:rsid w:val="00D151BB"/>
    <w:rsid w:val="00D22529"/>
    <w:rsid w:val="00D24CC4"/>
    <w:rsid w:val="00D27488"/>
    <w:rsid w:val="00D3178B"/>
    <w:rsid w:val="00D33FFD"/>
    <w:rsid w:val="00D37F1A"/>
    <w:rsid w:val="00D40326"/>
    <w:rsid w:val="00D40F36"/>
    <w:rsid w:val="00D52095"/>
    <w:rsid w:val="00D53150"/>
    <w:rsid w:val="00D53B5C"/>
    <w:rsid w:val="00D67538"/>
    <w:rsid w:val="00D81CE9"/>
    <w:rsid w:val="00D96B66"/>
    <w:rsid w:val="00D97D91"/>
    <w:rsid w:val="00D97F0D"/>
    <w:rsid w:val="00DA0E62"/>
    <w:rsid w:val="00DA28BE"/>
    <w:rsid w:val="00DB0BE5"/>
    <w:rsid w:val="00DB141F"/>
    <w:rsid w:val="00DB2F6F"/>
    <w:rsid w:val="00DC39DE"/>
    <w:rsid w:val="00DC568C"/>
    <w:rsid w:val="00DD1961"/>
    <w:rsid w:val="00DD3C67"/>
    <w:rsid w:val="00DE2109"/>
    <w:rsid w:val="00DE4CBC"/>
    <w:rsid w:val="00DF3F3D"/>
    <w:rsid w:val="00DF4FCB"/>
    <w:rsid w:val="00E16833"/>
    <w:rsid w:val="00E16A8A"/>
    <w:rsid w:val="00E2144D"/>
    <w:rsid w:val="00E323F4"/>
    <w:rsid w:val="00E33B9A"/>
    <w:rsid w:val="00E43060"/>
    <w:rsid w:val="00E46E24"/>
    <w:rsid w:val="00E52E12"/>
    <w:rsid w:val="00E66450"/>
    <w:rsid w:val="00E66D1D"/>
    <w:rsid w:val="00E72EF1"/>
    <w:rsid w:val="00E815D0"/>
    <w:rsid w:val="00E824EB"/>
    <w:rsid w:val="00EB1AF4"/>
    <w:rsid w:val="00EB3725"/>
    <w:rsid w:val="00EB46EA"/>
    <w:rsid w:val="00EC1F3A"/>
    <w:rsid w:val="00EC2F0C"/>
    <w:rsid w:val="00ED6708"/>
    <w:rsid w:val="00EE33D0"/>
    <w:rsid w:val="00EE3EDB"/>
    <w:rsid w:val="00EE5210"/>
    <w:rsid w:val="00EE7AEB"/>
    <w:rsid w:val="00EF4A06"/>
    <w:rsid w:val="00EF4DB4"/>
    <w:rsid w:val="00F001B2"/>
    <w:rsid w:val="00F04D88"/>
    <w:rsid w:val="00F07AF4"/>
    <w:rsid w:val="00F135F6"/>
    <w:rsid w:val="00F16CB4"/>
    <w:rsid w:val="00F20E47"/>
    <w:rsid w:val="00F21640"/>
    <w:rsid w:val="00F27A34"/>
    <w:rsid w:val="00F320E2"/>
    <w:rsid w:val="00F377F1"/>
    <w:rsid w:val="00F417D5"/>
    <w:rsid w:val="00F422CF"/>
    <w:rsid w:val="00F54FB8"/>
    <w:rsid w:val="00F76B13"/>
    <w:rsid w:val="00F92FCA"/>
    <w:rsid w:val="00F97BC6"/>
    <w:rsid w:val="00F97D27"/>
    <w:rsid w:val="00FA02C2"/>
    <w:rsid w:val="00FB4D7E"/>
    <w:rsid w:val="00FB7B6B"/>
    <w:rsid w:val="00FC370E"/>
    <w:rsid w:val="00FD0B53"/>
    <w:rsid w:val="00FD2960"/>
    <w:rsid w:val="00FD7939"/>
    <w:rsid w:val="00FE28C8"/>
    <w:rsid w:val="00F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FADC8"/>
  <w15:chartTrackingRefBased/>
  <w15:docId w15:val="{E03B0822-7563-4E28-B1FE-B8050900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E34D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432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A43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9">
    <w:name w:val="heading 9"/>
    <w:basedOn w:val="Normln"/>
    <w:next w:val="Normln"/>
    <w:qFormat/>
    <w:rsid w:val="002777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643422"/>
    <w:pPr>
      <w:spacing w:before="120"/>
    </w:pPr>
    <w:rPr>
      <w:i/>
      <w:iCs/>
    </w:rPr>
  </w:style>
  <w:style w:type="character" w:customStyle="1" w:styleId="Zkladntext3Char">
    <w:name w:val="Základní text 3 Char"/>
    <w:link w:val="Zkladntext3"/>
    <w:semiHidden/>
    <w:locked/>
    <w:rsid w:val="00643422"/>
    <w:rPr>
      <w:i/>
      <w:iCs/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43422"/>
    <w:pPr>
      <w:ind w:left="708"/>
    </w:pPr>
  </w:style>
  <w:style w:type="paragraph" w:styleId="Zkladntext2">
    <w:name w:val="Body Text 2"/>
    <w:basedOn w:val="Normln"/>
    <w:link w:val="Zkladntext2Char"/>
    <w:rsid w:val="00A64828"/>
    <w:pPr>
      <w:spacing w:after="120" w:line="480" w:lineRule="auto"/>
    </w:pPr>
  </w:style>
  <w:style w:type="paragraph" w:styleId="Zkladntext">
    <w:name w:val="Body Text"/>
    <w:basedOn w:val="Normln"/>
    <w:link w:val="ZkladntextChar"/>
    <w:rsid w:val="00C277D0"/>
    <w:pPr>
      <w:spacing w:after="120"/>
    </w:pPr>
  </w:style>
  <w:style w:type="paragraph" w:styleId="Nzev">
    <w:name w:val="Title"/>
    <w:basedOn w:val="Normln"/>
    <w:link w:val="NzevChar"/>
    <w:qFormat/>
    <w:rsid w:val="00C277D0"/>
    <w:pPr>
      <w:spacing w:before="80"/>
      <w:jc w:val="center"/>
    </w:pPr>
    <w:rPr>
      <w:b/>
      <w:bCs/>
      <w:szCs w:val="20"/>
    </w:rPr>
  </w:style>
  <w:style w:type="character" w:customStyle="1" w:styleId="ZkladntextChar">
    <w:name w:val="Základní text Char"/>
    <w:link w:val="Zkladntext"/>
    <w:rsid w:val="00C277D0"/>
    <w:rPr>
      <w:sz w:val="24"/>
      <w:szCs w:val="24"/>
      <w:lang w:val="cs-CZ" w:eastAsia="cs-CZ" w:bidi="ar-SA"/>
    </w:rPr>
  </w:style>
  <w:style w:type="character" w:customStyle="1" w:styleId="NzevChar">
    <w:name w:val="Název Char"/>
    <w:link w:val="Nzev"/>
    <w:locked/>
    <w:rsid w:val="00C277D0"/>
    <w:rPr>
      <w:b/>
      <w:bCs/>
      <w:sz w:val="24"/>
      <w:lang w:val="cs-CZ" w:eastAsia="cs-CZ" w:bidi="ar-SA"/>
    </w:rPr>
  </w:style>
  <w:style w:type="table" w:styleId="Mkatabulky">
    <w:name w:val="Table Grid"/>
    <w:basedOn w:val="Normlntabulka"/>
    <w:rsid w:val="000B6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143244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character" w:customStyle="1" w:styleId="BodyText3Char2">
    <w:name w:val="Body Text 3 Char2"/>
    <w:semiHidden/>
    <w:locked/>
    <w:rsid w:val="00B07114"/>
    <w:rPr>
      <w:rFonts w:cs="Times New Roman"/>
      <w:i/>
      <w:iCs/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361F28"/>
    <w:rPr>
      <w:rFonts w:ascii="Tahoma" w:hAnsi="Tahoma" w:cs="Tahoma"/>
      <w:sz w:val="16"/>
      <w:szCs w:val="16"/>
    </w:rPr>
  </w:style>
  <w:style w:type="character" w:customStyle="1" w:styleId="CharChar10">
    <w:name w:val="Char Char10"/>
    <w:semiHidden/>
    <w:locked/>
    <w:rsid w:val="00FA02C2"/>
    <w:rPr>
      <w:i/>
      <w:iCs/>
      <w:sz w:val="24"/>
      <w:szCs w:val="24"/>
      <w:lang w:val="cs-CZ" w:eastAsia="cs-CZ" w:bidi="ar-SA"/>
    </w:rPr>
  </w:style>
  <w:style w:type="character" w:styleId="Hypertextovodkaz">
    <w:name w:val="Hyperlink"/>
    <w:rsid w:val="004F297C"/>
    <w:rPr>
      <w:color w:val="0000FF"/>
      <w:u w:val="single"/>
    </w:rPr>
  </w:style>
  <w:style w:type="character" w:customStyle="1" w:styleId="CharChar2">
    <w:name w:val="Char Char2"/>
    <w:semiHidden/>
    <w:locked/>
    <w:rsid w:val="00B240E4"/>
    <w:rPr>
      <w:i/>
      <w:iCs/>
      <w:sz w:val="24"/>
      <w:szCs w:val="24"/>
      <w:lang w:val="cs-CZ" w:eastAsia="cs-CZ" w:bidi="ar-SA"/>
    </w:rPr>
  </w:style>
  <w:style w:type="paragraph" w:customStyle="1" w:styleId="msolistparagraph0">
    <w:name w:val="msolistparagraph"/>
    <w:basedOn w:val="Normln"/>
    <w:rsid w:val="006B74EE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BodyText3Char">
    <w:name w:val="Body Text 3 Char"/>
    <w:semiHidden/>
    <w:locked/>
    <w:rsid w:val="00765A2D"/>
    <w:rPr>
      <w:rFonts w:ascii="Times New Roman" w:hAnsi="Times New Roman" w:cs="Times New Roman"/>
      <w:i/>
      <w:iCs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semiHidden/>
    <w:locked/>
    <w:rsid w:val="00765A2D"/>
    <w:rPr>
      <w:sz w:val="24"/>
      <w:szCs w:val="24"/>
      <w:lang w:val="cs-CZ" w:eastAsia="cs-CZ" w:bidi="ar-SA"/>
    </w:rPr>
  </w:style>
  <w:style w:type="paragraph" w:styleId="Normlnweb">
    <w:name w:val="Normal (Web)"/>
    <w:basedOn w:val="Normln"/>
    <w:uiPriority w:val="99"/>
    <w:rsid w:val="00A44D94"/>
    <w:pPr>
      <w:spacing w:before="100" w:beforeAutospacing="1" w:after="100" w:afterAutospacing="1"/>
    </w:pPr>
  </w:style>
  <w:style w:type="paragraph" w:customStyle="1" w:styleId="Zkladntext21">
    <w:name w:val="Základní text 21"/>
    <w:basedOn w:val="Normln"/>
    <w:rsid w:val="00033728"/>
    <w:pPr>
      <w:jc w:val="both"/>
    </w:pPr>
    <w:rPr>
      <w:szCs w:val="20"/>
    </w:rPr>
  </w:style>
  <w:style w:type="character" w:customStyle="1" w:styleId="CharChar7">
    <w:name w:val="Char Char7"/>
    <w:rsid w:val="00033728"/>
    <w:rPr>
      <w:sz w:val="24"/>
      <w:szCs w:val="24"/>
      <w:lang w:val="cs-CZ" w:eastAsia="cs-CZ" w:bidi="ar-SA"/>
    </w:rPr>
  </w:style>
  <w:style w:type="paragraph" w:customStyle="1" w:styleId="Odstavecseseznamem1">
    <w:name w:val="Odstavec se seznamem1"/>
    <w:basedOn w:val="Normln"/>
    <w:rsid w:val="00C15C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lalnk">
    <w:name w:val="Čísla článků"/>
    <w:basedOn w:val="Normln"/>
    <w:rsid w:val="00C15C79"/>
    <w:pPr>
      <w:keepNext/>
      <w:keepLines/>
      <w:spacing w:before="360" w:after="60"/>
      <w:jc w:val="center"/>
    </w:pPr>
    <w:rPr>
      <w:rFonts w:eastAsia="Calibri"/>
      <w:b/>
      <w:bCs/>
      <w:szCs w:val="20"/>
    </w:rPr>
  </w:style>
  <w:style w:type="paragraph" w:customStyle="1" w:styleId="Nzvylnk">
    <w:name w:val="Názvy článků"/>
    <w:basedOn w:val="slalnk"/>
    <w:rsid w:val="00C15C79"/>
    <w:pPr>
      <w:spacing w:before="60" w:after="160"/>
    </w:pPr>
  </w:style>
  <w:style w:type="paragraph" w:customStyle="1" w:styleId="NormlnIMP">
    <w:name w:val="Normální_IMP"/>
    <w:basedOn w:val="Normln"/>
    <w:rsid w:val="00C15C7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eastAsia="Calibri"/>
    </w:rPr>
  </w:style>
  <w:style w:type="character" w:customStyle="1" w:styleId="spelle">
    <w:name w:val="spelle"/>
    <w:basedOn w:val="Standardnpsmoodstavce"/>
    <w:rsid w:val="00C15C79"/>
  </w:style>
  <w:style w:type="paragraph" w:styleId="Bezmezer">
    <w:name w:val="No Spacing"/>
    <w:qFormat/>
    <w:rsid w:val="000A5976"/>
    <w:rPr>
      <w:rFonts w:ascii="Arial" w:eastAsia="Calibri" w:hAnsi="Arial"/>
      <w:sz w:val="22"/>
      <w:szCs w:val="22"/>
      <w:lang w:eastAsia="en-US"/>
    </w:rPr>
  </w:style>
  <w:style w:type="paragraph" w:customStyle="1" w:styleId="Bezmezer1">
    <w:name w:val="Bez mezer1"/>
    <w:rsid w:val="000A5976"/>
    <w:rPr>
      <w:rFonts w:ascii="Arial" w:hAnsi="Arial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88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85ED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85ED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5EDA"/>
    <w:rPr>
      <w:sz w:val="24"/>
      <w:szCs w:val="24"/>
    </w:rPr>
  </w:style>
  <w:style w:type="character" w:customStyle="1" w:styleId="Nadpis4Char">
    <w:name w:val="Nadpis 4 Char"/>
    <w:link w:val="Nadpis4"/>
    <w:semiHidden/>
    <w:rsid w:val="00CA4359"/>
    <w:rPr>
      <w:rFonts w:ascii="Calibri" w:eastAsia="Times New Roman" w:hAnsi="Calibri" w:cs="Times New Roman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unhideWhenUsed/>
    <w:rsid w:val="00CA4359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CA4359"/>
    <w:rPr>
      <w:noProof/>
    </w:rPr>
  </w:style>
  <w:style w:type="paragraph" w:customStyle="1" w:styleId="nzevzkona">
    <w:name w:val="název zákona"/>
    <w:basedOn w:val="Nzev"/>
    <w:uiPriority w:val="99"/>
    <w:semiHidden/>
    <w:rsid w:val="00CA4359"/>
    <w:pPr>
      <w:spacing w:before="240" w:after="60"/>
      <w:outlineLvl w:val="0"/>
    </w:pPr>
    <w:rPr>
      <w:rFonts w:ascii="Cambria" w:hAnsi="Cambria"/>
      <w:kern w:val="28"/>
      <w:sz w:val="32"/>
      <w:szCs w:val="32"/>
    </w:rPr>
  </w:style>
  <w:style w:type="paragraph" w:customStyle="1" w:styleId="Seznamoslovan">
    <w:name w:val="Seznam očíslovaný"/>
    <w:basedOn w:val="Zkladntext"/>
    <w:uiPriority w:val="99"/>
    <w:semiHidden/>
    <w:rsid w:val="00CA4359"/>
    <w:pPr>
      <w:widowControl w:val="0"/>
      <w:spacing w:after="113"/>
      <w:ind w:left="425" w:hanging="424"/>
      <w:jc w:val="both"/>
    </w:pPr>
    <w:rPr>
      <w:szCs w:val="20"/>
    </w:rPr>
  </w:style>
  <w:style w:type="character" w:styleId="Znakapoznpodarou">
    <w:name w:val="footnote reference"/>
    <w:unhideWhenUsed/>
    <w:rsid w:val="00CA43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783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III</vt:lpstr>
    </vt:vector>
  </TitlesOfParts>
  <Company>Město Veselí nad Moravou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Ing. Jaroslav Miklenda</dc:creator>
  <cp:keywords/>
  <cp:lastModifiedBy>Ondrůšová Ludmila</cp:lastModifiedBy>
  <cp:revision>7</cp:revision>
  <cp:lastPrinted>2023-12-15T09:41:00Z</cp:lastPrinted>
  <dcterms:created xsi:type="dcterms:W3CDTF">2023-12-14T13:04:00Z</dcterms:created>
  <dcterms:modified xsi:type="dcterms:W3CDTF">2023-12-15T09:46:00Z</dcterms:modified>
</cp:coreProperties>
</file>