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70" w:rsidRPr="00BA243F" w:rsidRDefault="00BA243F" w:rsidP="00BA243F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A243F">
        <w:rPr>
          <w:rFonts w:ascii="Arial" w:hAnsi="Arial" w:cs="Arial"/>
          <w:b/>
          <w:sz w:val="28"/>
          <w:szCs w:val="28"/>
        </w:rPr>
        <w:t>OBEC ŽLEBSKÉ CHVALOVICE</w:t>
      </w:r>
    </w:p>
    <w:p w:rsidR="00BA243F" w:rsidRPr="00BA243F" w:rsidRDefault="00BA243F" w:rsidP="00BA243F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A243F">
        <w:rPr>
          <w:rFonts w:ascii="Arial" w:hAnsi="Arial" w:cs="Arial"/>
          <w:b/>
          <w:sz w:val="28"/>
          <w:szCs w:val="28"/>
        </w:rPr>
        <w:t>Zastupitelstvo obce Žlebské Chvalovice</w:t>
      </w:r>
    </w:p>
    <w:p w:rsidR="00BA243F" w:rsidRDefault="00BA243F" w:rsidP="006F6B70">
      <w:pPr>
        <w:pStyle w:val="Header"/>
        <w:tabs>
          <w:tab w:val="clear" w:pos="4536"/>
          <w:tab w:val="clear" w:pos="9072"/>
        </w:tabs>
      </w:pPr>
    </w:p>
    <w:p w:rsidR="00BA243F" w:rsidRPr="002E0EAD" w:rsidRDefault="00BA243F" w:rsidP="006F6B70">
      <w:pPr>
        <w:pStyle w:val="Header"/>
        <w:tabs>
          <w:tab w:val="clear" w:pos="4536"/>
          <w:tab w:val="clear" w:pos="9072"/>
        </w:tabs>
      </w:pPr>
    </w:p>
    <w:p w:rsidR="00BA243F" w:rsidRDefault="006F6B70" w:rsidP="006F6B70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286D4B">
        <w:rPr>
          <w:rFonts w:ascii="Arial" w:hAnsi="Arial" w:cs="Arial"/>
          <w:b/>
          <w:sz w:val="28"/>
          <w:szCs w:val="28"/>
        </w:rPr>
        <w:t xml:space="preserve">č. 3/2022 </w:t>
      </w:r>
      <w:r w:rsidRPr="00657838">
        <w:rPr>
          <w:rFonts w:ascii="Arial" w:hAnsi="Arial" w:cs="Arial"/>
          <w:b/>
          <w:sz w:val="28"/>
          <w:szCs w:val="28"/>
        </w:rPr>
        <w:t>obce Žlebské Chvalovice</w:t>
      </w:r>
      <w:bookmarkStart w:id="0" w:name="_Hlk28284926"/>
    </w:p>
    <w:p w:rsidR="006F6B70" w:rsidRPr="00026371" w:rsidRDefault="006F6B70" w:rsidP="006F6B70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  <w:r w:rsidRPr="0002637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 </w:t>
      </w:r>
      <w:r w:rsidRPr="00026371">
        <w:rPr>
          <w:rFonts w:ascii="Arial" w:hAnsi="Arial" w:cs="Arial"/>
          <w:b/>
          <w:sz w:val="28"/>
          <w:szCs w:val="28"/>
        </w:rPr>
        <w:t xml:space="preserve">místním poplatku za </w:t>
      </w:r>
      <w:r w:rsidR="00EF5806">
        <w:rPr>
          <w:rFonts w:ascii="Arial" w:hAnsi="Arial" w:cs="Arial"/>
          <w:b/>
          <w:sz w:val="28"/>
          <w:szCs w:val="28"/>
        </w:rPr>
        <w:t>obecní systém odpadového hospodářství</w:t>
      </w:r>
    </w:p>
    <w:p w:rsidR="006F6B70" w:rsidRPr="002E0EAD" w:rsidRDefault="006F6B70" w:rsidP="006F6B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bookmarkEnd w:id="0"/>
    <w:p w:rsidR="006F6B70" w:rsidRPr="002E0EAD" w:rsidRDefault="006F6B70" w:rsidP="006F6B70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Žlebské Chvalovice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7129E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dne </w:t>
      </w:r>
      <w:r w:rsidR="00501311" w:rsidRPr="007129E4">
        <w:rPr>
          <w:rFonts w:ascii="Arial" w:hAnsi="Arial" w:cs="Arial"/>
          <w:b w:val="0"/>
          <w:color w:val="000000" w:themeColor="text1"/>
          <w:sz w:val="22"/>
          <w:szCs w:val="22"/>
        </w:rPr>
        <w:t>16</w:t>
      </w:r>
      <w:r w:rsidRPr="007129E4">
        <w:rPr>
          <w:rFonts w:ascii="Arial" w:hAnsi="Arial" w:cs="Arial"/>
          <w:b w:val="0"/>
          <w:color w:val="000000" w:themeColor="text1"/>
          <w:sz w:val="22"/>
          <w:szCs w:val="22"/>
        </w:rPr>
        <w:t>. prosince</w:t>
      </w:r>
      <w:r w:rsidRPr="009F5ABC">
        <w:rPr>
          <w:rFonts w:ascii="Arial" w:hAnsi="Arial" w:cs="Arial"/>
          <w:b w:val="0"/>
          <w:color w:val="FFFFFF" w:themeColor="background1"/>
          <w:sz w:val="22"/>
          <w:szCs w:val="22"/>
        </w:rPr>
        <w:t xml:space="preserve"> </w:t>
      </w:r>
      <w:r w:rsidRPr="007129E4">
        <w:rPr>
          <w:rFonts w:ascii="Arial" w:hAnsi="Arial" w:cs="Arial"/>
          <w:b w:val="0"/>
          <w:color w:val="000000" w:themeColor="text1"/>
          <w:sz w:val="22"/>
          <w:szCs w:val="22"/>
        </w:rPr>
        <w:t>20</w:t>
      </w:r>
      <w:r w:rsidR="00501311" w:rsidRPr="007129E4">
        <w:rPr>
          <w:rFonts w:ascii="Arial" w:hAnsi="Arial" w:cs="Arial"/>
          <w:b w:val="0"/>
          <w:color w:val="000000" w:themeColor="text1"/>
          <w:sz w:val="22"/>
          <w:szCs w:val="22"/>
        </w:rPr>
        <w:t>22</w:t>
      </w:r>
      <w:r w:rsidR="007129E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7129E4">
        <w:rPr>
          <w:rFonts w:ascii="Arial" w:hAnsi="Arial" w:cs="Arial"/>
          <w:b w:val="0"/>
          <w:color w:val="000000" w:themeColor="text1"/>
          <w:sz w:val="22"/>
          <w:szCs w:val="22"/>
        </w:rPr>
        <w:t>usnesením č.</w:t>
      </w:r>
      <w:r w:rsidR="007129E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72/2022 </w:t>
      </w:r>
      <w:r w:rsidRPr="007129E4">
        <w:rPr>
          <w:rFonts w:ascii="Arial" w:hAnsi="Arial" w:cs="Arial"/>
          <w:b w:val="0"/>
          <w:color w:val="000000" w:themeColor="text1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 2 písm. h) zákonač.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6F6B70" w:rsidRPr="002E0EAD" w:rsidRDefault="006F6B70" w:rsidP="006F6B7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6F6B70" w:rsidRPr="002E0EAD" w:rsidRDefault="006F6B70" w:rsidP="006F6B7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043D49" w:rsidRPr="002E0EAD" w:rsidRDefault="00043D49" w:rsidP="00043D49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5A3D">
        <w:rPr>
          <w:rFonts w:ascii="Arial" w:hAnsi="Arial" w:cs="Arial"/>
          <w:sz w:val="22"/>
          <w:szCs w:val="22"/>
        </w:rPr>
        <w:t>Obec Žlebské Chvalovice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6F6B70" w:rsidRPr="002E0EAD" w:rsidRDefault="006F6B70" w:rsidP="006F6B70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 w:rsidR="00BA243F">
        <w:rPr>
          <w:rFonts w:ascii="Arial" w:hAnsi="Arial" w:cs="Arial"/>
        </w:rPr>
        <w:t>O</w:t>
      </w:r>
      <w:r w:rsidRPr="002E0EAD">
        <w:rPr>
          <w:rFonts w:ascii="Arial" w:hAnsi="Arial" w:cs="Arial"/>
        </w:rPr>
        <w:t>becní úřad</w:t>
      </w:r>
      <w:r w:rsidR="00043D49">
        <w:rPr>
          <w:rFonts w:ascii="Arial" w:hAnsi="Arial" w:cs="Arial"/>
        </w:rPr>
        <w:t xml:space="preserve"> Žlebské Chvalovice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2"/>
      </w:r>
    </w:p>
    <w:p w:rsidR="006F6B70" w:rsidRPr="002E0EAD" w:rsidRDefault="006F6B70" w:rsidP="006F6B7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6F6B70" w:rsidRPr="002E0EAD" w:rsidRDefault="006F6B70" w:rsidP="006F6B7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50D96" w:rsidRPr="002E0EAD" w:rsidRDefault="00450D96" w:rsidP="00450D96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FootnoteReference"/>
          <w:rFonts w:ascii="Arial" w:hAnsi="Arial" w:cs="Arial"/>
        </w:rPr>
        <w:footnoteReference w:id="3"/>
      </w:r>
      <w:r w:rsidRPr="002E0EAD">
        <w:rPr>
          <w:rFonts w:ascii="Arial" w:hAnsi="Arial" w:cs="Arial"/>
        </w:rPr>
        <w:t>:</w:t>
      </w:r>
    </w:p>
    <w:p w:rsidR="00450D96" w:rsidRDefault="00450D96" w:rsidP="00450D9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FootnoteReference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450D96" w:rsidRDefault="00450D96" w:rsidP="00450D9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50D96" w:rsidRDefault="00450D96" w:rsidP="00450D96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5"/>
      </w:r>
    </w:p>
    <w:p w:rsidR="00450D96" w:rsidRDefault="00450D96" w:rsidP="00EF5806">
      <w:pPr>
        <w:spacing w:before="120" w:after="60" w:line="264" w:lineRule="auto"/>
        <w:jc w:val="both"/>
        <w:rPr>
          <w:rFonts w:ascii="Arial" w:hAnsi="Arial" w:cs="Arial"/>
        </w:rPr>
      </w:pPr>
    </w:p>
    <w:p w:rsidR="00450D96" w:rsidRPr="002E0EAD" w:rsidRDefault="00450D96" w:rsidP="00450D9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450D96" w:rsidRPr="002E0EAD" w:rsidRDefault="00450D96" w:rsidP="00450D96">
      <w:pPr>
        <w:pStyle w:val="Nzvylnk"/>
        <w:spacing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450D96" w:rsidRPr="00CD0C08" w:rsidRDefault="00450D96" w:rsidP="00450D96">
      <w:pPr>
        <w:pStyle w:val="slalnk"/>
        <w:spacing w:before="240" w:after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FootnoteReference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450D96" w:rsidRPr="002E0EAD" w:rsidRDefault="00450D96" w:rsidP="00450D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450D96" w:rsidRPr="003F03CB" w:rsidRDefault="00450D96" w:rsidP="00450D96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poplatku ohlášení nejpozději do</w:t>
      </w:r>
      <w:r>
        <w:rPr>
          <w:rFonts w:ascii="Arial" w:hAnsi="Arial" w:cs="Arial"/>
        </w:rPr>
        <w:t xml:space="preserve"> 15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:rsidR="00450D96" w:rsidRPr="00087ACD" w:rsidRDefault="00450D96" w:rsidP="00450D96">
      <w:pPr>
        <w:numPr>
          <w:ilvl w:val="0"/>
          <w:numId w:val="13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FootnoteReference"/>
          <w:rFonts w:ascii="Arial" w:hAnsi="Arial" w:cs="Arial"/>
        </w:rPr>
        <w:footnoteReference w:id="7"/>
      </w:r>
    </w:p>
    <w:p w:rsidR="00450D96" w:rsidRPr="00376155" w:rsidRDefault="00450D96" w:rsidP="00450D96">
      <w:pPr>
        <w:numPr>
          <w:ilvl w:val="1"/>
          <w:numId w:val="13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450D96" w:rsidRPr="00376155" w:rsidRDefault="00450D96" w:rsidP="00450D96">
      <w:pPr>
        <w:numPr>
          <w:ilvl w:val="1"/>
          <w:numId w:val="13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:rsidR="00450D96" w:rsidRPr="00087ACD" w:rsidRDefault="00450D96" w:rsidP="00450D96">
      <w:pPr>
        <w:numPr>
          <w:ilvl w:val="1"/>
          <w:numId w:val="13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:rsidR="00450D96" w:rsidRPr="002E0EAD" w:rsidRDefault="00450D96" w:rsidP="00450D96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FootnoteReference"/>
          <w:rFonts w:ascii="Arial" w:hAnsi="Arial" w:cs="Arial"/>
        </w:rPr>
        <w:footnoteReference w:id="8"/>
      </w:r>
    </w:p>
    <w:p w:rsidR="00450D96" w:rsidRPr="002E0EAD" w:rsidRDefault="00450D96" w:rsidP="00450D96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FootnoteReference"/>
          <w:rFonts w:ascii="Arial" w:hAnsi="Arial" w:cs="Arial"/>
        </w:rPr>
        <w:footnoteReference w:id="9"/>
      </w:r>
    </w:p>
    <w:p w:rsidR="00450D96" w:rsidRDefault="00450D96" w:rsidP="00450D96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</w:rPr>
        <w:footnoteReference w:id="10"/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450D96" w:rsidRPr="002E0EAD" w:rsidRDefault="00450D96" w:rsidP="00450D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450D96" w:rsidRPr="00EF5806" w:rsidRDefault="00450D96" w:rsidP="00450D9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</w:rPr>
      </w:pPr>
      <w:r w:rsidRPr="00EF5806">
        <w:rPr>
          <w:rFonts w:ascii="Arial" w:hAnsi="Arial" w:cs="Arial"/>
          <w:color w:val="000000" w:themeColor="text1"/>
          <w:u w:val="single"/>
        </w:rPr>
        <w:t>Saz</w:t>
      </w:r>
      <w:r w:rsidR="000E65F4">
        <w:rPr>
          <w:rFonts w:ascii="Arial" w:hAnsi="Arial" w:cs="Arial"/>
          <w:color w:val="000000" w:themeColor="text1"/>
          <w:u w:val="single"/>
        </w:rPr>
        <w:t>ba poplatku činí 7</w:t>
      </w:r>
      <w:r w:rsidRPr="00EF5806">
        <w:rPr>
          <w:rFonts w:ascii="Arial" w:hAnsi="Arial" w:cs="Arial"/>
          <w:color w:val="000000" w:themeColor="text1"/>
          <w:u w:val="single"/>
        </w:rPr>
        <w:t>00 Kč</w:t>
      </w:r>
      <w:r w:rsidRPr="00EF5806">
        <w:rPr>
          <w:rFonts w:ascii="Arial" w:hAnsi="Arial" w:cs="Arial"/>
          <w:color w:val="000000" w:themeColor="text1"/>
        </w:rPr>
        <w:t>.</w:t>
      </w:r>
    </w:p>
    <w:p w:rsidR="00450D96" w:rsidRPr="006A4A80" w:rsidRDefault="00450D96" w:rsidP="00450D9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FootnoteReference"/>
          <w:rFonts w:ascii="Arial" w:hAnsi="Arial" w:cs="Arial"/>
        </w:rPr>
        <w:footnoteReference w:id="11"/>
      </w:r>
    </w:p>
    <w:p w:rsidR="00450D96" w:rsidRPr="006A4A80" w:rsidRDefault="00450D96" w:rsidP="00450D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:rsidR="00450D96" w:rsidRPr="006A4A80" w:rsidRDefault="00450D96" w:rsidP="00450D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:rsidR="00450D96" w:rsidRPr="006A4A80" w:rsidRDefault="00450D96" w:rsidP="00450D9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FootnoteReference"/>
          <w:rFonts w:ascii="Arial" w:hAnsi="Arial" w:cs="Arial"/>
        </w:rPr>
        <w:footnoteReference w:id="12"/>
      </w:r>
    </w:p>
    <w:p w:rsidR="00450D96" w:rsidRPr="006A4A80" w:rsidRDefault="00450D96" w:rsidP="00450D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:rsidR="00450D96" w:rsidRPr="006A4A80" w:rsidRDefault="00450D96" w:rsidP="00450D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:rsidR="00450D96" w:rsidRDefault="00450D96" w:rsidP="00450D9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450D96" w:rsidRPr="00FE3EE0" w:rsidRDefault="00450D96" w:rsidP="00450D9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450D96" w:rsidRPr="002E0EAD" w:rsidRDefault="00450D96" w:rsidP="00450D96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</w:t>
      </w:r>
      <w:r w:rsidRPr="00450D96">
        <w:rPr>
          <w:rFonts w:ascii="Arial" w:hAnsi="Arial" w:cs="Arial"/>
          <w:u w:val="single"/>
        </w:rPr>
        <w:t>nejpozději do 31. března příslušného kalendářního roku</w:t>
      </w:r>
      <w:r>
        <w:rPr>
          <w:rFonts w:ascii="Arial" w:hAnsi="Arial" w:cs="Arial"/>
        </w:rPr>
        <w:t>.</w:t>
      </w:r>
    </w:p>
    <w:p w:rsidR="00450D96" w:rsidRDefault="00450D96" w:rsidP="00450D96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>1, je poplatek splatný nejpozději do 15. dne měsíce, který následuje po měsíci, ve kterém poplatková povinnost vznikla.</w:t>
      </w:r>
    </w:p>
    <w:p w:rsidR="00450D96" w:rsidRDefault="00450D96" w:rsidP="00450D96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450D96" w:rsidRPr="002E0EAD" w:rsidRDefault="00450D96" w:rsidP="00450D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450D96" w:rsidRDefault="00450D96" w:rsidP="00450D9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Reference"/>
          <w:sz w:val="22"/>
          <w:szCs w:val="22"/>
        </w:rPr>
        <w:footnoteReference w:id="13"/>
      </w:r>
    </w:p>
    <w:p w:rsidR="00450D96" w:rsidRDefault="00450D96" w:rsidP="00450D96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450D96" w:rsidRDefault="00450D96" w:rsidP="00450D9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50D96" w:rsidRDefault="00450D96" w:rsidP="00450D9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450D96" w:rsidRDefault="00450D96" w:rsidP="00450D9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50D96" w:rsidRPr="00F71D1C" w:rsidRDefault="00450D96" w:rsidP="00450D96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50D96" w:rsidRPr="002E0EAD" w:rsidRDefault="00450D96" w:rsidP="00450D96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(</w:t>
      </w:r>
      <w:r w:rsidR="00EF5806">
        <w:rPr>
          <w:rFonts w:ascii="Arial" w:hAnsi="Arial" w:cs="Arial"/>
        </w:rPr>
        <w:t>2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zaniká.</w:t>
      </w:r>
      <w:r w:rsidRPr="002E0EAD">
        <w:rPr>
          <w:rStyle w:val="FootnoteReference"/>
          <w:rFonts w:ascii="Arial" w:hAnsi="Arial" w:cs="Arial"/>
        </w:rPr>
        <w:footnoteReference w:id="14"/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450D96" w:rsidRPr="002E0EAD" w:rsidRDefault="00450D96" w:rsidP="00450D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450D96" w:rsidRPr="002E0EAD" w:rsidRDefault="00450D96" w:rsidP="00450D96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FootnoteReference"/>
          <w:rFonts w:ascii="Arial" w:hAnsi="Arial" w:cs="Arial"/>
        </w:rPr>
        <w:footnoteReference w:id="15"/>
      </w:r>
    </w:p>
    <w:p w:rsidR="00450D96" w:rsidRPr="002E0EAD" w:rsidRDefault="00450D96" w:rsidP="00450D96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FootnoteReference"/>
          <w:rFonts w:ascii="Arial" w:hAnsi="Arial" w:cs="Arial"/>
        </w:rPr>
        <w:footnoteReference w:id="16"/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450D96" w:rsidRPr="002E0EAD" w:rsidRDefault="00450D96" w:rsidP="00450D9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:rsidR="00450D96" w:rsidRPr="002E0EAD" w:rsidRDefault="00450D96" w:rsidP="00450D96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450D96" w:rsidRPr="002E0EAD" w:rsidRDefault="00450D96" w:rsidP="00450D96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450D96" w:rsidRPr="002E0EAD" w:rsidRDefault="00450D96" w:rsidP="00450D96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450D96" w:rsidRPr="002E0EAD" w:rsidRDefault="00450D96" w:rsidP="00450D9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450D96" w:rsidRPr="002E0EAD" w:rsidRDefault="00450D96" w:rsidP="00450D9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450D96" w:rsidRDefault="00450D96" w:rsidP="00450D96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18"/>
      </w:r>
    </w:p>
    <w:p w:rsidR="00450D96" w:rsidRPr="002E0EAD" w:rsidRDefault="00450D96" w:rsidP="00450D96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19"/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450D96" w:rsidRDefault="00450D96" w:rsidP="00450D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Přechodná </w:t>
      </w:r>
      <w:r w:rsidRPr="002E0EAD">
        <w:rPr>
          <w:rFonts w:ascii="Arial" w:hAnsi="Arial" w:cs="Arial"/>
        </w:rPr>
        <w:t>ustanovení</w:t>
      </w:r>
    </w:p>
    <w:p w:rsidR="00450D96" w:rsidRDefault="00450D96" w:rsidP="00BA243F">
      <w:pPr>
        <w:spacing w:before="120" w:after="0" w:line="264" w:lineRule="auto"/>
        <w:ind w:left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450D96" w:rsidRPr="002E0EAD" w:rsidRDefault="00450D96" w:rsidP="00450D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450D96" w:rsidRDefault="00450D96" w:rsidP="00450D96">
      <w:pPr>
        <w:spacing w:before="120" w:line="288" w:lineRule="auto"/>
        <w:ind w:left="709"/>
        <w:jc w:val="both"/>
        <w:rPr>
          <w:rFonts w:ascii="Arial" w:hAnsi="Arial" w:cs="Arial"/>
        </w:rPr>
      </w:pPr>
      <w:bookmarkStart w:id="2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2"/>
      <w:r w:rsidRPr="002E0EAD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3/2021</w:t>
      </w:r>
      <w:r w:rsidR="00BA243F">
        <w:rPr>
          <w:rFonts w:ascii="Arial" w:hAnsi="Arial" w:cs="Arial"/>
        </w:rPr>
        <w:t>,</w:t>
      </w:r>
      <w:r w:rsidRPr="00A20179">
        <w:rPr>
          <w:rFonts w:ascii="Arial" w:hAnsi="Arial" w:cs="Arial"/>
        </w:rPr>
        <w:t xml:space="preserve">o místním poplatku za </w:t>
      </w:r>
      <w:r w:rsidR="00BA243F">
        <w:rPr>
          <w:rFonts w:ascii="Arial" w:hAnsi="Arial" w:cs="Arial"/>
        </w:rPr>
        <w:t>obecní systém odpadového hospodářství</w:t>
      </w:r>
      <w:r>
        <w:rPr>
          <w:rFonts w:ascii="Arial" w:hAnsi="Arial" w:cs="Arial"/>
        </w:rPr>
        <w:t xml:space="preserve">, </w:t>
      </w:r>
      <w:r w:rsidRPr="002E0EAD">
        <w:rPr>
          <w:rFonts w:ascii="Arial" w:hAnsi="Arial" w:cs="Arial"/>
        </w:rPr>
        <w:t>ze dne</w:t>
      </w:r>
      <w:r>
        <w:rPr>
          <w:rFonts w:ascii="Arial" w:hAnsi="Arial" w:cs="Arial"/>
        </w:rPr>
        <w:t xml:space="preserve"> 1</w:t>
      </w:r>
      <w:r w:rsidR="00BA243F">
        <w:rPr>
          <w:rFonts w:ascii="Arial" w:hAnsi="Arial" w:cs="Arial"/>
        </w:rPr>
        <w:t>7</w:t>
      </w:r>
      <w:r>
        <w:rPr>
          <w:rFonts w:ascii="Arial" w:hAnsi="Arial" w:cs="Arial"/>
        </w:rPr>
        <w:t>.1</w:t>
      </w:r>
      <w:r w:rsidR="00BA243F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BA243F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450D96" w:rsidRPr="002E0EAD" w:rsidRDefault="00450D96" w:rsidP="00450D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450D96" w:rsidRPr="002E0EAD" w:rsidRDefault="00450D96" w:rsidP="00450D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450D96" w:rsidRDefault="00450D96" w:rsidP="00450D9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Tato vyhláška nabývá účinnosti dnem</w:t>
      </w:r>
      <w:r w:rsidR="00BA243F">
        <w:rPr>
          <w:rFonts w:ascii="Arial" w:hAnsi="Arial" w:cs="Arial"/>
        </w:rPr>
        <w:t xml:space="preserve"> 1</w:t>
      </w:r>
      <w:r w:rsidR="00CE1AF0">
        <w:rPr>
          <w:rFonts w:ascii="Arial" w:hAnsi="Arial" w:cs="Arial"/>
        </w:rPr>
        <w:t>8</w:t>
      </w:r>
      <w:r w:rsidR="00BA243F">
        <w:rPr>
          <w:rFonts w:ascii="Arial" w:hAnsi="Arial" w:cs="Arial"/>
        </w:rPr>
        <w:t>. 1. 2023.</w:t>
      </w:r>
      <w:r w:rsidRPr="009F5ABC">
        <w:rPr>
          <w:rFonts w:ascii="Arial" w:hAnsi="Arial" w:cs="Arial"/>
          <w:color w:val="FFFFFF" w:themeColor="background1"/>
        </w:rPr>
        <w:t xml:space="preserve"> prosince 2022</w:t>
      </w:r>
    </w:p>
    <w:p w:rsidR="00450D96" w:rsidRDefault="00450D96" w:rsidP="00450D96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501311" w:rsidRDefault="00501311" w:rsidP="006F6B7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26358" w:rsidRPr="00973745" w:rsidRDefault="00026358" w:rsidP="00026358">
      <w:pPr>
        <w:spacing w:after="120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.............................</w:t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  <w:t>...................................</w:t>
      </w:r>
    </w:p>
    <w:p w:rsidR="00026358" w:rsidRPr="00973745" w:rsidRDefault="00026358" w:rsidP="00026358">
      <w:pPr>
        <w:spacing w:after="120"/>
        <w:rPr>
          <w:rFonts w:ascii="Arial" w:eastAsia="Times New Roman" w:hAnsi="Arial" w:cs="Arial"/>
        </w:rPr>
      </w:pPr>
      <w:r>
        <w:rPr>
          <w:rFonts w:ascii="Arial" w:hAnsi="Arial" w:cs="Arial"/>
        </w:rPr>
        <w:t>Ing. Lenka Sobotková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  <w:t>Ing. J</w:t>
      </w:r>
      <w:r>
        <w:rPr>
          <w:rFonts w:ascii="Arial" w:hAnsi="Arial" w:cs="Arial"/>
        </w:rPr>
        <w:t>an Budínský</w:t>
      </w:r>
    </w:p>
    <w:p w:rsidR="00026358" w:rsidRDefault="00026358" w:rsidP="00450D96">
      <w:pPr>
        <w:spacing w:after="120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místostarost</w:t>
      </w:r>
      <w:r>
        <w:rPr>
          <w:rFonts w:ascii="Arial" w:hAnsi="Arial" w:cs="Arial"/>
        </w:rPr>
        <w:t>ka</w:t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  <w:t xml:space="preserve">    starosta</w:t>
      </w:r>
    </w:p>
    <w:p w:rsidR="00EF5806" w:rsidRDefault="00EF5806" w:rsidP="00450D96">
      <w:pPr>
        <w:spacing w:after="120"/>
        <w:rPr>
          <w:rFonts w:ascii="Arial" w:eastAsia="Times New Roman" w:hAnsi="Arial" w:cs="Arial"/>
        </w:rPr>
      </w:pPr>
    </w:p>
    <w:p w:rsidR="00286D4B" w:rsidRPr="00062A9F" w:rsidRDefault="00286D4B" w:rsidP="00286D4B">
      <w:pPr>
        <w:spacing w:after="0"/>
        <w:rPr>
          <w:rFonts w:ascii="Arial" w:eastAsia="Times New Roman" w:hAnsi="Arial" w:cs="Arial"/>
          <w:color w:val="FFFFFF" w:themeColor="background1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Vyvěšeno na úřední desce dne:</w:t>
      </w:r>
      <w:r>
        <w:rPr>
          <w:rFonts w:ascii="Arial" w:eastAsia="Times New Roman" w:hAnsi="Arial" w:cs="Arial"/>
          <w:sz w:val="20"/>
          <w:szCs w:val="20"/>
        </w:rPr>
        <w:t xml:space="preserve"> 16. prosince, 2022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17</w:t>
      </w:r>
      <w:r w:rsidRPr="00062A9F">
        <w:rPr>
          <w:rFonts w:ascii="Arial" w:eastAsia="Times New Roman" w:hAnsi="Arial" w:cs="Arial"/>
          <w:color w:val="FFFFFF" w:themeColor="background1"/>
          <w:sz w:val="20"/>
          <w:szCs w:val="20"/>
        </w:rPr>
        <w:t>.12.202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2</w:t>
      </w:r>
    </w:p>
    <w:p w:rsidR="00286D4B" w:rsidRPr="00E16886" w:rsidRDefault="00286D4B" w:rsidP="00286D4B">
      <w:pPr>
        <w:spacing w:after="0"/>
        <w:rPr>
          <w:rFonts w:ascii="Arial" w:eastAsia="Times New Roman" w:hAnsi="Arial" w:cs="Arial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Sejmuto z úřední desky dne:</w:t>
      </w:r>
      <w:r>
        <w:rPr>
          <w:rFonts w:ascii="Arial" w:eastAsia="Times New Roman" w:hAnsi="Arial" w:cs="Arial"/>
          <w:sz w:val="20"/>
          <w:szCs w:val="20"/>
        </w:rPr>
        <w:tab/>
        <w:t>31. prosince, 2022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17</w:t>
      </w:r>
    </w:p>
    <w:p w:rsidR="00286D4B" w:rsidRPr="00450D96" w:rsidRDefault="00286D4B" w:rsidP="00286D4B">
      <w:pPr>
        <w:spacing w:after="120"/>
        <w:rPr>
          <w:rFonts w:ascii="Arial" w:eastAsia="Times New Roman" w:hAnsi="Arial" w:cs="Arial"/>
        </w:rPr>
      </w:pPr>
      <w:r w:rsidRPr="00E16886">
        <w:rPr>
          <w:rFonts w:ascii="Arial" w:eastAsia="Times New Roman" w:hAnsi="Arial" w:cs="Arial"/>
          <w:sz w:val="20"/>
          <w:szCs w:val="20"/>
        </w:rPr>
        <w:t>Zveřejnění bylo shodně provedeno i na elektronické úřední desce.</w:t>
      </w:r>
    </w:p>
    <w:sectPr w:rsidR="00286D4B" w:rsidRPr="00450D96" w:rsidSect="00EF5806">
      <w:headerReference w:type="default" r:id="rId7"/>
      <w:footerReference w:type="default" r:id="rId8"/>
      <w:pgSz w:w="11906" w:h="16838"/>
      <w:pgMar w:top="68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8BE" w:rsidRDefault="00A268BE" w:rsidP="00C55F7C">
      <w:pPr>
        <w:spacing w:after="0" w:line="240" w:lineRule="auto"/>
      </w:pPr>
      <w:r>
        <w:separator/>
      </w:r>
    </w:p>
  </w:endnote>
  <w:endnote w:type="continuationSeparator" w:id="1">
    <w:p w:rsidR="00A268BE" w:rsidRDefault="00A268BE" w:rsidP="00C5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22786"/>
      <w:docPartObj>
        <w:docPartGallery w:val="Page Numbers (Bottom of Page)"/>
        <w:docPartUnique/>
      </w:docPartObj>
    </w:sdtPr>
    <w:sdtContent>
      <w:p w:rsidR="00EF5806" w:rsidRDefault="00FC57E3">
        <w:pPr>
          <w:pStyle w:val="Footer"/>
          <w:jc w:val="center"/>
        </w:pPr>
        <w:r>
          <w:fldChar w:fldCharType="begin"/>
        </w:r>
        <w:r w:rsidR="00D93BE1">
          <w:instrText xml:space="preserve"> PAGE   \* MERGEFORMAT </w:instrText>
        </w:r>
        <w:r>
          <w:fldChar w:fldCharType="separate"/>
        </w:r>
        <w:r w:rsidR="00CE1A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36EA" w:rsidRDefault="00283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8BE" w:rsidRDefault="00A268BE" w:rsidP="00C55F7C">
      <w:pPr>
        <w:spacing w:after="0" w:line="240" w:lineRule="auto"/>
      </w:pPr>
      <w:r>
        <w:separator/>
      </w:r>
    </w:p>
  </w:footnote>
  <w:footnote w:type="continuationSeparator" w:id="1">
    <w:p w:rsidR="00A268BE" w:rsidRDefault="00A268BE" w:rsidP="00C55F7C">
      <w:pPr>
        <w:spacing w:after="0" w:line="240" w:lineRule="auto"/>
      </w:pPr>
      <w:r>
        <w:continuationSeparator/>
      </w:r>
    </w:p>
  </w:footnote>
  <w:footnote w:id="2">
    <w:p w:rsidR="006F6B70" w:rsidRPr="00BD6700" w:rsidRDefault="006F6B70" w:rsidP="006F6B7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FootnoteReference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450D96" w:rsidRPr="00C76E56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Pr="009E188F">
        <w:rPr>
          <w:rStyle w:val="FootnoteReference"/>
        </w:rPr>
        <w:t>§</w:t>
      </w:r>
      <w:r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9E188F">
        <w:rPr>
          <w:rStyle w:val="FootnoteReference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50D96" w:rsidRPr="00F137F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 w:rsidRPr="009E188F">
        <w:rPr>
          <w:rStyle w:val="FootnoteReferenc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450D96" w:rsidRPr="002765B6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450D96" w:rsidRPr="008560D9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8560D9">
        <w:rPr>
          <w:rStyle w:val="FootnoteReference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450D96" w:rsidRPr="00A04C8B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450D96" w:rsidRPr="00BA1E8D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450D96" w:rsidRPr="00A04C8B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450D96" w:rsidRPr="00A04C8B" w:rsidRDefault="00450D96" w:rsidP="00450D96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50D96" w:rsidRDefault="00450D96" w:rsidP="00450D96">
      <w:pPr>
        <w:pStyle w:val="FootnoteText"/>
      </w:pPr>
      <w:r w:rsidRPr="00040EA6">
        <w:rPr>
          <w:rStyle w:val="FootnoteReference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450D96" w:rsidRDefault="00450D96" w:rsidP="00450D96">
      <w:pPr>
        <w:pStyle w:val="FootnoteText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7C" w:rsidRPr="0092164B" w:rsidRDefault="00936DC6" w:rsidP="00C55F7C">
    <w:pPr>
      <w:spacing w:after="0"/>
      <w:jc w:val="center"/>
      <w:rPr>
        <w:b/>
        <w:sz w:val="56"/>
        <w:szCs w:val="56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-556895</wp:posOffset>
          </wp:positionH>
          <wp:positionV relativeFrom="page">
            <wp:posOffset>457200</wp:posOffset>
          </wp:positionV>
          <wp:extent cx="817245" cy="91884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LEBSKÉ CHVALOVICE-znak-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7C" w:rsidRPr="0092164B">
      <w:rPr>
        <w:b/>
        <w:sz w:val="56"/>
        <w:szCs w:val="56"/>
      </w:rPr>
      <w:t>Obecní úřad Žlebské Chvalovice</w:t>
    </w:r>
  </w:p>
  <w:p w:rsidR="00C55F7C" w:rsidRDefault="00C55F7C" w:rsidP="00C55F7C">
    <w:pPr>
      <w:spacing w:after="0"/>
      <w:jc w:val="center"/>
      <w:rPr>
        <w:sz w:val="28"/>
        <w:szCs w:val="28"/>
      </w:rPr>
    </w:pPr>
    <w:r>
      <w:rPr>
        <w:sz w:val="28"/>
        <w:szCs w:val="28"/>
      </w:rPr>
      <w:t>č</w:t>
    </w:r>
    <w:r w:rsidR="00202D99">
      <w:rPr>
        <w:sz w:val="28"/>
        <w:szCs w:val="28"/>
      </w:rPr>
      <w:t>.</w:t>
    </w:r>
    <w:r>
      <w:rPr>
        <w:sz w:val="28"/>
        <w:szCs w:val="28"/>
      </w:rPr>
      <w:t xml:space="preserve">p. 47, 538 43 </w:t>
    </w:r>
    <w:r w:rsidR="00EF5806">
      <w:rPr>
        <w:sz w:val="28"/>
        <w:szCs w:val="28"/>
      </w:rPr>
      <w:t>Žlebské Chvalovice</w:t>
    </w:r>
  </w:p>
  <w:p w:rsidR="00C55F7C" w:rsidRPr="0092164B" w:rsidRDefault="00041B68" w:rsidP="00C55F7C">
    <w:pPr>
      <w:spacing w:after="0"/>
      <w:jc w:val="center"/>
      <w:rPr>
        <w:sz w:val="20"/>
        <w:szCs w:val="20"/>
        <w:lang w:val="en-US"/>
      </w:rPr>
    </w:pPr>
    <w:r w:rsidRPr="00041B68">
      <w:rPr>
        <w:sz w:val="20"/>
        <w:szCs w:val="20"/>
      </w:rPr>
      <w:t xml:space="preserve">tel. 773 212 492   </w:t>
    </w:r>
    <w:r w:rsidR="00C55F7C">
      <w:rPr>
        <w:sz w:val="20"/>
        <w:szCs w:val="20"/>
      </w:rPr>
      <w:t xml:space="preserve">email: </w:t>
    </w:r>
    <w:r w:rsidR="00C55F7C" w:rsidRPr="0092164B">
      <w:rPr>
        <w:sz w:val="20"/>
        <w:szCs w:val="20"/>
      </w:rPr>
      <w:t>chvalovice</w:t>
    </w:r>
    <w:r w:rsidR="00C55F7C" w:rsidRPr="0092164B">
      <w:rPr>
        <w:sz w:val="20"/>
        <w:szCs w:val="20"/>
        <w:lang w:val="en-US"/>
      </w:rPr>
      <w:t>@gmail.com</w:t>
    </w:r>
  </w:p>
  <w:p w:rsidR="00C55F7C" w:rsidRDefault="00FC57E3" w:rsidP="00C55F7C">
    <w:r>
      <w:rPr>
        <w:noProof/>
      </w:rPr>
      <w:pict>
        <v:line id="Line 1" o:spid="_x0000_s8193" style="position:absolute;z-index:251660288;visibility:visible;mso-wrap-distance-top:-6e-5mm;mso-wrap-distance-bottom:-6e-5mm" from="38.65pt,1pt" to="4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F5D"/>
    <w:rsid w:val="00026358"/>
    <w:rsid w:val="0003129F"/>
    <w:rsid w:val="00041B68"/>
    <w:rsid w:val="00043D49"/>
    <w:rsid w:val="00053CD5"/>
    <w:rsid w:val="000675E3"/>
    <w:rsid w:val="00072E80"/>
    <w:rsid w:val="000B3FB8"/>
    <w:rsid w:val="000E65F4"/>
    <w:rsid w:val="000F4581"/>
    <w:rsid w:val="001576E0"/>
    <w:rsid w:val="001F2EDF"/>
    <w:rsid w:val="00202D99"/>
    <w:rsid w:val="002836EA"/>
    <w:rsid w:val="00286D4B"/>
    <w:rsid w:val="002B3E34"/>
    <w:rsid w:val="002D042F"/>
    <w:rsid w:val="003B0305"/>
    <w:rsid w:val="003B35C2"/>
    <w:rsid w:val="003F577C"/>
    <w:rsid w:val="00450D96"/>
    <w:rsid w:val="004623D2"/>
    <w:rsid w:val="004C5E78"/>
    <w:rsid w:val="004C623D"/>
    <w:rsid w:val="00501311"/>
    <w:rsid w:val="00511F37"/>
    <w:rsid w:val="005F20F9"/>
    <w:rsid w:val="00612CB9"/>
    <w:rsid w:val="006205FF"/>
    <w:rsid w:val="0062763E"/>
    <w:rsid w:val="0064246F"/>
    <w:rsid w:val="00661A1C"/>
    <w:rsid w:val="006B7859"/>
    <w:rsid w:val="006C421C"/>
    <w:rsid w:val="006F6B70"/>
    <w:rsid w:val="007129E4"/>
    <w:rsid w:val="00735F5D"/>
    <w:rsid w:val="00755D89"/>
    <w:rsid w:val="007564CC"/>
    <w:rsid w:val="00836D56"/>
    <w:rsid w:val="008861D8"/>
    <w:rsid w:val="008A3912"/>
    <w:rsid w:val="008B4D8C"/>
    <w:rsid w:val="008E7178"/>
    <w:rsid w:val="008F6D1D"/>
    <w:rsid w:val="00915584"/>
    <w:rsid w:val="00936DC6"/>
    <w:rsid w:val="009403B5"/>
    <w:rsid w:val="009F5ABC"/>
    <w:rsid w:val="00A268BE"/>
    <w:rsid w:val="00AC32AA"/>
    <w:rsid w:val="00AC425D"/>
    <w:rsid w:val="00B96B6A"/>
    <w:rsid w:val="00BA243F"/>
    <w:rsid w:val="00BE6EF9"/>
    <w:rsid w:val="00C55F7C"/>
    <w:rsid w:val="00CA6C79"/>
    <w:rsid w:val="00CE1AF0"/>
    <w:rsid w:val="00D93BE1"/>
    <w:rsid w:val="00E06FEC"/>
    <w:rsid w:val="00E24DC3"/>
    <w:rsid w:val="00EF5806"/>
    <w:rsid w:val="00F40B59"/>
    <w:rsid w:val="00F8078A"/>
    <w:rsid w:val="00FA6402"/>
    <w:rsid w:val="00FC57E3"/>
    <w:rsid w:val="00FD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5F7C"/>
  </w:style>
  <w:style w:type="paragraph" w:styleId="Footer">
    <w:name w:val="footer"/>
    <w:basedOn w:val="Normal"/>
    <w:link w:val="Foot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7C"/>
  </w:style>
  <w:style w:type="paragraph" w:styleId="BalloonText">
    <w:name w:val="Balloon Text"/>
    <w:basedOn w:val="Normal"/>
    <w:link w:val="BalloonTextChar"/>
    <w:uiPriority w:val="99"/>
    <w:semiHidden/>
    <w:unhideWhenUsed/>
    <w:rsid w:val="00C5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6F6B70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F6B7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F6B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6B7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F6B7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6B70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rsid w:val="006F6B70"/>
    <w:rPr>
      <w:vertAlign w:val="superscript"/>
    </w:rPr>
  </w:style>
  <w:style w:type="paragraph" w:customStyle="1" w:styleId="nzevzkona">
    <w:name w:val="název zákona"/>
    <w:basedOn w:val="Title"/>
    <w:rsid w:val="006F6B70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al"/>
    <w:rsid w:val="006F6B70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6F6B7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6F6B70"/>
    <w:pPr>
      <w:keepLines/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IMP">
    <w:name w:val="Normální_IMP"/>
    <w:basedOn w:val="Normal"/>
    <w:rsid w:val="006F6B7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6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50D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1061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Jajinka</dc:creator>
  <cp:lastModifiedBy>Jan Budínský</cp:lastModifiedBy>
  <cp:revision>3</cp:revision>
  <cp:lastPrinted>2022-12-16T19:32:00Z</cp:lastPrinted>
  <dcterms:created xsi:type="dcterms:W3CDTF">2023-01-24T14:31:00Z</dcterms:created>
  <dcterms:modified xsi:type="dcterms:W3CDTF">2023-01-24T14:38:00Z</dcterms:modified>
</cp:coreProperties>
</file>