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59F6" w14:textId="77777777" w:rsidR="00123098" w:rsidRDefault="00123098" w:rsidP="00123098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</w:p>
    <w:p w14:paraId="2D3C11E7" w14:textId="77777777" w:rsidR="00123098" w:rsidRPr="0047068F" w:rsidRDefault="00123098" w:rsidP="0012309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Krásná</w:t>
      </w:r>
    </w:p>
    <w:p w14:paraId="74879518" w14:textId="77777777" w:rsidR="00123098" w:rsidRPr="0047068F" w:rsidRDefault="00123098" w:rsidP="00123098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Krásná</w:t>
      </w:r>
    </w:p>
    <w:p w14:paraId="106FB32E" w14:textId="05E715A6" w:rsidR="00123098" w:rsidRPr="0047068F" w:rsidRDefault="00123098" w:rsidP="001230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Krásná</w:t>
      </w:r>
    </w:p>
    <w:p w14:paraId="2839B01F" w14:textId="77777777" w:rsidR="00123098" w:rsidRDefault="00123098" w:rsidP="00123098">
      <w:pPr>
        <w:jc w:val="center"/>
        <w:rPr>
          <w:rFonts w:ascii="Arial" w:hAnsi="Arial" w:cs="Arial"/>
          <w:b/>
          <w:sz w:val="22"/>
          <w:szCs w:val="22"/>
        </w:rPr>
      </w:pPr>
    </w:p>
    <w:p w14:paraId="482668E2" w14:textId="77777777" w:rsidR="00123098" w:rsidRPr="0029432E" w:rsidRDefault="00123098" w:rsidP="00123098">
      <w:pPr>
        <w:jc w:val="center"/>
        <w:rPr>
          <w:rFonts w:ascii="Arial" w:hAnsi="Arial" w:cs="Arial"/>
          <w:b/>
          <w:sz w:val="22"/>
          <w:szCs w:val="22"/>
        </w:rPr>
      </w:pPr>
    </w:p>
    <w:p w14:paraId="049274DB" w14:textId="77777777" w:rsidR="00123098" w:rsidRPr="003A1112" w:rsidRDefault="00123098" w:rsidP="001230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0199A55E" w14:textId="77777777" w:rsidR="00123098" w:rsidRPr="00491F73" w:rsidRDefault="00123098" w:rsidP="00123098">
      <w:pPr>
        <w:jc w:val="center"/>
        <w:rPr>
          <w:rFonts w:ascii="Arial" w:hAnsi="Arial" w:cs="Arial"/>
          <w:sz w:val="22"/>
          <w:szCs w:val="22"/>
        </w:rPr>
      </w:pPr>
    </w:p>
    <w:p w14:paraId="7E69B646" w14:textId="1EA0B543" w:rsidR="00123098" w:rsidRPr="00491F73" w:rsidRDefault="00123098" w:rsidP="0012309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Krásná</w:t>
      </w:r>
      <w:r w:rsidRPr="00491F73">
        <w:rPr>
          <w:rFonts w:ascii="Arial" w:hAnsi="Arial" w:cs="Arial"/>
          <w:sz w:val="22"/>
          <w:szCs w:val="22"/>
        </w:rPr>
        <w:t xml:space="preserve"> se</w:t>
      </w:r>
      <w:r w:rsidR="008523BE">
        <w:rPr>
          <w:rFonts w:ascii="Arial" w:hAnsi="Arial" w:cs="Arial"/>
          <w:sz w:val="22"/>
          <w:szCs w:val="22"/>
        </w:rPr>
        <w:t xml:space="preserve"> na svém zasedání dne </w:t>
      </w:r>
      <w:r w:rsidR="00441AC0">
        <w:rPr>
          <w:rFonts w:ascii="Arial" w:hAnsi="Arial" w:cs="Arial"/>
          <w:sz w:val="22"/>
          <w:szCs w:val="22"/>
        </w:rPr>
        <w:t>25.09.2023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F92D2E">
        <w:rPr>
          <w:rFonts w:ascii="Arial" w:hAnsi="Arial" w:cs="Arial"/>
          <w:sz w:val="22"/>
          <w:szCs w:val="22"/>
        </w:rPr>
        <w:t xml:space="preserve"> </w:t>
      </w:r>
      <w:r w:rsidR="00441AC0">
        <w:rPr>
          <w:rFonts w:ascii="Arial" w:hAnsi="Arial" w:cs="Arial"/>
          <w:sz w:val="22"/>
          <w:szCs w:val="22"/>
        </w:rPr>
        <w:t>7/6/2023</w:t>
      </w:r>
      <w:r w:rsidRPr="00491F73">
        <w:rPr>
          <w:rFonts w:ascii="Arial" w:hAnsi="Arial" w:cs="Arial"/>
          <w:sz w:val="22"/>
          <w:szCs w:val="22"/>
        </w:rPr>
        <w:t xml:space="preserve"> 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3882A54D" w14:textId="77777777" w:rsidR="00123098" w:rsidRPr="00491F73" w:rsidRDefault="00123098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070C4262" w14:textId="77777777" w:rsidR="00123098" w:rsidRPr="009F62D1" w:rsidRDefault="00123098" w:rsidP="00123098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7C5B610C" w14:textId="77777777" w:rsidR="00123098" w:rsidRPr="00123098" w:rsidRDefault="00123098" w:rsidP="00123098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58A6F315" w14:textId="77777777" w:rsidR="00123098" w:rsidRDefault="00123098" w:rsidP="00123098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7C851DC" w14:textId="77777777" w:rsidR="00123098" w:rsidRDefault="00123098" w:rsidP="004C007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2,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7AF9279B" w14:textId="77777777" w:rsidR="00123098" w:rsidRDefault="00123098" w:rsidP="0012309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3715879" w14:textId="77777777" w:rsidR="00123098" w:rsidRPr="009F62D1" w:rsidRDefault="00123098" w:rsidP="0012309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6E5BFAD6" w14:textId="018F280D" w:rsidR="00123098" w:rsidRDefault="004C0076" w:rsidP="0012309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6C002847" w14:textId="77777777" w:rsidR="00C35FF6" w:rsidRDefault="00C35FF6" w:rsidP="0012309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63CB9D4" w14:textId="0939B526" w:rsidR="004C0076" w:rsidRDefault="004C0076" w:rsidP="00446EC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Krásná č. 2/2021, o stanovení místního koeficientu pro výpočet daně z nemovitých věcí, ze dne 20. 9. 2021. </w:t>
      </w:r>
    </w:p>
    <w:p w14:paraId="08534A2D" w14:textId="31A2B84C" w:rsidR="004C0076" w:rsidRDefault="004C0076" w:rsidP="004C007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40914CC" w14:textId="77777777" w:rsidR="004C0076" w:rsidRDefault="004C0076" w:rsidP="0012309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BE19E61" w14:textId="708567E6" w:rsidR="004C0076" w:rsidRPr="009F62D1" w:rsidRDefault="004C0076" w:rsidP="004C007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14:paraId="38ED8A5B" w14:textId="3CA5D11B" w:rsidR="004C0076" w:rsidRPr="009F62D1" w:rsidRDefault="004C0076" w:rsidP="004C007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59B2DEA0" w14:textId="77777777" w:rsidR="00123098" w:rsidRPr="00491F73" w:rsidRDefault="00123098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3E1375C5" w14:textId="66B2ABC6" w:rsidR="00123098" w:rsidRPr="00491F73" w:rsidRDefault="00123098" w:rsidP="004C0076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</w:t>
      </w:r>
      <w:r w:rsidR="00F95D8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0B99D1A6" w14:textId="69327961" w:rsidR="00123098" w:rsidRDefault="00123098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50677141" w14:textId="2B709D7C" w:rsidR="00CD2F0F" w:rsidRDefault="00CD2F0F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1A5673D8" w14:textId="77777777" w:rsidR="00CD2F0F" w:rsidRPr="00491F73" w:rsidRDefault="00CD2F0F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270C80EF" w14:textId="77777777" w:rsidR="00123098" w:rsidRPr="00491F73" w:rsidRDefault="00123098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25BB0A12" w14:textId="328A753A" w:rsidR="00123098" w:rsidRDefault="00123098" w:rsidP="0012309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04BFEED7" w14:textId="77777777" w:rsidR="00CD2F0F" w:rsidRPr="00491F73" w:rsidRDefault="00CD2F0F" w:rsidP="0012309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137E25B0" w14:textId="30B68132" w:rsidR="00123098" w:rsidRPr="00491F73" w:rsidRDefault="00123098" w:rsidP="00123098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</w:t>
      </w:r>
      <w:r w:rsidR="00441AC0">
        <w:rPr>
          <w:rFonts w:ascii="Arial" w:hAnsi="Arial" w:cs="Arial"/>
          <w:sz w:val="22"/>
          <w:szCs w:val="22"/>
        </w:rPr>
        <w:t xml:space="preserve">………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………………</w:t>
      </w:r>
      <w:r w:rsidR="00441AC0">
        <w:rPr>
          <w:rFonts w:ascii="Arial" w:hAnsi="Arial" w:cs="Arial"/>
          <w:sz w:val="22"/>
          <w:szCs w:val="22"/>
        </w:rPr>
        <w:t>…………..</w:t>
      </w:r>
    </w:p>
    <w:p w14:paraId="69789FE9" w14:textId="77777777" w:rsidR="00123098" w:rsidRPr="00491F73" w:rsidRDefault="00123098" w:rsidP="00123098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F90D8A">
        <w:rPr>
          <w:rFonts w:ascii="Arial" w:hAnsi="Arial" w:cs="Arial"/>
          <w:sz w:val="22"/>
          <w:szCs w:val="22"/>
        </w:rPr>
        <w:t>Ing. Jiří Stýskal v. r.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F90D8A">
        <w:rPr>
          <w:rFonts w:ascii="Arial" w:hAnsi="Arial" w:cs="Arial"/>
          <w:sz w:val="22"/>
          <w:szCs w:val="22"/>
        </w:rPr>
        <w:t xml:space="preserve">                  Mgr. Antonín Tulach v. r.</w:t>
      </w:r>
    </w:p>
    <w:p w14:paraId="539B98B7" w14:textId="35EAC148" w:rsidR="00123098" w:rsidRPr="00491F73" w:rsidRDefault="00123098" w:rsidP="00123098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místostarosta</w:t>
      </w:r>
      <w:r w:rsidR="00441AC0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starosta</w:t>
      </w:r>
    </w:p>
    <w:p w14:paraId="133E93FA" w14:textId="77777777" w:rsidR="00123098" w:rsidRPr="00491F73" w:rsidRDefault="00123098" w:rsidP="00123098">
      <w:pPr>
        <w:spacing w:line="312" w:lineRule="auto"/>
        <w:rPr>
          <w:rFonts w:ascii="Arial" w:hAnsi="Arial" w:cs="Arial"/>
          <w:sz w:val="22"/>
          <w:szCs w:val="22"/>
        </w:rPr>
      </w:pPr>
    </w:p>
    <w:p w14:paraId="6BD3CFA8" w14:textId="5D16166A" w:rsidR="009D351D" w:rsidRDefault="009D351D"/>
    <w:sectPr w:rsidR="009D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3904">
    <w:abstractNumId w:val="1"/>
  </w:num>
  <w:num w:numId="2" w16cid:durableId="12044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18"/>
    <w:rsid w:val="00123098"/>
    <w:rsid w:val="0024073E"/>
    <w:rsid w:val="002F0017"/>
    <w:rsid w:val="00441AC0"/>
    <w:rsid w:val="00446ECB"/>
    <w:rsid w:val="004C0076"/>
    <w:rsid w:val="00542818"/>
    <w:rsid w:val="008523BE"/>
    <w:rsid w:val="009D351D"/>
    <w:rsid w:val="00C35FF6"/>
    <w:rsid w:val="00CD2F0F"/>
    <w:rsid w:val="00F90D8A"/>
    <w:rsid w:val="00F92D2E"/>
    <w:rsid w:val="00F9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8F5C"/>
  <w15:chartTrackingRefBased/>
  <w15:docId w15:val="{CA315E0E-DD2E-4929-AD82-F8FD3D00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123098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F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F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cp:keywords/>
  <dc:description/>
  <cp:lastModifiedBy>Ucetni</cp:lastModifiedBy>
  <cp:revision>2</cp:revision>
  <cp:lastPrinted>2023-09-26T09:09:00Z</cp:lastPrinted>
  <dcterms:created xsi:type="dcterms:W3CDTF">2023-09-26T09:10:00Z</dcterms:created>
  <dcterms:modified xsi:type="dcterms:W3CDTF">2023-09-26T09:10:00Z</dcterms:modified>
</cp:coreProperties>
</file>