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BB85" w14:textId="77777777" w:rsidR="009A62CE" w:rsidRPr="00A06223" w:rsidRDefault="009A62CE" w:rsidP="009A62CE">
      <w:pPr>
        <w:jc w:val="center"/>
        <w:rPr>
          <w:b/>
          <w:bCs/>
        </w:rPr>
      </w:pPr>
      <w:r w:rsidRPr="00A06223">
        <w:rPr>
          <w:b/>
          <w:bCs/>
        </w:rPr>
        <w:t xml:space="preserve">Příloha č. 1 k OZV, </w:t>
      </w:r>
    </w:p>
    <w:p w14:paraId="2946C6BE" w14:textId="77777777" w:rsidR="009A62CE" w:rsidRPr="00A06223" w:rsidRDefault="009A62CE" w:rsidP="009A62CE">
      <w:pPr>
        <w:jc w:val="center"/>
        <w:rPr>
          <w:b/>
          <w:bCs/>
          <w:i/>
          <w:iCs/>
        </w:rPr>
      </w:pPr>
      <w:r w:rsidRPr="00A06223">
        <w:rPr>
          <w:b/>
          <w:bCs/>
          <w:i/>
          <w:iCs/>
        </w:rPr>
        <w:t>o místním poplatku za užívání veřejného prostranství</w:t>
      </w:r>
    </w:p>
    <w:p w14:paraId="1B43304E" w14:textId="77777777" w:rsidR="009A62CE" w:rsidRDefault="009A62CE" w:rsidP="009A62CE">
      <w:pPr>
        <w:jc w:val="center"/>
      </w:pPr>
    </w:p>
    <w:p w14:paraId="7BA0EC89" w14:textId="6DCD9879" w:rsidR="009A62CE" w:rsidRPr="003640B0" w:rsidRDefault="009A62CE" w:rsidP="009A62CE">
      <w:pPr>
        <w:jc w:val="both"/>
        <w:rPr>
          <w:b/>
          <w:bCs/>
          <w:color w:val="0070C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C0C5D" wp14:editId="13E5B140">
                <wp:simplePos x="0" y="0"/>
                <wp:positionH relativeFrom="column">
                  <wp:posOffset>633730</wp:posOffset>
                </wp:positionH>
                <wp:positionV relativeFrom="paragraph">
                  <wp:posOffset>41275</wp:posOffset>
                </wp:positionV>
                <wp:extent cx="914400" cy="104775"/>
                <wp:effectExtent l="9525" t="9525" r="9525" b="9525"/>
                <wp:wrapNone/>
                <wp:docPr id="791366109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47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C5CD1" id="Obdélník 4" o:spid="_x0000_s1026" style="position:absolute;margin-left:49.9pt;margin-top:3.25pt;width:1in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vSDAIAABUEAAAOAAAAZHJzL2Uyb0RvYy54bWysU8GO0zAQvSPxD5bvNEnV0iVqulq6FCEt&#10;C9LCB7iOk1g4HjN2m5avZ+xmuy3cEDlYnoz95s2b5+XtoTdsr9BrsBUvJjlnykqotW0r/v3b5s0N&#10;Zz4IWwsDVlX8qDy/Xb1+tRxcqabQgakVMgKxvhxcxbsQXJllXnaqF34CTllKNoC9CBRim9UoBkLv&#10;TTbN87fZAFg7BKm8p7/3pyRfJfymUTJ8aRqvAjMVJ24hrZjWbVyz1VKULQrXaTnSEP/AohfaUtEz&#10;1L0Igu1Q/wXVa4ngoQkTCX0GTaOlSj1QN0X+RzdPnXAq9ULieHeWyf8/WPm4f3JfMVL37gHkD88s&#10;rDthW3WHCEOnRE3liihUNjhfni/EwNNVth0+Q02jFbsASYNDg30EpO7YIUl9PEutDoFJ+vmumM1y&#10;GoikVJHPFot5qiDK58sOffiooGdxU3GkSSZwsX/wIZIR5fORRB6MrjfamBRgu10bZHsRp56/zzdp&#10;0HTFXx4zlg3EZD6dJ+SrnL+GyOkbCV4d63Ug+xrdV/wmnhkNFVX7YOtkriC0Oe2pvrGjjFG5aFJf&#10;bqE+kooIJ2/SW6JNB/iLs4F8WXH/cydQcWY+WZpEEo6MnILZfDElEfEys73MCCsJquKBs9N2HU7m&#10;3znUbUeVitS7hTuaXqOTsi+sRrLkvST4+E6iuS/jdOrlNa9+AwAA//8DAFBLAwQUAAYACAAAACEA&#10;jlLyotoAAAAHAQAADwAAAGRycy9kb3ducmV2LnhtbEyOwU7DMBBE70j8g7VI3OiGFiIa4lQIqeLC&#10;hRRxduNtHBqvQ+ym4e9ZTnCb0YxmXrmZfa8mGmMXWMPtIgNF3ATbcavhfbe9eQAVk2Fr+sCk4Zsi&#10;bKrLi9IUNpz5jaY6tUpGOBZGg0tpKBBj48ibuAgDsWSHMHqTxI4t2tGcZdz3uMyyHL3pWB6cGejZ&#10;UXOsT16DfUU8frgtHtp5cs3uk7/y+kXr66v56RFUojn9leEXX9ChEqZ9OLGNqtewXgt50pDfg5J4&#10;ebcSvxexygCrEv/zVz8AAAD//wMAUEsBAi0AFAAGAAgAAAAhALaDOJL+AAAA4QEAABMAAAAAAAAA&#10;AAAAAAAAAAAAAFtDb250ZW50X1R5cGVzXS54bWxQSwECLQAUAAYACAAAACEAOP0h/9YAAACUAQAA&#10;CwAAAAAAAAAAAAAAAAAvAQAAX3JlbHMvLnJlbHNQSwECLQAUAAYACAAAACEA8V270gwCAAAVBAAA&#10;DgAAAAAAAAAAAAAAAAAuAgAAZHJzL2Uyb0RvYy54bWxQSwECLQAUAAYACAAAACEAjlLyotoAAAAH&#10;AQAADwAAAAAAAAAAAAAAAABmBAAAZHJzL2Rvd25yZXYueG1sUEsFBgAAAAAEAAQA8wAAAG0FAAAA&#10;AA==&#10;" fillcolor="#00b0f0"/>
            </w:pict>
          </mc:Fallback>
        </mc:AlternateContent>
      </w:r>
      <w:r w:rsidRPr="003640B0">
        <w:rPr>
          <w:b/>
          <w:bCs/>
        </w:rPr>
        <w:t xml:space="preserve">ZÓNA A </w:t>
      </w:r>
    </w:p>
    <w:p w14:paraId="679F398E" w14:textId="77777777" w:rsidR="009A62CE" w:rsidRDefault="009A62CE" w:rsidP="009A62CE">
      <w:pPr>
        <w:pStyle w:val="Zpat"/>
        <w:tabs>
          <w:tab w:val="clear" w:pos="4536"/>
          <w:tab w:val="clear" w:pos="9072"/>
        </w:tabs>
      </w:pPr>
    </w:p>
    <w:p w14:paraId="626FEB1A" w14:textId="77777777" w:rsidR="009A62CE" w:rsidRDefault="009A62CE" w:rsidP="009A62CE">
      <w:pPr>
        <w:pStyle w:val="Zpa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Mapa A</w:t>
      </w:r>
    </w:p>
    <w:p w14:paraId="7A9B4193" w14:textId="77777777" w:rsidR="009A62CE" w:rsidRPr="00D5378D" w:rsidRDefault="009A62CE" w:rsidP="009A62CE">
      <w:pPr>
        <w:pStyle w:val="Zpat"/>
        <w:tabs>
          <w:tab w:val="clear" w:pos="4536"/>
          <w:tab w:val="clear" w:pos="9072"/>
        </w:tabs>
        <w:rPr>
          <w:b/>
          <w:bCs/>
        </w:rPr>
      </w:pPr>
    </w:p>
    <w:p w14:paraId="312F8B48" w14:textId="77777777" w:rsidR="009A62CE" w:rsidRPr="007064F2" w:rsidRDefault="009A62CE" w:rsidP="009A62CE">
      <w:pPr>
        <w:jc w:val="both"/>
      </w:pPr>
      <w:r w:rsidRPr="007064F2">
        <w:t>3119/19</w:t>
      </w:r>
      <w:r w:rsidRPr="007064F2">
        <w:tab/>
      </w:r>
      <w:r w:rsidRPr="007064F2">
        <w:tab/>
      </w:r>
      <w:r w:rsidRPr="007064F2">
        <w:tab/>
      </w:r>
      <w:r w:rsidRPr="007064F2">
        <w:tab/>
        <w:t xml:space="preserve">Náměstí 5. května, </w:t>
      </w:r>
    </w:p>
    <w:p w14:paraId="07FF0BC5" w14:textId="77777777" w:rsidR="009A62CE" w:rsidRDefault="009A62CE" w:rsidP="009A62CE">
      <w:pPr>
        <w:jc w:val="both"/>
      </w:pPr>
      <w:r w:rsidRPr="007064F2">
        <w:t>3113/1</w:t>
      </w:r>
      <w:r w:rsidRPr="007064F2">
        <w:tab/>
      </w:r>
      <w:r w:rsidRPr="007064F2">
        <w:tab/>
      </w:r>
      <w:r w:rsidRPr="007064F2">
        <w:tab/>
      </w:r>
      <w:r w:rsidRPr="007064F2">
        <w:tab/>
      </w:r>
      <w:r w:rsidRPr="007064F2">
        <w:tab/>
        <w:t>Náměstí 5. května, naproti kavárně Koruna, Kostelní ul.</w:t>
      </w:r>
    </w:p>
    <w:p w14:paraId="5E734A66" w14:textId="77777777" w:rsidR="009A62CE" w:rsidRPr="007064F2" w:rsidRDefault="009A62CE" w:rsidP="009A62CE">
      <w:pPr>
        <w:jc w:val="both"/>
      </w:pPr>
      <w:r>
        <w:tab/>
      </w:r>
      <w:r>
        <w:tab/>
      </w:r>
      <w:r>
        <w:tab/>
      </w:r>
      <w:r>
        <w:tab/>
      </w:r>
      <w:r>
        <w:tab/>
        <w:t>schody mezi nám.5.května a Kostelní ul.</w:t>
      </w:r>
    </w:p>
    <w:p w14:paraId="07FA0FFD" w14:textId="77777777" w:rsidR="009A62CE" w:rsidRDefault="009A62CE" w:rsidP="009A62CE">
      <w:pPr>
        <w:jc w:val="both"/>
      </w:pPr>
      <w:r w:rsidRPr="007064F2">
        <w:t>3113/17</w:t>
      </w:r>
      <w:r w:rsidRPr="007064F2">
        <w:tab/>
      </w:r>
      <w:r w:rsidRPr="007064F2">
        <w:tab/>
      </w:r>
      <w:r w:rsidRPr="007064F2">
        <w:tab/>
      </w:r>
      <w:r w:rsidRPr="007064F2">
        <w:tab/>
        <w:t>Školní ul., komunikace u památníku a před školou</w:t>
      </w:r>
    </w:p>
    <w:p w14:paraId="1F4403BA" w14:textId="77777777" w:rsidR="009A62CE" w:rsidRDefault="009A62CE" w:rsidP="009A62CE">
      <w:pPr>
        <w:jc w:val="both"/>
      </w:pPr>
      <w:r>
        <w:t>240</w:t>
      </w:r>
      <w:r>
        <w:tab/>
      </w:r>
      <w:r>
        <w:tab/>
      </w:r>
      <w:r>
        <w:tab/>
      </w:r>
      <w:r>
        <w:tab/>
      </w:r>
      <w:r>
        <w:tab/>
        <w:t>Parčík u školy</w:t>
      </w:r>
    </w:p>
    <w:p w14:paraId="0F4FAD7F" w14:textId="77777777" w:rsidR="009A62CE" w:rsidRDefault="009A62CE" w:rsidP="009A62CE">
      <w:pPr>
        <w:jc w:val="both"/>
      </w:pPr>
      <w:r>
        <w:t>3130</w:t>
      </w:r>
      <w:r>
        <w:tab/>
      </w:r>
      <w:r>
        <w:tab/>
      </w:r>
      <w:r>
        <w:tab/>
      </w:r>
      <w:r>
        <w:tab/>
      </w:r>
      <w:r>
        <w:tab/>
        <w:t>Školní ul. směrem k ZUŠ J.Labitzkého</w:t>
      </w:r>
    </w:p>
    <w:p w14:paraId="7EBF9A14" w14:textId="77777777" w:rsidR="009A62CE" w:rsidRDefault="009A62CE" w:rsidP="009A62CE">
      <w:pPr>
        <w:jc w:val="both"/>
      </w:pPr>
      <w:r>
        <w:t>3131/1</w:t>
      </w:r>
      <w:r>
        <w:tab/>
      </w:r>
      <w:r>
        <w:tab/>
      </w:r>
      <w:r>
        <w:tab/>
      </w:r>
      <w:r>
        <w:tab/>
      </w:r>
      <w:r>
        <w:tab/>
        <w:t>Školní ul. u sokolovny</w:t>
      </w:r>
    </w:p>
    <w:p w14:paraId="1786F345" w14:textId="77777777" w:rsidR="009A62CE" w:rsidRDefault="009A62CE" w:rsidP="009A62CE">
      <w:pPr>
        <w:jc w:val="both"/>
      </w:pPr>
      <w:r>
        <w:t>3131/2</w:t>
      </w:r>
      <w:r>
        <w:tab/>
      </w:r>
      <w:r>
        <w:tab/>
      </w:r>
      <w:r>
        <w:tab/>
      </w:r>
      <w:r>
        <w:tab/>
      </w:r>
      <w:r>
        <w:tab/>
        <w:t>Školní ul. u obchodního domu</w:t>
      </w:r>
    </w:p>
    <w:p w14:paraId="2F2F573D" w14:textId="77777777" w:rsidR="009A62CE" w:rsidRDefault="009A62CE" w:rsidP="009A62CE">
      <w:pPr>
        <w:jc w:val="both"/>
      </w:pPr>
      <w:r>
        <w:t>3149/2</w:t>
      </w:r>
      <w:r>
        <w:tab/>
      </w:r>
      <w:r>
        <w:tab/>
      </w:r>
      <w:r>
        <w:tab/>
      </w:r>
      <w:r>
        <w:tab/>
      </w:r>
      <w:r>
        <w:tab/>
        <w:t>nám. 5. května a část ul. Tepelská</w:t>
      </w:r>
    </w:p>
    <w:p w14:paraId="46328957" w14:textId="77777777" w:rsidR="009A62CE" w:rsidRDefault="009A62CE" w:rsidP="009A62CE">
      <w:pPr>
        <w:jc w:val="both"/>
      </w:pPr>
      <w:r>
        <w:t>3160/1</w:t>
      </w:r>
      <w:r>
        <w:tab/>
      </w:r>
      <w:r>
        <w:tab/>
      </w:r>
      <w:r>
        <w:tab/>
      </w:r>
      <w:r>
        <w:tab/>
      </w:r>
      <w:r>
        <w:tab/>
        <w:t>část ulice Toužimská</w:t>
      </w:r>
    </w:p>
    <w:p w14:paraId="1BCBA1B4" w14:textId="77777777" w:rsidR="009A62CE" w:rsidRDefault="009A62CE" w:rsidP="009A62CE">
      <w:pPr>
        <w:jc w:val="both"/>
      </w:pPr>
      <w:r>
        <w:t>3113/16</w:t>
      </w:r>
      <w:r>
        <w:tab/>
      </w:r>
      <w:r>
        <w:tab/>
      </w:r>
      <w:r>
        <w:tab/>
      </w:r>
      <w:r>
        <w:tab/>
        <w:t>část ulice Nádražní</w:t>
      </w:r>
    </w:p>
    <w:p w14:paraId="6E073AB9" w14:textId="77777777" w:rsidR="009A62CE" w:rsidRPr="007064F2" w:rsidRDefault="009A62CE" w:rsidP="009A62CE">
      <w:pPr>
        <w:jc w:val="both"/>
      </w:pPr>
      <w:r>
        <w:t>3355</w:t>
      </w:r>
      <w:r>
        <w:tab/>
      </w:r>
      <w:r>
        <w:tab/>
      </w:r>
      <w:r>
        <w:tab/>
      </w:r>
      <w:r>
        <w:tab/>
      </w:r>
      <w:r>
        <w:tab/>
        <w:t>schodiště mezi Sráznou a Nádražní</w:t>
      </w:r>
    </w:p>
    <w:p w14:paraId="2664BE39" w14:textId="77777777" w:rsidR="009A62CE" w:rsidRDefault="009A62CE" w:rsidP="009A62CE">
      <w:pPr>
        <w:jc w:val="both"/>
      </w:pPr>
      <w:r w:rsidRPr="007064F2">
        <w:t>3113/3</w:t>
      </w:r>
      <w:r w:rsidRPr="007064F2">
        <w:tab/>
      </w:r>
      <w:r w:rsidRPr="007064F2">
        <w:tab/>
      </w:r>
      <w:r w:rsidRPr="007064F2">
        <w:tab/>
      </w:r>
      <w:r w:rsidRPr="007064F2">
        <w:tab/>
      </w:r>
      <w:r w:rsidRPr="007064F2">
        <w:tab/>
        <w:t xml:space="preserve">Srázná ulice, Úzká ulice, Poštovní ulice </w:t>
      </w:r>
    </w:p>
    <w:p w14:paraId="01E263A8" w14:textId="77777777" w:rsidR="009A62CE" w:rsidRPr="007064F2" w:rsidRDefault="009A62CE" w:rsidP="009A62CE">
      <w:pPr>
        <w:jc w:val="both"/>
      </w:pPr>
      <w:r w:rsidRPr="007064F2">
        <w:t>3345/1</w:t>
      </w:r>
      <w:r w:rsidRPr="007064F2">
        <w:tab/>
      </w:r>
      <w:r w:rsidRPr="007064F2">
        <w:tab/>
      </w:r>
      <w:r w:rsidRPr="007064F2">
        <w:tab/>
      </w:r>
      <w:r w:rsidRPr="007064F2">
        <w:tab/>
      </w:r>
      <w:r w:rsidRPr="007064F2">
        <w:tab/>
        <w:t>schody mezi Sráznou a Poštovní ul.</w:t>
      </w:r>
    </w:p>
    <w:p w14:paraId="6515DA6D" w14:textId="77777777" w:rsidR="009A62CE" w:rsidRPr="007064F2" w:rsidRDefault="009A62CE" w:rsidP="009A62CE">
      <w:pPr>
        <w:jc w:val="both"/>
      </w:pPr>
      <w:r w:rsidRPr="007064F2">
        <w:t>3318</w:t>
      </w:r>
      <w:r w:rsidRPr="007064F2">
        <w:tab/>
      </w:r>
      <w:r w:rsidRPr="007064F2">
        <w:tab/>
      </w:r>
      <w:r w:rsidRPr="007064F2">
        <w:tab/>
      </w:r>
      <w:r w:rsidRPr="007064F2">
        <w:tab/>
      </w:r>
      <w:r w:rsidRPr="007064F2">
        <w:tab/>
        <w:t>Poštovní ulice</w:t>
      </w:r>
    </w:p>
    <w:p w14:paraId="126982DC" w14:textId="77777777" w:rsidR="009A62CE" w:rsidRPr="007064F2" w:rsidRDefault="009A62CE" w:rsidP="009A62CE">
      <w:pPr>
        <w:jc w:val="both"/>
      </w:pPr>
      <w:r w:rsidRPr="007064F2">
        <w:t>30/1</w:t>
      </w:r>
      <w:r w:rsidRPr="007064F2">
        <w:tab/>
      </w:r>
      <w:r w:rsidRPr="007064F2">
        <w:tab/>
      </w:r>
      <w:r w:rsidRPr="007064F2">
        <w:tab/>
      </w:r>
      <w:r w:rsidRPr="007064F2">
        <w:tab/>
      </w:r>
      <w:r w:rsidRPr="007064F2">
        <w:tab/>
        <w:t xml:space="preserve">park </w:t>
      </w:r>
      <w:r>
        <w:t>vedle Poštovní ulice</w:t>
      </w:r>
    </w:p>
    <w:p w14:paraId="74CDF4AE" w14:textId="77777777" w:rsidR="009A62CE" w:rsidRPr="007064F2" w:rsidRDefault="009A62CE" w:rsidP="009A62CE">
      <w:pPr>
        <w:jc w:val="both"/>
      </w:pPr>
      <w:r w:rsidRPr="007064F2">
        <w:t>3119/20</w:t>
      </w:r>
      <w:r w:rsidRPr="007064F2">
        <w:tab/>
      </w:r>
      <w:r w:rsidRPr="007064F2">
        <w:tab/>
      </w:r>
      <w:r w:rsidRPr="007064F2">
        <w:tab/>
      </w:r>
      <w:r w:rsidRPr="007064F2">
        <w:tab/>
        <w:t>ulice u zámku</w:t>
      </w:r>
    </w:p>
    <w:p w14:paraId="1C30B159" w14:textId="77777777" w:rsidR="009A62CE" w:rsidRPr="007064F2" w:rsidRDefault="009A62CE" w:rsidP="009A62CE">
      <w:pPr>
        <w:jc w:val="both"/>
      </w:pPr>
      <w:r w:rsidRPr="007064F2">
        <w:t>3149/9</w:t>
      </w:r>
      <w:r w:rsidRPr="007064F2">
        <w:tab/>
      </w:r>
      <w:r w:rsidRPr="007064F2">
        <w:tab/>
      </w:r>
      <w:r w:rsidRPr="007064F2">
        <w:tab/>
      </w:r>
      <w:r w:rsidRPr="007064F2">
        <w:tab/>
      </w:r>
      <w:r w:rsidRPr="007064F2">
        <w:tab/>
        <w:t xml:space="preserve">Pod zámkem, Náměstí 5. května </w:t>
      </w:r>
    </w:p>
    <w:p w14:paraId="131059CF" w14:textId="77777777" w:rsidR="009A62CE" w:rsidRPr="007064F2" w:rsidRDefault="009A62CE" w:rsidP="009A62CE">
      <w:pPr>
        <w:jc w:val="both"/>
      </w:pPr>
      <w:r w:rsidRPr="007064F2">
        <w:t>3259/1</w:t>
      </w:r>
      <w:r w:rsidRPr="007064F2">
        <w:tab/>
      </w:r>
      <w:r w:rsidRPr="007064F2">
        <w:tab/>
      </w:r>
      <w:r w:rsidRPr="007064F2">
        <w:tab/>
      </w:r>
      <w:r w:rsidRPr="007064F2">
        <w:tab/>
      </w:r>
      <w:r w:rsidRPr="007064F2">
        <w:tab/>
        <w:t xml:space="preserve">Příčná ulice </w:t>
      </w:r>
    </w:p>
    <w:p w14:paraId="75520FB2" w14:textId="77777777" w:rsidR="009A62CE" w:rsidRPr="007064F2" w:rsidRDefault="009A62CE" w:rsidP="009A62CE">
      <w:pPr>
        <w:jc w:val="both"/>
      </w:pPr>
      <w:r w:rsidRPr="007064F2">
        <w:t>240</w:t>
      </w:r>
      <w:r w:rsidRPr="007064F2">
        <w:tab/>
      </w:r>
      <w:r w:rsidRPr="007064F2">
        <w:tab/>
      </w:r>
      <w:r w:rsidRPr="007064F2">
        <w:tab/>
      </w:r>
      <w:r w:rsidRPr="007064F2">
        <w:tab/>
      </w:r>
      <w:r w:rsidRPr="007064F2">
        <w:tab/>
        <w:t>Náměstí 5. května, park</w:t>
      </w:r>
    </w:p>
    <w:p w14:paraId="68311407" w14:textId="77777777" w:rsidR="009A62CE" w:rsidRDefault="009A62CE" w:rsidP="009A62CE">
      <w:pPr>
        <w:jc w:val="both"/>
      </w:pPr>
      <w:r w:rsidRPr="007064F2">
        <w:t>196/1</w:t>
      </w:r>
      <w:r w:rsidRPr="007064F2">
        <w:tab/>
      </w:r>
      <w:r w:rsidRPr="007064F2">
        <w:tab/>
      </w:r>
      <w:r w:rsidRPr="007064F2">
        <w:tab/>
      </w:r>
      <w:r w:rsidRPr="007064F2">
        <w:tab/>
      </w:r>
      <w:r w:rsidRPr="007064F2">
        <w:tab/>
        <w:t>historická stezka u kostela</w:t>
      </w:r>
    </w:p>
    <w:p w14:paraId="3DDA2DD4" w14:textId="77777777" w:rsidR="009A62CE" w:rsidRDefault="009A62CE" w:rsidP="009A62CE">
      <w:pPr>
        <w:jc w:val="both"/>
      </w:pPr>
    </w:p>
    <w:p w14:paraId="761CFD52" w14:textId="47C1D14B" w:rsidR="009A62CE" w:rsidRPr="003640B0" w:rsidRDefault="009A62CE" w:rsidP="009A62CE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33966" wp14:editId="18992F8C">
                <wp:simplePos x="0" y="0"/>
                <wp:positionH relativeFrom="column">
                  <wp:posOffset>633730</wp:posOffset>
                </wp:positionH>
                <wp:positionV relativeFrom="paragraph">
                  <wp:posOffset>45720</wp:posOffset>
                </wp:positionV>
                <wp:extent cx="914400" cy="104775"/>
                <wp:effectExtent l="9525" t="12700" r="9525" b="6350"/>
                <wp:wrapNone/>
                <wp:docPr id="308497574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27F5C" id="Obdélník 3" o:spid="_x0000_s1026" style="position:absolute;margin-left:49.9pt;margin-top:3.6pt;width:1in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VSCAIAABUEAAAOAAAAZHJzL2Uyb0RvYy54bWysU9uO2yAQfa/Uf0C8N7ajpNla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XxTzWYl&#10;DURSqipni8U8VxD102WPIb5TYFnaNBxpkhlc7B9CTGRE/XQkkwej2402JgfYb9cG2V7Q1Debkr4z&#10;erg+Zhwbicl8Os/Iv+TCNUQC+DuE1ZHsa7Rt+M3lkKiTam9dm80VhTanPVE27ixjUi6ZNNRbaI+k&#10;IsLJm/SWaDMA/uBsJF82PHzfCVScmfeOJpGFIyPnYDZfTElEvM5srzPCSYJqeOTstF3Hk/l3HnU/&#10;UKUq9+7gjqbX6azsM6szWfJeFvz8TpK5r+N86vk1r34CAAD//wMAUEsDBBQABgAIAAAAIQCRWk3p&#10;2wAAAAcBAAAPAAAAZHJzL2Rvd25yZXYueG1sTI5BT4NAFITvJv6HzTPxZhdBRZClsU08GQ/WevD2&#10;CisQ2bdk97Xgv/d50ttMZjLzVevFjepkQxw8GbheJaAsNb4dqDOwf3u6ugcVGanF0ZM18G0jrOvz&#10;swrL1s/0ak877pSMUCzRQM88lVrHprcO48pPliT79MEhiw2dbgPOMu5GnSbJnXY4kDz0ONltb5uv&#10;3dEZmP3mI7st8HmbM4ewvL9s9k1hzOXF8vgAiu3Cf2X4xRd0qIXp4I/URjUaKAohZwN5Ckri9CYT&#10;fxCR5aDrSv/nr38AAAD//wMAUEsBAi0AFAAGAAgAAAAhALaDOJL+AAAA4QEAABMAAAAAAAAAAAAA&#10;AAAAAAAAAFtDb250ZW50X1R5cGVzXS54bWxQSwECLQAUAAYACAAAACEAOP0h/9YAAACUAQAACwAA&#10;AAAAAAAAAAAAAAAvAQAAX3JlbHMvLnJlbHNQSwECLQAUAAYACAAAACEAKppVUggCAAAVBAAADgAA&#10;AAAAAAAAAAAAAAAuAgAAZHJzL2Uyb0RvYy54bWxQSwECLQAUAAYACAAAACEAkVpN6dsAAAAHAQAA&#10;DwAAAAAAAAAAAAAAAABiBAAAZHJzL2Rvd25yZXYueG1sUEsFBgAAAAAEAAQA8wAAAGoFAAAAAA==&#10;" fillcolor="red"/>
            </w:pict>
          </mc:Fallback>
        </mc:AlternateContent>
      </w:r>
      <w:r w:rsidRPr="003640B0">
        <w:rPr>
          <w:b/>
          <w:bCs/>
        </w:rPr>
        <w:t xml:space="preserve">ZÓNA B </w:t>
      </w:r>
    </w:p>
    <w:p w14:paraId="512F34CA" w14:textId="77777777" w:rsidR="009A62CE" w:rsidRPr="007064F2" w:rsidRDefault="009A62CE" w:rsidP="009A62CE">
      <w:pPr>
        <w:jc w:val="center"/>
        <w:rPr>
          <w:b/>
          <w:bCs/>
        </w:rPr>
      </w:pPr>
    </w:p>
    <w:p w14:paraId="1B0908EB" w14:textId="77777777" w:rsidR="009A62CE" w:rsidRDefault="009A62CE" w:rsidP="009A62CE">
      <w:pPr>
        <w:rPr>
          <w:b/>
          <w:bCs/>
        </w:rPr>
      </w:pPr>
      <w:r>
        <w:rPr>
          <w:b/>
          <w:bCs/>
        </w:rPr>
        <w:t>Mapa B</w:t>
      </w:r>
    </w:p>
    <w:p w14:paraId="44A7E98D" w14:textId="77777777" w:rsidR="009A62CE" w:rsidRDefault="009A62CE" w:rsidP="009A62CE">
      <w:pPr>
        <w:rPr>
          <w:b/>
          <w:bCs/>
        </w:rPr>
      </w:pPr>
    </w:p>
    <w:p w14:paraId="78B79951" w14:textId="77777777" w:rsidR="009A62CE" w:rsidRDefault="009A62CE" w:rsidP="009A62CE">
      <w:r w:rsidRPr="0006446D">
        <w:t>3158/1</w:t>
      </w:r>
      <w:r w:rsidRPr="0006446D">
        <w:tab/>
      </w:r>
      <w:r w:rsidRPr="0006446D">
        <w:tab/>
      </w:r>
      <w:r w:rsidRPr="0006446D">
        <w:tab/>
      </w:r>
      <w:r w:rsidRPr="0006446D">
        <w:tab/>
      </w:r>
      <w:r w:rsidRPr="0006446D">
        <w:tab/>
        <w:t>část ulice Na Výšině</w:t>
      </w:r>
    </w:p>
    <w:p w14:paraId="3681A320" w14:textId="77777777" w:rsidR="009A62CE" w:rsidRPr="0006446D" w:rsidRDefault="009A62CE" w:rsidP="009A62CE">
      <w:r>
        <w:t>3130</w:t>
      </w:r>
      <w:r>
        <w:tab/>
      </w:r>
      <w:r>
        <w:tab/>
      </w:r>
      <w:r>
        <w:tab/>
      </w:r>
      <w:r>
        <w:tab/>
      </w:r>
      <w:r>
        <w:tab/>
        <w:t>část ulice Školní</w:t>
      </w:r>
    </w:p>
    <w:p w14:paraId="265BCF47" w14:textId="77777777" w:rsidR="009A62CE" w:rsidRPr="0006446D" w:rsidRDefault="009A62CE" w:rsidP="009A62CE">
      <w:r w:rsidRPr="0006446D">
        <w:t>1915/5</w:t>
      </w:r>
      <w:r>
        <w:tab/>
      </w:r>
      <w:r>
        <w:tab/>
      </w:r>
      <w:r>
        <w:tab/>
      </w:r>
      <w:r>
        <w:tab/>
      </w:r>
      <w:r>
        <w:tab/>
        <w:t xml:space="preserve">Školní ul. </w:t>
      </w:r>
    </w:p>
    <w:p w14:paraId="2B2BA9AA" w14:textId="77777777" w:rsidR="009A62CE" w:rsidRDefault="009A62CE" w:rsidP="009A62CE">
      <w:r w:rsidRPr="0006446D">
        <w:t>1886/1</w:t>
      </w:r>
      <w:r w:rsidRPr="0006446D">
        <w:tab/>
      </w:r>
      <w:r w:rsidRPr="0006446D">
        <w:tab/>
      </w:r>
      <w:r w:rsidRPr="0006446D">
        <w:tab/>
      </w:r>
      <w:r w:rsidRPr="0006446D">
        <w:tab/>
      </w:r>
      <w:r w:rsidRPr="0006446D">
        <w:tab/>
        <w:t>Školní ul.</w:t>
      </w:r>
    </w:p>
    <w:p w14:paraId="4518B48D" w14:textId="77777777" w:rsidR="009A62CE" w:rsidRDefault="009A62CE" w:rsidP="009A62CE">
      <w:r>
        <w:t>264/2</w:t>
      </w:r>
      <w:r>
        <w:tab/>
      </w:r>
      <w:r>
        <w:tab/>
      </w:r>
      <w:r>
        <w:tab/>
      </w:r>
      <w:r>
        <w:tab/>
      </w:r>
      <w:r>
        <w:tab/>
        <w:t>Školní ul.</w:t>
      </w:r>
    </w:p>
    <w:p w14:paraId="5FD35E3C" w14:textId="77777777" w:rsidR="009A62CE" w:rsidRDefault="009A62CE" w:rsidP="009A62CE">
      <w:r>
        <w:t>264/3</w:t>
      </w:r>
      <w:r>
        <w:tab/>
      </w:r>
      <w:r>
        <w:tab/>
      </w:r>
      <w:r>
        <w:tab/>
      </w:r>
      <w:r>
        <w:tab/>
      </w:r>
      <w:r>
        <w:tab/>
        <w:t xml:space="preserve">Školní ul. </w:t>
      </w:r>
    </w:p>
    <w:p w14:paraId="4AD31BE8" w14:textId="77777777" w:rsidR="009A62CE" w:rsidRDefault="009A62CE" w:rsidP="009A62CE">
      <w:r>
        <w:t>1889/2</w:t>
      </w:r>
      <w:r>
        <w:tab/>
      </w:r>
      <w:r>
        <w:tab/>
      </w:r>
      <w:r>
        <w:tab/>
      </w:r>
      <w:r>
        <w:tab/>
      </w:r>
      <w:r>
        <w:tab/>
        <w:t>Školní ul.</w:t>
      </w:r>
    </w:p>
    <w:p w14:paraId="1FE273A4" w14:textId="77777777" w:rsidR="009A62CE" w:rsidRDefault="009A62CE" w:rsidP="009A62CE">
      <w:r>
        <w:t>246/3</w:t>
      </w:r>
      <w:r>
        <w:tab/>
      </w:r>
      <w:r>
        <w:tab/>
      </w:r>
      <w:r>
        <w:tab/>
      </w:r>
      <w:r>
        <w:tab/>
      </w:r>
      <w:r>
        <w:tab/>
        <w:t xml:space="preserve">Školní ul. </w:t>
      </w:r>
    </w:p>
    <w:p w14:paraId="4D7B24AF" w14:textId="77777777" w:rsidR="009A62CE" w:rsidRPr="0006446D" w:rsidRDefault="009A62CE" w:rsidP="009A62CE">
      <w:r>
        <w:t>3129/1</w:t>
      </w:r>
      <w:r>
        <w:tab/>
      </w:r>
      <w:r>
        <w:tab/>
      </w:r>
      <w:r>
        <w:tab/>
      </w:r>
      <w:r>
        <w:tab/>
      </w:r>
      <w:r>
        <w:tab/>
        <w:t>Školní ul.</w:t>
      </w:r>
    </w:p>
    <w:p w14:paraId="083B19B5" w14:textId="77777777" w:rsidR="009A62CE" w:rsidRDefault="009A62CE" w:rsidP="009A62CE">
      <w:r w:rsidRPr="00AC0538">
        <w:t>3113/18</w:t>
      </w:r>
      <w:r w:rsidRPr="00AC0538">
        <w:tab/>
      </w:r>
      <w:r w:rsidRPr="00AC0538">
        <w:tab/>
      </w:r>
      <w:r w:rsidRPr="00AC0538">
        <w:tab/>
      </w:r>
      <w:r w:rsidRPr="00AC0538">
        <w:tab/>
        <w:t xml:space="preserve">Nová ul. </w:t>
      </w:r>
    </w:p>
    <w:p w14:paraId="5E55D6D8" w14:textId="77777777" w:rsidR="009A62CE" w:rsidRDefault="009A62CE" w:rsidP="009A62CE">
      <w:r>
        <w:t>3129/2</w:t>
      </w:r>
      <w:r>
        <w:tab/>
      </w:r>
      <w:r>
        <w:tab/>
      </w:r>
      <w:r>
        <w:tab/>
      </w:r>
      <w:r>
        <w:tab/>
      </w:r>
      <w:r>
        <w:tab/>
        <w:t xml:space="preserve">schodiště z Nové ul. do Tovární ul. </w:t>
      </w:r>
    </w:p>
    <w:p w14:paraId="1E200F1D" w14:textId="77777777" w:rsidR="009A62CE" w:rsidRDefault="009A62CE" w:rsidP="009A62CE">
      <w:r>
        <w:t>3113/16</w:t>
      </w:r>
      <w:r>
        <w:tab/>
      </w:r>
      <w:r>
        <w:tab/>
      </w:r>
      <w:r>
        <w:tab/>
      </w:r>
      <w:r>
        <w:tab/>
        <w:t xml:space="preserve">číst Nádražní ul. </w:t>
      </w:r>
    </w:p>
    <w:p w14:paraId="4EF07B90" w14:textId="77777777" w:rsidR="009A62CE" w:rsidRDefault="009A62CE" w:rsidP="009A62CE">
      <w:r>
        <w:t>3132/1</w:t>
      </w:r>
      <w:r>
        <w:tab/>
      </w:r>
      <w:r>
        <w:tab/>
      </w:r>
      <w:r>
        <w:tab/>
      </w:r>
      <w:r>
        <w:tab/>
      </w:r>
      <w:r>
        <w:tab/>
        <w:t>Tovární ul.</w:t>
      </w:r>
    </w:p>
    <w:p w14:paraId="7AC12DB5" w14:textId="77777777" w:rsidR="009A62CE" w:rsidRDefault="009A62CE" w:rsidP="009A62CE">
      <w:r>
        <w:t>3188/1</w:t>
      </w:r>
      <w:r>
        <w:tab/>
      </w:r>
      <w:r>
        <w:tab/>
      </w:r>
      <w:r>
        <w:tab/>
      </w:r>
      <w:r>
        <w:tab/>
      </w:r>
      <w:r>
        <w:tab/>
        <w:t>Nádražní ul.</w:t>
      </w:r>
    </w:p>
    <w:p w14:paraId="60037642" w14:textId="77777777" w:rsidR="009A62CE" w:rsidRDefault="009A62CE" w:rsidP="009A62CE">
      <w:r>
        <w:t>3188/2</w:t>
      </w:r>
      <w:r>
        <w:tab/>
      </w:r>
      <w:r>
        <w:tab/>
      </w:r>
      <w:r>
        <w:tab/>
      </w:r>
      <w:r>
        <w:tab/>
      </w:r>
      <w:r>
        <w:tab/>
        <w:t>Nádražní ul.</w:t>
      </w:r>
    </w:p>
    <w:p w14:paraId="7FDCA567" w14:textId="77777777" w:rsidR="009A62CE" w:rsidRDefault="009A62CE" w:rsidP="009A62CE">
      <w:r>
        <w:t>3189/5</w:t>
      </w:r>
      <w:r>
        <w:tab/>
      </w:r>
      <w:r>
        <w:tab/>
      </w:r>
      <w:r>
        <w:tab/>
      </w:r>
      <w:r>
        <w:tab/>
      </w:r>
      <w:r>
        <w:tab/>
        <w:t>Nádražní ul.</w:t>
      </w:r>
    </w:p>
    <w:p w14:paraId="4EC2620B" w14:textId="77777777" w:rsidR="009A62CE" w:rsidRDefault="009A62CE" w:rsidP="009A62CE">
      <w:r>
        <w:t>1762/2</w:t>
      </w:r>
      <w:r>
        <w:tab/>
      </w:r>
      <w:r>
        <w:tab/>
      </w:r>
      <w:r>
        <w:tab/>
      </w:r>
      <w:r>
        <w:tab/>
      </w:r>
      <w:r>
        <w:tab/>
        <w:t xml:space="preserve">Nádražní ul. </w:t>
      </w:r>
    </w:p>
    <w:p w14:paraId="12382321" w14:textId="77777777" w:rsidR="009A62CE" w:rsidRDefault="009A62CE" w:rsidP="009A62CE"/>
    <w:p w14:paraId="0EA86862" w14:textId="77777777" w:rsidR="009A62CE" w:rsidRDefault="009A62CE" w:rsidP="009A62CE">
      <w:pPr>
        <w:jc w:val="center"/>
        <w:rPr>
          <w:b/>
          <w:bCs/>
        </w:rPr>
      </w:pPr>
      <w:r w:rsidRPr="00A06223">
        <w:rPr>
          <w:b/>
          <w:bCs/>
        </w:rPr>
        <w:t xml:space="preserve">Příloha č. 1 k OZV, </w:t>
      </w:r>
    </w:p>
    <w:p w14:paraId="6DB91E56" w14:textId="77777777" w:rsidR="009A62CE" w:rsidRPr="00A54479" w:rsidRDefault="009A62CE" w:rsidP="009A62CE">
      <w:pPr>
        <w:jc w:val="center"/>
        <w:rPr>
          <w:b/>
          <w:bCs/>
        </w:rPr>
      </w:pPr>
      <w:r w:rsidRPr="00A06223">
        <w:rPr>
          <w:b/>
          <w:bCs/>
          <w:i/>
          <w:iCs/>
        </w:rPr>
        <w:t>o místním poplatku za užívání veřejného prostranství</w:t>
      </w:r>
    </w:p>
    <w:p w14:paraId="71CDC5EC" w14:textId="77777777" w:rsidR="009A62CE" w:rsidRDefault="009A62CE" w:rsidP="009A62CE"/>
    <w:p w14:paraId="7E2ED229" w14:textId="7AA4F574" w:rsidR="009A62CE" w:rsidRPr="003640B0" w:rsidRDefault="009A62CE" w:rsidP="009A62CE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DBEA5" wp14:editId="1DD11F28">
                <wp:simplePos x="0" y="0"/>
                <wp:positionH relativeFrom="column">
                  <wp:posOffset>633730</wp:posOffset>
                </wp:positionH>
                <wp:positionV relativeFrom="paragraph">
                  <wp:posOffset>45720</wp:posOffset>
                </wp:positionV>
                <wp:extent cx="914400" cy="104775"/>
                <wp:effectExtent l="9525" t="8255" r="9525" b="10795"/>
                <wp:wrapNone/>
                <wp:docPr id="284761403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DEBDF" id="Obdélník 2" o:spid="_x0000_s1026" style="position:absolute;margin-left:49.9pt;margin-top:3.6pt;width:1in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VSCAIAABUEAAAOAAAAZHJzL2Uyb0RvYy54bWysU9uO2yAQfa/Uf0C8N7ajpNla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XxTzWYl&#10;DURSqipni8U8VxD102WPIb5TYFnaNBxpkhlc7B9CTGRE/XQkkwej2402JgfYb9cG2V7Q1Debkr4z&#10;erg+Zhwbicl8Os/Iv+TCNUQC+DuE1ZHsa7Rt+M3lkKiTam9dm80VhTanPVE27ixjUi6ZNNRbaI+k&#10;IsLJm/SWaDMA/uBsJF82PHzfCVScmfeOJpGFIyPnYDZfTElEvM5srzPCSYJqeOTstF3Hk/l3HnU/&#10;UKUq9+7gjqbX6azsM6szWfJeFvz8TpK5r+N86vk1r34CAAD//wMAUEsDBBQABgAIAAAAIQCRWk3p&#10;2wAAAAcBAAAPAAAAZHJzL2Rvd25yZXYueG1sTI5BT4NAFITvJv6HzTPxZhdBRZClsU08GQ/WevD2&#10;CisQ2bdk97Xgv/d50ttMZjLzVevFjepkQxw8GbheJaAsNb4dqDOwf3u6ugcVGanF0ZM18G0jrOvz&#10;swrL1s/0ak877pSMUCzRQM88lVrHprcO48pPliT79MEhiw2dbgPOMu5GnSbJnXY4kDz0ONltb5uv&#10;3dEZmP3mI7st8HmbM4ewvL9s9k1hzOXF8vgAiu3Cf2X4xRd0qIXp4I/URjUaKAohZwN5Ckri9CYT&#10;fxCR5aDrSv/nr38AAAD//wMAUEsBAi0AFAAGAAgAAAAhALaDOJL+AAAA4QEAABMAAAAAAAAAAAAA&#10;AAAAAAAAAFtDb250ZW50X1R5cGVzXS54bWxQSwECLQAUAAYACAAAACEAOP0h/9YAAACUAQAACwAA&#10;AAAAAAAAAAAAAAAvAQAAX3JlbHMvLnJlbHNQSwECLQAUAAYACAAAACEAKppVUggCAAAVBAAADgAA&#10;AAAAAAAAAAAAAAAuAgAAZHJzL2Uyb0RvYy54bWxQSwECLQAUAAYACAAAACEAkVpN6dsAAAAHAQAA&#10;DwAAAAAAAAAAAAAAAABiBAAAZHJzL2Rvd25yZXYueG1sUEsFBgAAAAAEAAQA8wAAAGoFAAAAAA==&#10;" fillcolor="red"/>
            </w:pict>
          </mc:Fallback>
        </mc:AlternateContent>
      </w:r>
      <w:r w:rsidRPr="003640B0">
        <w:rPr>
          <w:b/>
          <w:bCs/>
        </w:rPr>
        <w:t xml:space="preserve">ZÓNA B </w:t>
      </w:r>
    </w:p>
    <w:p w14:paraId="65417098" w14:textId="77777777" w:rsidR="009A62CE" w:rsidRPr="000F55C7" w:rsidRDefault="009A62CE" w:rsidP="009A62CE">
      <w:pPr>
        <w:jc w:val="center"/>
        <w:rPr>
          <w:b/>
          <w:bCs/>
          <w:sz w:val="16"/>
          <w:szCs w:val="16"/>
        </w:rPr>
      </w:pPr>
    </w:p>
    <w:p w14:paraId="1A89613F" w14:textId="77777777" w:rsidR="009A62CE" w:rsidRDefault="009A62CE" w:rsidP="009A62CE">
      <w:pPr>
        <w:rPr>
          <w:b/>
          <w:bCs/>
        </w:rPr>
      </w:pPr>
      <w:r>
        <w:rPr>
          <w:b/>
          <w:bCs/>
        </w:rPr>
        <w:t>Mapa B - pokračování</w:t>
      </w:r>
    </w:p>
    <w:p w14:paraId="23646230" w14:textId="77777777" w:rsidR="009A62CE" w:rsidRPr="000F55C7" w:rsidRDefault="009A62CE" w:rsidP="009A62CE">
      <w:pPr>
        <w:rPr>
          <w:sz w:val="2"/>
          <w:szCs w:val="2"/>
        </w:rPr>
      </w:pPr>
    </w:p>
    <w:p w14:paraId="5D179D08" w14:textId="77777777" w:rsidR="009A62CE" w:rsidRDefault="009A62CE" w:rsidP="009A62CE">
      <w:r>
        <w:t>1762/1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Nádražní ul. </w:t>
      </w:r>
    </w:p>
    <w:p w14:paraId="6DF034B0" w14:textId="77777777" w:rsidR="009A62CE" w:rsidRDefault="009A62CE" w:rsidP="009A62CE">
      <w:r>
        <w:t>3189/2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Nádražní ul. </w:t>
      </w:r>
    </w:p>
    <w:p w14:paraId="33223CA6" w14:textId="77777777" w:rsidR="009A62CE" w:rsidRDefault="009A62CE" w:rsidP="009A62CE">
      <w:r>
        <w:t>3189/6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Nádražní ul.</w:t>
      </w:r>
    </w:p>
    <w:p w14:paraId="437D77C2" w14:textId="77777777" w:rsidR="009A62CE" w:rsidRDefault="009A62CE" w:rsidP="009A62CE">
      <w:r>
        <w:t>3189/9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Nádražní ul. </w:t>
      </w:r>
    </w:p>
    <w:p w14:paraId="3F6823F2" w14:textId="77777777" w:rsidR="009A62CE" w:rsidRDefault="009A62CE" w:rsidP="009A62CE">
      <w:r>
        <w:t>41/1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 řeky</w:t>
      </w:r>
    </w:p>
    <w:p w14:paraId="1937C5EC" w14:textId="77777777" w:rsidR="009A62CE" w:rsidRDefault="009A62CE" w:rsidP="009A62CE">
      <w:r>
        <w:t>3116/1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 Elektrárny ul. </w:t>
      </w:r>
    </w:p>
    <w:p w14:paraId="0BB09B65" w14:textId="77777777" w:rsidR="009A62CE" w:rsidRDefault="009A62CE" w:rsidP="009A62CE">
      <w:r>
        <w:t>3128/1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Říční ul., komunikace kolem garáží</w:t>
      </w:r>
    </w:p>
    <w:p w14:paraId="11462F10" w14:textId="77777777" w:rsidR="009A62CE" w:rsidRDefault="009A62CE" w:rsidP="009A62CE"/>
    <w:p w14:paraId="4C882339" w14:textId="77777777" w:rsidR="009A62CE" w:rsidRDefault="009A62CE" w:rsidP="009A62CE">
      <w:pPr>
        <w:rPr>
          <w:b/>
          <w:bCs/>
        </w:rPr>
      </w:pPr>
      <w:r w:rsidRPr="002B2EC4">
        <w:rPr>
          <w:b/>
          <w:bCs/>
        </w:rPr>
        <w:t xml:space="preserve">Mapa B1 </w:t>
      </w:r>
    </w:p>
    <w:p w14:paraId="1DBC1435" w14:textId="77777777" w:rsidR="009A62CE" w:rsidRPr="000F55C7" w:rsidRDefault="009A62CE" w:rsidP="009A62CE">
      <w:pPr>
        <w:rPr>
          <w:b/>
          <w:bCs/>
          <w:sz w:val="2"/>
          <w:szCs w:val="2"/>
        </w:rPr>
      </w:pPr>
    </w:p>
    <w:p w14:paraId="535FE834" w14:textId="77777777" w:rsidR="009A62CE" w:rsidRDefault="009A62CE" w:rsidP="009A62CE">
      <w:r w:rsidRPr="002B2EC4">
        <w:t>3113/2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Rybářská ul. </w:t>
      </w:r>
    </w:p>
    <w:p w14:paraId="215C0083" w14:textId="77777777" w:rsidR="009A62CE" w:rsidRDefault="009A62CE" w:rsidP="009A62CE">
      <w:r>
        <w:t>191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plocha mezi Plzeňskou a Rybářskou ul.</w:t>
      </w:r>
    </w:p>
    <w:p w14:paraId="618C7176" w14:textId="77777777" w:rsidR="009A62CE" w:rsidRDefault="009A62CE" w:rsidP="009A62CE">
      <w:r>
        <w:t>3114/1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Rybářská ul.</w:t>
      </w:r>
    </w:p>
    <w:p w14:paraId="63E9ADD5" w14:textId="77777777" w:rsidR="009A62CE" w:rsidRDefault="009A62CE" w:rsidP="009A62CE">
      <w:r>
        <w:t>439/7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Rybářská ul.</w:t>
      </w:r>
    </w:p>
    <w:p w14:paraId="16BEA8C9" w14:textId="77777777" w:rsidR="009A62CE" w:rsidRDefault="009A62CE" w:rsidP="009A62CE">
      <w:r>
        <w:t>3172/3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Rybářská ul. </w:t>
      </w:r>
    </w:p>
    <w:p w14:paraId="2B5DE9C8" w14:textId="77777777" w:rsidR="009A62CE" w:rsidRDefault="009A62CE" w:rsidP="009A62CE">
      <w:r>
        <w:t>3160/1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část ul. Toužimská</w:t>
      </w:r>
    </w:p>
    <w:p w14:paraId="4CDE716D" w14:textId="77777777" w:rsidR="009A62CE" w:rsidRDefault="009A62CE" w:rsidP="009A62CE">
      <w:r>
        <w:t>3161/2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část ul. Plzeňská</w:t>
      </w:r>
    </w:p>
    <w:p w14:paraId="0CB23F4A" w14:textId="77777777" w:rsidR="009A62CE" w:rsidRDefault="009A62CE" w:rsidP="009A62CE"/>
    <w:p w14:paraId="2D32A172" w14:textId="77777777" w:rsidR="009A62CE" w:rsidRPr="005E0D30" w:rsidRDefault="009A62CE" w:rsidP="009A62CE">
      <w:pPr>
        <w:rPr>
          <w:b/>
          <w:bCs/>
        </w:rPr>
      </w:pPr>
      <w:r w:rsidRPr="005E0D30">
        <w:rPr>
          <w:b/>
          <w:bCs/>
        </w:rPr>
        <w:t>Mapa B2</w:t>
      </w:r>
    </w:p>
    <w:p w14:paraId="0A6868A9" w14:textId="77777777" w:rsidR="009A62CE" w:rsidRPr="000F55C7" w:rsidRDefault="009A62CE" w:rsidP="009A62CE">
      <w:pPr>
        <w:rPr>
          <w:sz w:val="2"/>
          <w:szCs w:val="2"/>
        </w:rPr>
      </w:pPr>
    </w:p>
    <w:p w14:paraId="6283D17E" w14:textId="77777777" w:rsidR="009A62CE" w:rsidRDefault="009A62CE" w:rsidP="009A62CE">
      <w:r>
        <w:t>3179/17</w:t>
      </w:r>
      <w:r>
        <w:tab/>
      </w:r>
      <w:r>
        <w:tab/>
      </w:r>
      <w:r>
        <w:tab/>
      </w:r>
      <w:r>
        <w:tab/>
      </w:r>
      <w:r>
        <w:tab/>
      </w:r>
      <w:r>
        <w:tab/>
        <w:t>část. ul. U Trati</w:t>
      </w:r>
    </w:p>
    <w:p w14:paraId="7608AE27" w14:textId="77777777" w:rsidR="009A62CE" w:rsidRDefault="009A62CE" w:rsidP="009A62CE"/>
    <w:p w14:paraId="460E1723" w14:textId="77777777" w:rsidR="009A62CE" w:rsidRPr="005E0D30" w:rsidRDefault="009A62CE" w:rsidP="009A62CE">
      <w:pPr>
        <w:rPr>
          <w:b/>
          <w:bCs/>
        </w:rPr>
      </w:pPr>
      <w:r w:rsidRPr="005E0D30">
        <w:rPr>
          <w:b/>
          <w:bCs/>
        </w:rPr>
        <w:t>Mapa B3</w:t>
      </w:r>
    </w:p>
    <w:p w14:paraId="259A750E" w14:textId="77777777" w:rsidR="009A62CE" w:rsidRPr="000F55C7" w:rsidRDefault="009A62CE" w:rsidP="009A62CE">
      <w:pPr>
        <w:rPr>
          <w:sz w:val="2"/>
          <w:szCs w:val="2"/>
        </w:rPr>
      </w:pPr>
    </w:p>
    <w:p w14:paraId="31895DAC" w14:textId="77777777" w:rsidR="009A62CE" w:rsidRDefault="009A62CE" w:rsidP="009A62CE">
      <w:r>
        <w:t>3241/1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část plochy mezi řekou a nádražím</w:t>
      </w:r>
    </w:p>
    <w:p w14:paraId="7DDB632D" w14:textId="77777777" w:rsidR="009A62CE" w:rsidRDefault="009A62CE" w:rsidP="009A62CE">
      <w:r>
        <w:t>3241/2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 Trati ul.</w:t>
      </w:r>
    </w:p>
    <w:p w14:paraId="6478B16D" w14:textId="77777777" w:rsidR="009A62CE" w:rsidRDefault="009A62CE" w:rsidP="009A62CE">
      <w:r>
        <w:t>3189/1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 Trati ul. </w:t>
      </w:r>
    </w:p>
    <w:p w14:paraId="053B9B03" w14:textId="77777777" w:rsidR="009A62CE" w:rsidRDefault="009A62CE" w:rsidP="009A62CE">
      <w:r>
        <w:t>3189/3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 Trati ul. </w:t>
      </w:r>
    </w:p>
    <w:p w14:paraId="5AB67198" w14:textId="77777777" w:rsidR="009A62CE" w:rsidRDefault="009A62CE" w:rsidP="009A62CE">
      <w:r>
        <w:t>3189/4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 Trati ul.</w:t>
      </w:r>
    </w:p>
    <w:p w14:paraId="2430B434" w14:textId="77777777" w:rsidR="009A62CE" w:rsidRDefault="009A62CE" w:rsidP="009A62CE">
      <w:r>
        <w:t>1573/4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 Trati ul.</w:t>
      </w:r>
    </w:p>
    <w:p w14:paraId="7B7DFC83" w14:textId="77777777" w:rsidR="009A62CE" w:rsidRDefault="009A62CE" w:rsidP="009A62CE">
      <w:r>
        <w:t>1573/11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 Trati ul. </w:t>
      </w:r>
    </w:p>
    <w:p w14:paraId="2B4D34B0" w14:textId="77777777" w:rsidR="009A62CE" w:rsidRDefault="009A62CE" w:rsidP="009A62CE">
      <w:r>
        <w:t>1310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 Zelené ul. </w:t>
      </w:r>
    </w:p>
    <w:p w14:paraId="4BEB0A98" w14:textId="77777777" w:rsidR="009A62CE" w:rsidRDefault="009A62CE" w:rsidP="009A62CE">
      <w:r>
        <w:t>3184/1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Zelené ul.</w:t>
      </w:r>
    </w:p>
    <w:p w14:paraId="13024E13" w14:textId="77777777" w:rsidR="009A62CE" w:rsidRDefault="009A62CE" w:rsidP="009A62CE">
      <w:r>
        <w:t>1563/1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Zelené ul.</w:t>
      </w:r>
    </w:p>
    <w:p w14:paraId="5A79F51C" w14:textId="77777777" w:rsidR="009A62CE" w:rsidRDefault="009A62CE" w:rsidP="009A62CE">
      <w:r>
        <w:t>1556/4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Zelené ul.</w:t>
      </w:r>
    </w:p>
    <w:p w14:paraId="13BD1495" w14:textId="77777777" w:rsidR="009A62CE" w:rsidRDefault="009A62CE" w:rsidP="009A62CE">
      <w:r>
        <w:t>3186/1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 Zelené ul. </w:t>
      </w:r>
    </w:p>
    <w:p w14:paraId="57CB50B3" w14:textId="77777777" w:rsidR="009A62CE" w:rsidRDefault="009A62CE" w:rsidP="009A62CE"/>
    <w:p w14:paraId="2DE3C230" w14:textId="77777777" w:rsidR="009A62CE" w:rsidRPr="006E046A" w:rsidRDefault="009A62CE" w:rsidP="009A62CE">
      <w:pPr>
        <w:rPr>
          <w:b/>
          <w:bCs/>
        </w:rPr>
      </w:pPr>
      <w:r w:rsidRPr="006E046A">
        <w:rPr>
          <w:b/>
          <w:bCs/>
        </w:rPr>
        <w:t>Mapa B4</w:t>
      </w:r>
    </w:p>
    <w:p w14:paraId="159D7924" w14:textId="77777777" w:rsidR="009A62CE" w:rsidRPr="000F55C7" w:rsidRDefault="009A62CE" w:rsidP="009A62CE">
      <w:pPr>
        <w:rPr>
          <w:sz w:val="2"/>
          <w:szCs w:val="2"/>
        </w:rPr>
      </w:pPr>
    </w:p>
    <w:p w14:paraId="553D1B6A" w14:textId="77777777" w:rsidR="009A62CE" w:rsidRDefault="009A62CE" w:rsidP="009A62CE">
      <w:r>
        <w:t>3121/3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 Zámkem ul. </w:t>
      </w:r>
    </w:p>
    <w:p w14:paraId="24519A56" w14:textId="77777777" w:rsidR="009A62CE" w:rsidRDefault="009A62CE" w:rsidP="009A62CE">
      <w:r>
        <w:t>92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odstavná plocha u Mariánskolázeňské ul. </w:t>
      </w:r>
    </w:p>
    <w:p w14:paraId="699A8D23" w14:textId="77777777" w:rsidR="009A62CE" w:rsidRDefault="009A62CE" w:rsidP="009A62CE">
      <w:r>
        <w:t>3209/6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Mariánskolázeňská ul. </w:t>
      </w:r>
    </w:p>
    <w:p w14:paraId="692564E2" w14:textId="77777777" w:rsidR="009A62CE" w:rsidRDefault="009A62CE" w:rsidP="009A62CE">
      <w:r>
        <w:t>3179/22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Mariánskolázeňská ul. </w:t>
      </w:r>
    </w:p>
    <w:p w14:paraId="5A9C24E4" w14:textId="77777777" w:rsidR="009A62CE" w:rsidRDefault="009A62CE" w:rsidP="009A62CE">
      <w:r>
        <w:t>3179/23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Mariánskolázeňská ul. </w:t>
      </w:r>
    </w:p>
    <w:p w14:paraId="33402329" w14:textId="77777777" w:rsidR="009A62CE" w:rsidRDefault="009A62CE" w:rsidP="009A62CE"/>
    <w:p w14:paraId="3E9197B0" w14:textId="77777777" w:rsidR="009A62CE" w:rsidRPr="000F55C7" w:rsidRDefault="009A62CE" w:rsidP="009A62CE">
      <w:pPr>
        <w:rPr>
          <w:b/>
          <w:bCs/>
        </w:rPr>
      </w:pPr>
      <w:r w:rsidRPr="000F55C7">
        <w:rPr>
          <w:b/>
          <w:bCs/>
        </w:rPr>
        <w:t>Mapa B5</w:t>
      </w:r>
    </w:p>
    <w:p w14:paraId="727512D3" w14:textId="77777777" w:rsidR="009A62CE" w:rsidRPr="00C905A4" w:rsidRDefault="009A62CE" w:rsidP="009A62CE">
      <w:r>
        <w:t>3125/2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Karlovarská ul. </w:t>
      </w:r>
      <w:bookmarkStart w:id="0" w:name="_Hlk113362845"/>
    </w:p>
    <w:p w14:paraId="10602B55" w14:textId="77777777" w:rsidR="009A62CE" w:rsidRPr="00A06223" w:rsidRDefault="009A62CE" w:rsidP="009A62CE">
      <w:pPr>
        <w:jc w:val="center"/>
        <w:rPr>
          <w:b/>
          <w:bCs/>
        </w:rPr>
      </w:pPr>
      <w:r w:rsidRPr="00A06223">
        <w:rPr>
          <w:b/>
          <w:bCs/>
        </w:rPr>
        <w:lastRenderedPageBreak/>
        <w:t xml:space="preserve">Příloha č. 1 k OZV, </w:t>
      </w:r>
    </w:p>
    <w:p w14:paraId="546B06F6" w14:textId="77777777" w:rsidR="009A62CE" w:rsidRPr="00A06223" w:rsidRDefault="009A62CE" w:rsidP="009A62CE">
      <w:pPr>
        <w:jc w:val="center"/>
        <w:rPr>
          <w:b/>
          <w:bCs/>
          <w:i/>
          <w:iCs/>
        </w:rPr>
      </w:pPr>
      <w:r w:rsidRPr="00A06223">
        <w:rPr>
          <w:b/>
          <w:bCs/>
          <w:i/>
          <w:iCs/>
        </w:rPr>
        <w:t>o místním poplatku za užívání veřejného prostranství</w:t>
      </w:r>
    </w:p>
    <w:bookmarkEnd w:id="0"/>
    <w:p w14:paraId="28F6F637" w14:textId="77777777" w:rsidR="009A62CE" w:rsidRDefault="009A62CE" w:rsidP="009A62CE"/>
    <w:p w14:paraId="25507692" w14:textId="5C1556FD" w:rsidR="009A62CE" w:rsidRPr="003640B0" w:rsidRDefault="009A62CE" w:rsidP="009A62C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78972" wp14:editId="2FEE17D7">
                <wp:simplePos x="0" y="0"/>
                <wp:positionH relativeFrom="column">
                  <wp:posOffset>719455</wp:posOffset>
                </wp:positionH>
                <wp:positionV relativeFrom="paragraph">
                  <wp:posOffset>33655</wp:posOffset>
                </wp:positionV>
                <wp:extent cx="914400" cy="104775"/>
                <wp:effectExtent l="9525" t="11430" r="9525" b="7620"/>
                <wp:wrapNone/>
                <wp:docPr id="1359337134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4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1E4A4" id="Obdélník 1" o:spid="_x0000_s1026" style="position:absolute;margin-left:56.65pt;margin-top:2.65pt;width:1in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4k6DAIAABUEAAAOAAAAZHJzL2Uyb0RvYy54bWysU8Fu2zAMvQ/YPwi6L7aDZGmNOEWRrMOA&#10;bh3Q7QMYWbaFyaJGKXG6rx+tpGm63Yb5IIgm+Ug+Pi1vDr0Ve03BoKtkMcml0E5hbVxbye/f7t5d&#10;SREiuBosOl3JJx3kzertm+XgSz3FDm2tSTCIC+XgK9nF6MssC6rTPYQJeu3Y2SD1ENmkNqsJBkbv&#10;bTbN8/fZgFR7QqVD4L+bo1OuEn7TaBUfmiboKGwlubeYTkrndjyz1RLKlsB3Rp3agH/oogfjuOgZ&#10;agMRxI7MX1C9UYQBmzhR2GfYNEbpNANPU+R/TPPYgddpFiYn+DNN4f/Bqi/7R/+VxtaDv0f1IwiH&#10;6w5cq2+JcOg01FyuGInKBh/Kc8JoBE4V2+Ez1rxa2EVMHBwa6kdAnk4cEtVPZ6r1IQrFP6+L2Szn&#10;hSh2FflssZinClA+J3sK8aPGXoyXShJvMoHD/j7EsRkon0NS82hNfWesTQa127UlsQfe+vV0k8/T&#10;ojklXIZZJwb2z6fzhPzKFy4h8vSdGnwV1pvI8rWmr+TVOQjKkbUPrk7iimDs8c71rTvRODI3ijSU&#10;W6yfmEXCozb5LfGlQ/olxcC6rGT4uQPSUthPjjeRiGMhJ2M2X0yZRLr0bC894BRDVTJKcbyu41H8&#10;O0+m7bhSkWZ3eMvba0xi9qWrU7OsvUT46Z2M4r60U9TLa179BgAA//8DAFBLAwQUAAYACAAAACEA&#10;efnq2dwAAAAIAQAADwAAAGRycy9kb3ducmV2LnhtbExPQU7DMBC8I/EHa5G4USet0lRpnAohIXoC&#10;0cKBmxtv44R4HcVuG37PciqnndGMZmfKzeR6ccYxtJ4UpLMEBFLtTUuNgo/988MKRIiajO49oYIf&#10;DLCpbm9KXRh/oXc872IjOIRCoRXYGIdCylBbdDrM/IDE2tGPTkemYyPNqC8c7no5T5KldLol/mD1&#10;gE8W6+/dySnoYtbl6bKT+dc2e9mHT7m1r29K3d9Nj2sQEad4NcNffa4OFXc6+BOZIHrm6WLBVgUZ&#10;H9bnWc7gwCBdgaxK+X9A9QsAAP//AwBQSwECLQAUAAYACAAAACEAtoM4kv4AAADhAQAAEwAAAAAA&#10;AAAAAAAAAAAAAAAAW0NvbnRlbnRfVHlwZXNdLnhtbFBLAQItABQABgAIAAAAIQA4/SH/1gAAAJQB&#10;AAALAAAAAAAAAAAAAAAAAC8BAABfcmVscy8ucmVsc1BLAQItABQABgAIAAAAIQDBO4k6DAIAABUE&#10;AAAOAAAAAAAAAAAAAAAAAC4CAABkcnMvZTJvRG9jLnhtbFBLAQItABQABgAIAAAAIQB5+erZ3AAA&#10;AAgBAAAPAAAAAAAAAAAAAAAAAGYEAABkcnMvZG93bnJldi54bWxQSwUGAAAAAAQABADzAAAAbwUA&#10;AAAA&#10;" fillcolor="#92d050"/>
            </w:pict>
          </mc:Fallback>
        </mc:AlternateContent>
      </w:r>
      <w:r w:rsidRPr="003640B0">
        <w:rPr>
          <w:b/>
          <w:bCs/>
        </w:rPr>
        <w:t xml:space="preserve">ZÓNA C </w:t>
      </w:r>
    </w:p>
    <w:p w14:paraId="1AE189AC" w14:textId="77777777" w:rsidR="009A62CE" w:rsidRDefault="009A62CE" w:rsidP="009A62CE"/>
    <w:p w14:paraId="596B3BA9" w14:textId="77777777" w:rsidR="009A62CE" w:rsidRPr="003640B0" w:rsidRDefault="009A62CE" w:rsidP="009A62CE">
      <w:pPr>
        <w:rPr>
          <w:b/>
          <w:bCs/>
        </w:rPr>
      </w:pPr>
      <w:r w:rsidRPr="003640B0">
        <w:rPr>
          <w:b/>
          <w:bCs/>
        </w:rPr>
        <w:t>Mapa C</w:t>
      </w:r>
    </w:p>
    <w:p w14:paraId="01DCBABC" w14:textId="77777777" w:rsidR="009A62CE" w:rsidRDefault="009A62CE" w:rsidP="009A62CE">
      <w:r>
        <w:t xml:space="preserve">361/1 </w:t>
      </w:r>
      <w:r>
        <w:tab/>
      </w:r>
      <w:r>
        <w:tab/>
      </w:r>
      <w:r>
        <w:tab/>
      </w:r>
      <w:r>
        <w:tab/>
      </w:r>
      <w:r>
        <w:tab/>
      </w:r>
      <w:r>
        <w:tab/>
        <w:t>Vodná (k nádraží)</w:t>
      </w:r>
    </w:p>
    <w:p w14:paraId="0BF466D6" w14:textId="77777777" w:rsidR="009A62CE" w:rsidRDefault="009A62CE" w:rsidP="009A62CE">
      <w:r>
        <w:t>419</w:t>
      </w:r>
      <w:r>
        <w:tab/>
      </w:r>
      <w:r>
        <w:tab/>
      </w:r>
      <w:r>
        <w:tab/>
      </w:r>
      <w:r>
        <w:tab/>
      </w:r>
      <w:r>
        <w:tab/>
      </w:r>
      <w:r>
        <w:tab/>
        <w:t>Vodná (k nádraží)</w:t>
      </w:r>
    </w:p>
    <w:p w14:paraId="3A19DD7C" w14:textId="77777777" w:rsidR="009A62CE" w:rsidRDefault="009A62CE" w:rsidP="009A62CE">
      <w:r>
        <w:t>357/2</w:t>
      </w:r>
      <w:r>
        <w:tab/>
      </w:r>
      <w:r>
        <w:tab/>
      </w:r>
      <w:r>
        <w:tab/>
      </w:r>
      <w:r>
        <w:tab/>
      </w:r>
      <w:r>
        <w:tab/>
      </w:r>
      <w:r>
        <w:tab/>
        <w:t>Vodná</w:t>
      </w:r>
    </w:p>
    <w:p w14:paraId="0D52C24C" w14:textId="77777777" w:rsidR="009A62CE" w:rsidRDefault="009A62CE" w:rsidP="009A62CE">
      <w:r>
        <w:t>361/7</w:t>
      </w:r>
      <w:r>
        <w:tab/>
      </w:r>
      <w:r>
        <w:tab/>
      </w:r>
      <w:r>
        <w:tab/>
      </w:r>
      <w:r>
        <w:tab/>
      </w:r>
      <w:r>
        <w:tab/>
      </w:r>
      <w:r>
        <w:tab/>
        <w:t>Vodná</w:t>
      </w:r>
    </w:p>
    <w:p w14:paraId="3AF48326" w14:textId="77777777" w:rsidR="009A62CE" w:rsidRDefault="009A62CE" w:rsidP="009A62CE">
      <w:r>
        <w:t>357/1</w:t>
      </w:r>
      <w:r>
        <w:tab/>
      </w:r>
      <w:r>
        <w:tab/>
      </w:r>
      <w:r>
        <w:tab/>
      </w:r>
      <w:r>
        <w:tab/>
      </w:r>
      <w:r>
        <w:tab/>
      </w:r>
      <w:r>
        <w:tab/>
        <w:t>Vodná</w:t>
      </w:r>
    </w:p>
    <w:p w14:paraId="515822B8" w14:textId="77777777" w:rsidR="009A62CE" w:rsidRDefault="009A62CE" w:rsidP="009A62CE">
      <w:r>
        <w:t>210/5</w:t>
      </w:r>
      <w:r>
        <w:tab/>
      </w:r>
      <w:r>
        <w:tab/>
      </w:r>
      <w:r>
        <w:tab/>
      </w:r>
      <w:r>
        <w:tab/>
      </w:r>
      <w:r>
        <w:tab/>
      </w:r>
      <w:r>
        <w:tab/>
        <w:t>Vodná</w:t>
      </w:r>
    </w:p>
    <w:p w14:paraId="3D38C57C" w14:textId="77777777" w:rsidR="009A62CE" w:rsidRDefault="009A62CE" w:rsidP="009A62CE"/>
    <w:p w14:paraId="45FCFB51" w14:textId="77777777" w:rsidR="009A62CE" w:rsidRPr="00A06223" w:rsidRDefault="009A62CE" w:rsidP="009A62CE">
      <w:pPr>
        <w:rPr>
          <w:b/>
          <w:bCs/>
        </w:rPr>
      </w:pPr>
      <w:r w:rsidRPr="00A06223">
        <w:rPr>
          <w:b/>
          <w:bCs/>
        </w:rPr>
        <w:t>Mapa C1</w:t>
      </w:r>
    </w:p>
    <w:p w14:paraId="15422107" w14:textId="77777777" w:rsidR="009A62CE" w:rsidRDefault="009A62CE" w:rsidP="009A62CE">
      <w:r>
        <w:t>436</w:t>
      </w:r>
      <w:r>
        <w:tab/>
      </w:r>
      <w:r>
        <w:tab/>
      </w:r>
      <w:r>
        <w:tab/>
      </w:r>
      <w:r>
        <w:tab/>
      </w:r>
      <w:r>
        <w:tab/>
      </w:r>
      <w:r>
        <w:tab/>
        <w:t>Vodná</w:t>
      </w:r>
    </w:p>
    <w:p w14:paraId="24F9D1C7" w14:textId="77777777" w:rsidR="009A62CE" w:rsidRDefault="009A62CE" w:rsidP="009A62CE">
      <w:r>
        <w:t>371/1</w:t>
      </w:r>
      <w:r>
        <w:tab/>
      </w:r>
      <w:r>
        <w:tab/>
      </w:r>
      <w:r>
        <w:tab/>
      </w:r>
      <w:r>
        <w:tab/>
      </w:r>
      <w:r>
        <w:tab/>
      </w:r>
      <w:r>
        <w:tab/>
        <w:t>Vodná</w:t>
      </w:r>
    </w:p>
    <w:p w14:paraId="1EF176AB" w14:textId="77777777" w:rsidR="009A62CE" w:rsidRDefault="009A62CE" w:rsidP="009A62CE">
      <w:r>
        <w:t>374/1</w:t>
      </w:r>
      <w:r>
        <w:tab/>
      </w:r>
      <w:r>
        <w:tab/>
      </w:r>
      <w:r>
        <w:tab/>
      </w:r>
      <w:r>
        <w:tab/>
      </w:r>
      <w:r>
        <w:tab/>
      </w:r>
      <w:r>
        <w:tab/>
        <w:t>Vodná</w:t>
      </w:r>
    </w:p>
    <w:p w14:paraId="30623A84" w14:textId="77777777" w:rsidR="009A62CE" w:rsidRDefault="009A62CE" w:rsidP="009A62CE"/>
    <w:p w14:paraId="436B9CDD" w14:textId="77777777" w:rsidR="009A62CE" w:rsidRPr="00A06223" w:rsidRDefault="009A62CE" w:rsidP="009A62CE">
      <w:pPr>
        <w:rPr>
          <w:b/>
          <w:bCs/>
        </w:rPr>
      </w:pPr>
      <w:r w:rsidRPr="00A06223">
        <w:rPr>
          <w:b/>
          <w:bCs/>
        </w:rPr>
        <w:t>Mapa C2</w:t>
      </w:r>
    </w:p>
    <w:p w14:paraId="126DABFF" w14:textId="77777777" w:rsidR="009A62CE" w:rsidRDefault="009A62CE" w:rsidP="009A62CE">
      <w:r>
        <w:t>747/4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146C03B8" w14:textId="77777777" w:rsidR="009A62CE" w:rsidRDefault="009A62CE" w:rsidP="009A62CE">
      <w:r>
        <w:t>1128/5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0ED77886" w14:textId="77777777" w:rsidR="009A62CE" w:rsidRDefault="009A62CE" w:rsidP="009A62CE">
      <w:r>
        <w:t>1134/1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7B375583" w14:textId="77777777" w:rsidR="009A62CE" w:rsidRDefault="009A62CE" w:rsidP="009A62CE">
      <w:r>
        <w:t>1134/3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14D88292" w14:textId="77777777" w:rsidR="009A62CE" w:rsidRDefault="009A62CE" w:rsidP="009A62CE">
      <w:r>
        <w:t>745/6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5115D7CE" w14:textId="77777777" w:rsidR="009A62CE" w:rsidRDefault="009A62CE" w:rsidP="009A62CE">
      <w:r>
        <w:t>746/20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4E04DF97" w14:textId="77777777" w:rsidR="009A62CE" w:rsidRDefault="009A62CE" w:rsidP="009A62CE">
      <w:r>
        <w:t>746/24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2C0270F5" w14:textId="77777777" w:rsidR="009A62CE" w:rsidRDefault="009A62CE" w:rsidP="009A62CE">
      <w:r>
        <w:t>746/26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74B43D52" w14:textId="77777777" w:rsidR="009A62CE" w:rsidRDefault="009A62CE" w:rsidP="009A62CE">
      <w:r>
        <w:t>51/3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41A15638" w14:textId="77777777" w:rsidR="009A62CE" w:rsidRDefault="009A62CE" w:rsidP="009A62CE">
      <w:r>
        <w:t>51/4</w:t>
      </w:r>
      <w:r w:rsidRPr="006D0A7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65757DAE" w14:textId="77777777" w:rsidR="009A62CE" w:rsidRDefault="009A62CE" w:rsidP="009A62CE">
      <w:pPr>
        <w:tabs>
          <w:tab w:val="left" w:pos="4290"/>
          <w:tab w:val="center" w:pos="4536"/>
        </w:tabs>
      </w:pPr>
      <w:r>
        <w:t>1126/1                                                            Krásný Jez</w:t>
      </w:r>
    </w:p>
    <w:p w14:paraId="67636628" w14:textId="77777777" w:rsidR="009A62CE" w:rsidRDefault="009A62CE" w:rsidP="009A62CE">
      <w:r>
        <w:t>1128/5                                                            Krásný Jez</w:t>
      </w:r>
    </w:p>
    <w:p w14:paraId="6B530696" w14:textId="77777777" w:rsidR="009A62CE" w:rsidRDefault="009A62CE" w:rsidP="009A62CE">
      <w:r>
        <w:t>1133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6B30A492" w14:textId="77777777" w:rsidR="009A62CE" w:rsidRDefault="009A62CE" w:rsidP="009A62CE"/>
    <w:p w14:paraId="44266D73" w14:textId="77777777" w:rsidR="009A62CE" w:rsidRPr="00A06223" w:rsidRDefault="009A62CE" w:rsidP="009A62CE">
      <w:pPr>
        <w:rPr>
          <w:b/>
          <w:bCs/>
        </w:rPr>
      </w:pPr>
      <w:r w:rsidRPr="00A06223">
        <w:rPr>
          <w:b/>
          <w:bCs/>
        </w:rPr>
        <w:t>Mapa C3</w:t>
      </w:r>
    </w:p>
    <w:p w14:paraId="1141AAB9" w14:textId="77777777" w:rsidR="009A62CE" w:rsidRDefault="009A62CE" w:rsidP="009A62CE">
      <w:r>
        <w:t>746/9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1F3F3BCC" w14:textId="77777777" w:rsidR="009A62CE" w:rsidRDefault="009A62CE" w:rsidP="009A62CE">
      <w:r>
        <w:t>746/24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57E5CA9D" w14:textId="77777777" w:rsidR="009A62CE" w:rsidRDefault="009A62CE" w:rsidP="009A62CE">
      <w:r>
        <w:t>746/26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259ACA25" w14:textId="77777777" w:rsidR="009A62CE" w:rsidRDefault="009A62CE" w:rsidP="009A62CE">
      <w:r>
        <w:t>746/28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3E49B081" w14:textId="77777777" w:rsidR="009A62CE" w:rsidRDefault="009A62CE" w:rsidP="009A62CE"/>
    <w:p w14:paraId="2C050E25" w14:textId="77777777" w:rsidR="009A62CE" w:rsidRPr="00A06223" w:rsidRDefault="009A62CE" w:rsidP="009A62CE">
      <w:pPr>
        <w:rPr>
          <w:b/>
          <w:bCs/>
        </w:rPr>
      </w:pPr>
      <w:r w:rsidRPr="00A06223">
        <w:rPr>
          <w:b/>
          <w:bCs/>
        </w:rPr>
        <w:t>Mapa C4</w:t>
      </w:r>
    </w:p>
    <w:p w14:paraId="58FC6DA4" w14:textId="77777777" w:rsidR="009A62CE" w:rsidRDefault="009A62CE" w:rsidP="009A62CE">
      <w:r>
        <w:t>1128/5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6707225D" w14:textId="77777777" w:rsidR="009A62CE" w:rsidRDefault="009A62CE" w:rsidP="009A62CE">
      <w:r>
        <w:t>1152/2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17BE384F" w14:textId="77777777" w:rsidR="009A62CE" w:rsidRDefault="009A62CE" w:rsidP="009A62CE">
      <w:r>
        <w:t>629/7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7782DF1A" w14:textId="77777777" w:rsidR="009A62CE" w:rsidRDefault="009A62CE" w:rsidP="009A62CE">
      <w:r>
        <w:t>1127/1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72B5CF52" w14:textId="77777777" w:rsidR="009A62CE" w:rsidRDefault="009A62CE" w:rsidP="009A62CE">
      <w:r>
        <w:t>39/4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43DF65C4" w14:textId="77777777" w:rsidR="009A62CE" w:rsidRDefault="009A62CE" w:rsidP="009A62CE">
      <w:r>
        <w:t>36/4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6C4FD61C" w14:textId="77777777" w:rsidR="009A62CE" w:rsidRPr="00AC0538" w:rsidRDefault="009A62CE" w:rsidP="009A62CE">
      <w:r>
        <w:t>1126/1</w:t>
      </w:r>
      <w:r>
        <w:tab/>
      </w:r>
      <w:r>
        <w:tab/>
      </w:r>
      <w:r>
        <w:tab/>
      </w:r>
      <w:r>
        <w:tab/>
      </w:r>
      <w:r>
        <w:tab/>
      </w:r>
      <w:r>
        <w:tab/>
        <w:t>Krásný Jez</w:t>
      </w:r>
    </w:p>
    <w:p w14:paraId="4DD5DC11" w14:textId="77777777" w:rsidR="009A62CE" w:rsidRDefault="009A62CE" w:rsidP="009A62CE">
      <w:pPr>
        <w:rPr>
          <w:b/>
          <w:bCs/>
        </w:rPr>
      </w:pPr>
    </w:p>
    <w:p w14:paraId="605B0FE1" w14:textId="77777777" w:rsidR="009A62CE" w:rsidRDefault="009A62CE" w:rsidP="009A62CE">
      <w:pPr>
        <w:rPr>
          <w:b/>
          <w:bCs/>
        </w:rPr>
      </w:pPr>
    </w:p>
    <w:p w14:paraId="09DFABFF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CE"/>
    <w:rsid w:val="00056C83"/>
    <w:rsid w:val="004716D5"/>
    <w:rsid w:val="009A62CE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8E8F"/>
  <w15:chartTrackingRefBased/>
  <w15:docId w15:val="{FF44D2D5-CC8C-48CF-9E59-910C2C10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2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A62C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A62C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3</cp:revision>
  <dcterms:created xsi:type="dcterms:W3CDTF">2023-12-20T12:28:00Z</dcterms:created>
  <dcterms:modified xsi:type="dcterms:W3CDTF">2023-12-20T12:28:00Z</dcterms:modified>
</cp:coreProperties>
</file>