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8A95" w14:textId="0E00142B" w:rsidR="00AB22D5" w:rsidRDefault="00BC4D97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1C11BFFB" wp14:editId="0204D22F">
            <wp:extent cx="590550" cy="666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7056" w14:textId="77777777" w:rsidR="00AB22D5" w:rsidRDefault="00AB22D5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ED676E5" w14:textId="77777777" w:rsidR="005A5A4A" w:rsidRPr="003D0522" w:rsidRDefault="00AB22D5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 Žďár nad Metují</w:t>
      </w:r>
    </w:p>
    <w:p w14:paraId="349C1F5C" w14:textId="77777777" w:rsidR="00687DBC" w:rsidRPr="003D0522" w:rsidRDefault="005A5A4A" w:rsidP="00AA6C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  <w:hyperlink r:id="rId8" w:tooltip="Znak obce Volanice" w:history="1"/>
    </w:p>
    <w:p w14:paraId="646BE31D" w14:textId="77777777" w:rsidR="005A5A4A" w:rsidRPr="003D0522" w:rsidRDefault="003D0522" w:rsidP="003D05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</w:t>
      </w:r>
    </w:p>
    <w:p w14:paraId="19F4AF72" w14:textId="77777777" w:rsidR="005A5A4A" w:rsidRPr="003D0522" w:rsidRDefault="005A5A4A" w:rsidP="00AB22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</w:p>
    <w:p w14:paraId="5AFB6F12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AB22D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6/2018</w:t>
      </w:r>
    </w:p>
    <w:p w14:paraId="7AE0EA64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218CEAE7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361C5B0A" w14:textId="4D026B27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AB22D5">
        <w:rPr>
          <w:rFonts w:ascii="Arial" w:hAnsi="Arial" w:cs="Arial"/>
        </w:rPr>
        <w:t>obce Žďár nad Metují</w:t>
      </w:r>
      <w:r w:rsidRPr="003D0522">
        <w:rPr>
          <w:rFonts w:ascii="Arial" w:hAnsi="Arial" w:cs="Arial"/>
        </w:rPr>
        <w:t xml:space="preserve"> se na svém zasedání dne </w:t>
      </w:r>
      <w:r w:rsidR="00BC4D97">
        <w:rPr>
          <w:rFonts w:ascii="Arial" w:hAnsi="Arial" w:cs="Arial"/>
        </w:rPr>
        <w:t>22.2.</w:t>
      </w:r>
      <w:r w:rsidR="00AB22D5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8D6EEA">
        <w:rPr>
          <w:rFonts w:ascii="Arial" w:hAnsi="Arial" w:cs="Arial"/>
        </w:rPr>
        <w:t>11</w:t>
      </w:r>
      <w:r w:rsidR="00130D92">
        <w:rPr>
          <w:rFonts w:ascii="Arial" w:hAnsi="Arial" w:cs="Arial"/>
        </w:rPr>
        <w:t xml:space="preserve">/2023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78DD4E2B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D0CC905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4E88B954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6E3AB6A9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AB22D5">
        <w:rPr>
          <w:rFonts w:ascii="Arial" w:hAnsi="Arial" w:cs="Arial"/>
        </w:rPr>
        <w:t>6/2018</w:t>
      </w:r>
      <w:r w:rsidR="003D0522">
        <w:rPr>
          <w:rFonts w:ascii="Arial" w:hAnsi="Arial" w:cs="Arial"/>
        </w:rPr>
        <w:t xml:space="preserve">, </w:t>
      </w:r>
      <w:r w:rsidR="00AB22D5">
        <w:rPr>
          <w:rFonts w:ascii="Arial" w:hAnsi="Arial" w:cs="Arial"/>
        </w:rPr>
        <w:t>o místním poplatku za užívání veřejného prostranství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AB22D5">
        <w:rPr>
          <w:rFonts w:ascii="Arial" w:hAnsi="Arial" w:cs="Arial"/>
        </w:rPr>
        <w:t>17. 12. 2018</w:t>
      </w:r>
      <w:r w:rsidR="00F317A9" w:rsidRPr="003D0522">
        <w:rPr>
          <w:rFonts w:ascii="Arial" w:hAnsi="Arial" w:cs="Arial"/>
        </w:rPr>
        <w:t>.</w:t>
      </w:r>
    </w:p>
    <w:p w14:paraId="5D7E67DB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5631D24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5661CD16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0105AB20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51828DD7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888592F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1D22A7A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36B47252" w14:textId="77777777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AB22D5">
        <w:rPr>
          <w:rFonts w:ascii="Arial" w:hAnsi="Arial" w:cs="Arial"/>
        </w:rPr>
        <w:t>Pavel Šubíř v. r.</w:t>
      </w:r>
      <w:r w:rsidR="00AB22D5">
        <w:rPr>
          <w:rFonts w:ascii="Arial" w:hAnsi="Arial" w:cs="Arial"/>
        </w:rPr>
        <w:tab/>
        <w:t>František Dostál v. r.</w:t>
      </w:r>
    </w:p>
    <w:p w14:paraId="43929220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68FCA366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F156EB9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44593E9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6C483047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870FD72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1B7B663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FDCC1BD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3015E54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68CA138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4F1C" w14:textId="77777777" w:rsidR="009864C9" w:rsidRDefault="009864C9" w:rsidP="006D25D6">
      <w:pPr>
        <w:spacing w:after="0" w:line="240" w:lineRule="auto"/>
      </w:pPr>
      <w:r>
        <w:separator/>
      </w:r>
    </w:p>
  </w:endnote>
  <w:endnote w:type="continuationSeparator" w:id="0">
    <w:p w14:paraId="2F1A656F" w14:textId="77777777" w:rsidR="009864C9" w:rsidRDefault="009864C9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1DCA" w14:textId="77777777" w:rsidR="009864C9" w:rsidRDefault="009864C9" w:rsidP="006D25D6">
      <w:pPr>
        <w:spacing w:after="0" w:line="240" w:lineRule="auto"/>
      </w:pPr>
      <w:r>
        <w:separator/>
      </w:r>
    </w:p>
  </w:footnote>
  <w:footnote w:type="continuationSeparator" w:id="0">
    <w:p w14:paraId="483BB743" w14:textId="77777777" w:rsidR="009864C9" w:rsidRDefault="009864C9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5904733">
    <w:abstractNumId w:val="1"/>
  </w:num>
  <w:num w:numId="2" w16cid:durableId="1356538700">
    <w:abstractNumId w:val="2"/>
  </w:num>
  <w:num w:numId="3" w16cid:durableId="692461214">
    <w:abstractNumId w:val="4"/>
  </w:num>
  <w:num w:numId="4" w16cid:durableId="1904873649">
    <w:abstractNumId w:val="3"/>
  </w:num>
  <w:num w:numId="5" w16cid:durableId="1074815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30CB0"/>
    <w:rsid w:val="00045A63"/>
    <w:rsid w:val="0005258F"/>
    <w:rsid w:val="000979CE"/>
    <w:rsid w:val="000A2FAE"/>
    <w:rsid w:val="00130D92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8D6EEA"/>
    <w:rsid w:val="0092331F"/>
    <w:rsid w:val="0093615A"/>
    <w:rsid w:val="009864C9"/>
    <w:rsid w:val="00A22FF9"/>
    <w:rsid w:val="00A537B3"/>
    <w:rsid w:val="00A92CE3"/>
    <w:rsid w:val="00AA6C96"/>
    <w:rsid w:val="00AB22D5"/>
    <w:rsid w:val="00AC6BBD"/>
    <w:rsid w:val="00B61E6E"/>
    <w:rsid w:val="00B84237"/>
    <w:rsid w:val="00B8605E"/>
    <w:rsid w:val="00B928C3"/>
    <w:rsid w:val="00B97216"/>
    <w:rsid w:val="00B976F9"/>
    <w:rsid w:val="00BA112B"/>
    <w:rsid w:val="00BC4D97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1601A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A83E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oubor:Volanice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956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Pavel Šubíř</cp:lastModifiedBy>
  <cp:revision>4</cp:revision>
  <cp:lastPrinted>2017-03-30T06:14:00Z</cp:lastPrinted>
  <dcterms:created xsi:type="dcterms:W3CDTF">2023-02-14T06:13:00Z</dcterms:created>
  <dcterms:modified xsi:type="dcterms:W3CDTF">2023-02-27T12:50:00Z</dcterms:modified>
</cp:coreProperties>
</file>