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F6F0" w14:textId="77777777" w:rsidR="00F6746D" w:rsidRPr="002E0EAD" w:rsidRDefault="00F6746D" w:rsidP="00F6746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MYSLOČOVICE</w:t>
      </w:r>
    </w:p>
    <w:p w14:paraId="2EC718D9" w14:textId="77777777" w:rsidR="00F6746D" w:rsidRPr="002E0EAD" w:rsidRDefault="00F6746D" w:rsidP="00F6746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Mysločovice</w:t>
      </w:r>
    </w:p>
    <w:p w14:paraId="2711177F" w14:textId="77777777" w:rsidR="00F6746D" w:rsidRPr="002E0EAD" w:rsidRDefault="00F6746D" w:rsidP="00F6746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Mysločovice </w:t>
      </w:r>
      <w:r w:rsidRPr="002E0EAD">
        <w:rPr>
          <w:rFonts w:ascii="Arial" w:hAnsi="Arial" w:cs="Arial"/>
          <w:b/>
        </w:rPr>
        <w:t xml:space="preserve">č. </w:t>
      </w:r>
      <w:r w:rsidR="00616E4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616E4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5BF34BC" w14:textId="77777777" w:rsidR="00F6746D" w:rsidRPr="002E0EAD" w:rsidRDefault="00F6746D" w:rsidP="00F6746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356E2B8" w14:textId="77777777" w:rsidR="00F6746D" w:rsidRPr="002E0EAD" w:rsidRDefault="00F6746D" w:rsidP="00F674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447F30" w14:textId="77777777" w:rsidR="00F6746D" w:rsidRPr="002E0EAD" w:rsidRDefault="00F6746D" w:rsidP="00F674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Mysločovice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616E47">
        <w:rPr>
          <w:rFonts w:ascii="Arial" w:hAnsi="Arial" w:cs="Arial"/>
          <w:b w:val="0"/>
          <w:sz w:val="22"/>
          <w:szCs w:val="22"/>
        </w:rPr>
        <w:t xml:space="preserve">12. </w:t>
      </w:r>
      <w:r>
        <w:rPr>
          <w:rFonts w:ascii="Arial" w:hAnsi="Arial" w:cs="Arial"/>
          <w:b w:val="0"/>
          <w:sz w:val="22"/>
          <w:szCs w:val="22"/>
        </w:rPr>
        <w:t>12. 202</w:t>
      </w:r>
      <w:r w:rsidR="00616E47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669A5">
        <w:rPr>
          <w:rFonts w:ascii="Arial" w:hAnsi="Arial" w:cs="Arial"/>
          <w:b w:val="0"/>
          <w:sz w:val="22"/>
          <w:szCs w:val="22"/>
        </w:rPr>
        <w:t xml:space="preserve">bodem </w:t>
      </w:r>
      <w:r w:rsidR="00E669A5">
        <w:rPr>
          <w:rFonts w:ascii="Arial" w:hAnsi="Arial" w:cs="Arial"/>
          <w:b w:val="0"/>
          <w:sz w:val="22"/>
          <w:szCs w:val="22"/>
        </w:rPr>
        <w:t>5</w:t>
      </w:r>
      <w:r w:rsidRPr="00E669A5">
        <w:rPr>
          <w:rFonts w:ascii="Arial" w:hAnsi="Arial" w:cs="Arial"/>
          <w:b w:val="0"/>
          <w:sz w:val="22"/>
          <w:szCs w:val="22"/>
        </w:rPr>
        <w:t xml:space="preserve">. usnesení </w:t>
      </w:r>
      <w:r w:rsidRPr="00E669A5">
        <w:rPr>
          <w:rFonts w:ascii="Arial" w:hAnsi="Arial" w:cs="Arial"/>
          <w:b w:val="0"/>
          <w:sz w:val="22"/>
          <w:szCs w:val="22"/>
        </w:rPr>
        <w:br/>
        <w:t xml:space="preserve">č. </w:t>
      </w:r>
      <w:r w:rsidR="00616E47" w:rsidRPr="00E669A5">
        <w:rPr>
          <w:rFonts w:ascii="Arial" w:hAnsi="Arial" w:cs="Arial"/>
          <w:b w:val="0"/>
          <w:sz w:val="22"/>
          <w:szCs w:val="22"/>
        </w:rPr>
        <w:t>IV</w:t>
      </w:r>
      <w:r w:rsidRPr="00E669A5">
        <w:rPr>
          <w:rFonts w:ascii="Arial" w:hAnsi="Arial" w:cs="Arial"/>
          <w:b w:val="0"/>
          <w:sz w:val="22"/>
          <w:szCs w:val="22"/>
        </w:rPr>
        <w:t>/202</w:t>
      </w:r>
      <w:r w:rsidR="00616E47" w:rsidRPr="00E669A5">
        <w:rPr>
          <w:rFonts w:ascii="Arial" w:hAnsi="Arial" w:cs="Arial"/>
          <w:b w:val="0"/>
          <w:sz w:val="22"/>
          <w:szCs w:val="22"/>
        </w:rPr>
        <w:t>2</w:t>
      </w:r>
      <w:r w:rsidRPr="00E669A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E669A5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D0462D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212236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2A40D2" w14:textId="77777777" w:rsidR="00F6746D" w:rsidRPr="002E0EAD" w:rsidRDefault="00F6746D" w:rsidP="00F6746D">
      <w:pPr>
        <w:pStyle w:val="Zkladntextodsazen"/>
        <w:numPr>
          <w:ilvl w:val="0"/>
          <w:numId w:val="1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Mysločovice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0056B8A" w14:textId="77777777" w:rsidR="00F6746D" w:rsidRPr="002E0EAD" w:rsidRDefault="00F6746D" w:rsidP="00F6746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Mysločovice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AFB7044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0EAE8E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4B4CDC" w14:textId="77777777" w:rsidR="00F6746D" w:rsidRPr="002E0EAD" w:rsidRDefault="00F6746D" w:rsidP="00F6746D">
      <w:pPr>
        <w:numPr>
          <w:ilvl w:val="0"/>
          <w:numId w:val="7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0CD07482" w14:textId="77777777" w:rsidR="00F6746D" w:rsidRDefault="00F6746D" w:rsidP="00F6746D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41257E0" w14:textId="77777777" w:rsidR="00F6746D" w:rsidRDefault="00F6746D" w:rsidP="00F6746D">
      <w:pPr>
        <w:pStyle w:val="Default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C1EC24" w14:textId="77777777" w:rsidR="00F6746D" w:rsidRDefault="00F6746D" w:rsidP="00F6746D">
      <w:pPr>
        <w:pStyle w:val="Default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sz w:val="22"/>
          <w:szCs w:val="22"/>
        </w:rPr>
        <w:t>.</w:t>
      </w:r>
      <w:r>
        <w:rPr>
          <w:rStyle w:val="Znakapoznpodarou"/>
          <w:sz w:val="22"/>
          <w:szCs w:val="22"/>
        </w:rPr>
        <w:footnoteReference w:id="4"/>
      </w:r>
    </w:p>
    <w:p w14:paraId="308CEAA9" w14:textId="77777777" w:rsidR="00F6746D" w:rsidRDefault="00F6746D" w:rsidP="00F6746D">
      <w:pPr>
        <w:spacing w:before="480" w:after="60" w:line="264" w:lineRule="auto"/>
        <w:jc w:val="center"/>
        <w:rPr>
          <w:rFonts w:ascii="Arial" w:hAnsi="Arial" w:cs="Arial"/>
          <w:b/>
        </w:rPr>
      </w:pPr>
      <w:r w:rsidRPr="00E202CA">
        <w:rPr>
          <w:rFonts w:ascii="Arial" w:hAnsi="Arial" w:cs="Arial"/>
          <w:b/>
        </w:rPr>
        <w:t>Čl. 3</w:t>
      </w:r>
    </w:p>
    <w:p w14:paraId="2913171C" w14:textId="77777777" w:rsidR="00F6746D" w:rsidRDefault="00F6746D" w:rsidP="00F6746D">
      <w:pPr>
        <w:spacing w:before="60" w:after="160" w:line="264" w:lineRule="auto"/>
        <w:jc w:val="center"/>
        <w:rPr>
          <w:rFonts w:ascii="Arial" w:hAnsi="Arial" w:cs="Arial"/>
          <w:b/>
        </w:rPr>
      </w:pPr>
      <w:r w:rsidRPr="00E202CA">
        <w:rPr>
          <w:rFonts w:ascii="Arial" w:hAnsi="Arial" w:cs="Arial"/>
          <w:b/>
        </w:rPr>
        <w:t>Poplatkové období</w:t>
      </w:r>
    </w:p>
    <w:p w14:paraId="5C6A4C1C" w14:textId="77777777" w:rsidR="00F6746D" w:rsidRPr="00E202CA" w:rsidRDefault="00F6746D" w:rsidP="00F6746D">
      <w:pPr>
        <w:spacing w:line="264" w:lineRule="auto"/>
        <w:jc w:val="both"/>
        <w:rPr>
          <w:rFonts w:ascii="Arial" w:hAnsi="Arial" w:cs="Arial"/>
          <w:b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F6BE30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8EB267B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301E04" w14:textId="77777777" w:rsidR="00F6746D" w:rsidRPr="003F03CB" w:rsidRDefault="00F6746D" w:rsidP="00F6746D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0FC576B" w14:textId="77777777" w:rsidR="00F6746D" w:rsidRPr="00087ACD" w:rsidRDefault="00F6746D" w:rsidP="00F674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BB28727" w14:textId="77777777" w:rsidR="00F6746D" w:rsidRPr="00376155" w:rsidRDefault="00F6746D" w:rsidP="00F6746D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F7B07E" w14:textId="77777777" w:rsidR="00F6746D" w:rsidRPr="00376155" w:rsidRDefault="00F6746D" w:rsidP="00F6746D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3ABD00" w14:textId="77777777" w:rsidR="00F6746D" w:rsidRPr="00087ACD" w:rsidRDefault="00F6746D" w:rsidP="00F6746D">
      <w:pPr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7159C7" w14:textId="77777777" w:rsidR="00F6746D" w:rsidRPr="002E0EAD" w:rsidRDefault="00F6746D" w:rsidP="00F6746D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28E0AA7" w14:textId="77777777" w:rsidR="00F6746D" w:rsidRPr="002E0EAD" w:rsidRDefault="00F6746D" w:rsidP="00F6746D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3B569A" w14:textId="77777777" w:rsidR="00F6746D" w:rsidRDefault="00F6746D" w:rsidP="00F6746D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7612AF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DB7B204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35399E" w14:textId="77777777" w:rsidR="00F6746D" w:rsidRPr="00303591" w:rsidRDefault="00F6746D" w:rsidP="00F6746D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6E4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13F0271C" w14:textId="77777777" w:rsidR="00F6746D" w:rsidRPr="006A4A80" w:rsidRDefault="00F6746D" w:rsidP="00F6746D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>
        <w:rPr>
          <w:rFonts w:ascii="Arial" w:hAnsi="Arial" w:cs="Arial"/>
          <w:sz w:val="22"/>
          <w:szCs w:val="22"/>
        </w:rPr>
        <w:br/>
      </w:r>
      <w:r w:rsidRPr="006A4A80">
        <w:rPr>
          <w:rFonts w:ascii="Arial" w:hAnsi="Arial" w:cs="Arial"/>
          <w:sz w:val="22"/>
          <w:szCs w:val="22"/>
        </w:rPr>
        <w:t>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F19264C" w14:textId="77777777" w:rsidR="00F6746D" w:rsidRPr="006A4A80" w:rsidRDefault="00F6746D" w:rsidP="00F6746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2DF3C9B" w14:textId="77777777" w:rsidR="00F6746D" w:rsidRPr="006A4A80" w:rsidRDefault="00F6746D" w:rsidP="00F6746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24B7B0" w14:textId="77777777" w:rsidR="00F6746D" w:rsidRPr="006A4A80" w:rsidRDefault="00F6746D" w:rsidP="00F6746D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</w:t>
      </w:r>
      <w:r>
        <w:rPr>
          <w:rFonts w:ascii="Arial" w:hAnsi="Arial" w:cs="Arial"/>
          <w:sz w:val="22"/>
          <w:szCs w:val="22"/>
        </w:rPr>
        <w:t>n</w:t>
      </w:r>
      <w:r w:rsidRPr="006A4A80">
        <w:rPr>
          <w:rFonts w:ascii="Arial" w:hAnsi="Arial" w:cs="Arial"/>
          <w:sz w:val="22"/>
          <w:szCs w:val="22"/>
        </w:rPr>
        <w:t xml:space="preserve">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0A7A951" w14:textId="77777777" w:rsidR="00F6746D" w:rsidRPr="006A4A80" w:rsidRDefault="00F6746D" w:rsidP="00F6746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1752C1" w14:textId="77777777" w:rsidR="00F6746D" w:rsidRPr="006A4A80" w:rsidRDefault="00F6746D" w:rsidP="00F6746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CE9726" w14:textId="77777777" w:rsidR="00F6746D" w:rsidRDefault="00F6746D" w:rsidP="00F6746D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88948E6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65BE6CF4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66BED5" w14:textId="77777777" w:rsidR="00F6746D" w:rsidRPr="002E0EAD" w:rsidRDefault="00F6746D" w:rsidP="00F6746D">
      <w:pPr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B3C453" w14:textId="77777777" w:rsidR="00F6746D" w:rsidRDefault="00F6746D" w:rsidP="00F6746D">
      <w:pPr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. dne měsíce, který následuje po měsíci, ve kterém poplatková povinnost vznikla. </w:t>
      </w:r>
    </w:p>
    <w:p w14:paraId="487F80EA" w14:textId="77777777" w:rsidR="00F6746D" w:rsidRDefault="00F6746D" w:rsidP="00F6746D">
      <w:pPr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E8165E6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252F210B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C135979" w14:textId="77777777" w:rsidR="00F6746D" w:rsidRDefault="00F6746D" w:rsidP="00F6746D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>
        <w:rPr>
          <w:sz w:val="22"/>
          <w:szCs w:val="22"/>
        </w:rPr>
        <w:br/>
        <w:t>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D5C2C75" w14:textId="77777777" w:rsidR="00F6746D" w:rsidRDefault="00F6746D" w:rsidP="00F6746D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4225281" w14:textId="77777777" w:rsidR="00F6746D" w:rsidRDefault="00F6746D" w:rsidP="00F6746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3C3FC12" w14:textId="77777777" w:rsidR="00F6746D" w:rsidRDefault="00F6746D" w:rsidP="00F6746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AA3D3E" w14:textId="77777777" w:rsidR="00F6746D" w:rsidRDefault="00F6746D" w:rsidP="00F6746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FC535B" w14:textId="77777777" w:rsidR="00F6746D" w:rsidRDefault="00F6746D" w:rsidP="00F6746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16B01D" w14:textId="77777777" w:rsidR="00F6746D" w:rsidRPr="002E0EAD" w:rsidRDefault="00F6746D" w:rsidP="00F6746D">
      <w:pPr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656F0B25" w14:textId="77777777" w:rsidR="00F6746D" w:rsidRPr="002E0EAD" w:rsidRDefault="00F6746D" w:rsidP="00F6746D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 do konce kalendářního měsíce, ve kterém dovrší tří let věku,</w:t>
      </w:r>
    </w:p>
    <w:p w14:paraId="700B76A3" w14:textId="77777777" w:rsidR="00F6746D" w:rsidRPr="002E0EAD" w:rsidRDefault="00F6746D" w:rsidP="00F6746D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pobývá v zahraničí nepřetržitě déle než šest měsíců příslušného kalendářního roku, </w:t>
      </w:r>
    </w:p>
    <w:p w14:paraId="02D33026" w14:textId="77777777" w:rsidR="00F6746D" w:rsidRDefault="00F6746D" w:rsidP="00F6746D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přihlášena na sídle ohlašovny Obecního úřadu Mysločovice, tj. Mysločovice </w:t>
      </w:r>
      <w:r>
        <w:rPr>
          <w:rFonts w:ascii="Arial" w:hAnsi="Arial" w:cs="Arial"/>
          <w:sz w:val="22"/>
          <w:szCs w:val="22"/>
        </w:rPr>
        <w:br/>
        <w:t>čp. 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AEAC8B0" w14:textId="77777777" w:rsidR="00F6746D" w:rsidRPr="002E0EAD" w:rsidRDefault="00F6746D" w:rsidP="00F6746D">
      <w:pPr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22128F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22EC3DA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1C5C1C" w14:textId="77777777" w:rsidR="00F6746D" w:rsidRPr="002E0EAD" w:rsidRDefault="00F6746D" w:rsidP="00F6746D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0676D0" w14:textId="77777777" w:rsidR="00F6746D" w:rsidRPr="002E0EAD" w:rsidRDefault="00F6746D" w:rsidP="00F6746D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08DED5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C595FFA" w14:textId="77777777" w:rsidR="00F6746D" w:rsidRPr="002E0EAD" w:rsidRDefault="00F6746D" w:rsidP="00F6746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C3E86A" w14:textId="77777777" w:rsidR="00F6746D" w:rsidRPr="002E0EAD" w:rsidRDefault="00F6746D" w:rsidP="00F6746D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5B8083E" w14:textId="77777777" w:rsidR="00F6746D" w:rsidRPr="002E0EAD" w:rsidRDefault="00F6746D" w:rsidP="00F6746D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021155B" w14:textId="77777777" w:rsidR="00F6746D" w:rsidRPr="002E0EAD" w:rsidRDefault="00F6746D" w:rsidP="00F6746D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03D0DF0" w14:textId="77777777" w:rsidR="00F6746D" w:rsidRPr="002E0EAD" w:rsidRDefault="00F6746D" w:rsidP="00F6746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214C8DC6" w14:textId="77777777" w:rsidR="00F6746D" w:rsidRPr="002E0EAD" w:rsidRDefault="00F6746D" w:rsidP="00F6746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E7B9C0" w14:textId="77777777" w:rsidR="00F6746D" w:rsidRDefault="00F6746D" w:rsidP="00F6746D">
      <w:pPr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</w:t>
      </w:r>
      <w:r>
        <w:rPr>
          <w:rFonts w:ascii="Arial" w:hAnsi="Arial" w:cs="Arial"/>
          <w:sz w:val="22"/>
          <w:szCs w:val="22"/>
        </w:rPr>
        <w:br/>
      </w:r>
      <w:r w:rsidRPr="00D042DD">
        <w:rPr>
          <w:rFonts w:ascii="Arial" w:hAnsi="Arial" w:cs="Arial"/>
          <w:sz w:val="22"/>
          <w:szCs w:val="22"/>
        </w:rPr>
        <w:t>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4CDC5E8" w14:textId="77777777" w:rsidR="00F6746D" w:rsidRPr="002E0EAD" w:rsidRDefault="00F6746D" w:rsidP="00F6746D">
      <w:pPr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2E0FE1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5323DFDD" w14:textId="77777777" w:rsidR="00F6746D" w:rsidRDefault="00F6746D" w:rsidP="00F6746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224FF2CF" w14:textId="77777777" w:rsidR="00F6746D" w:rsidRDefault="00F6746D" w:rsidP="00F6746D">
      <w:pPr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022BAA6" w14:textId="77777777" w:rsidR="00F6746D" w:rsidRDefault="00F6746D" w:rsidP="00F6746D">
      <w:pPr>
        <w:numPr>
          <w:ilvl w:val="0"/>
          <w:numId w:val="1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5F6F22" w14:textId="77777777" w:rsidR="00F6746D" w:rsidRDefault="00F6746D" w:rsidP="00F6746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375CDF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5F291AE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5CBA2AB" w14:textId="77777777" w:rsidR="00F6746D" w:rsidRPr="002E0EAD" w:rsidRDefault="00F6746D" w:rsidP="00F674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="00616E4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616E4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 ze dne </w:t>
      </w:r>
      <w:r>
        <w:rPr>
          <w:rFonts w:ascii="Arial" w:hAnsi="Arial" w:cs="Arial"/>
          <w:sz w:val="22"/>
          <w:szCs w:val="22"/>
        </w:rPr>
        <w:br/>
      </w:r>
      <w:r w:rsidR="00616E4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12. 202</w:t>
      </w:r>
      <w:r w:rsidR="00616E4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02C4786" w14:textId="77777777" w:rsidR="00F6746D" w:rsidRPr="002E0EAD" w:rsidRDefault="00F6746D" w:rsidP="00F6746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0DC0AB83" w14:textId="77777777" w:rsidR="00F6746D" w:rsidRPr="002E0EAD" w:rsidRDefault="00F6746D" w:rsidP="00F6746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3806D2C" w14:textId="77777777" w:rsidR="00F6746D" w:rsidRPr="002E0EAD" w:rsidRDefault="00F6746D" w:rsidP="00F674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616E4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0E90DBE" w14:textId="77777777" w:rsidR="00F6746D" w:rsidRDefault="00F6746D" w:rsidP="00F6746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C12D47" w14:textId="77777777" w:rsidR="00F6746D" w:rsidRDefault="00F6746D" w:rsidP="00F6746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F2F546" w14:textId="77777777" w:rsidR="00F6746D" w:rsidRDefault="00F6746D" w:rsidP="00F6746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BB881A2" w14:textId="77777777" w:rsidR="00F6746D" w:rsidRPr="002E0EAD" w:rsidRDefault="00F6746D" w:rsidP="00F6746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51D96E" w14:textId="77777777" w:rsidR="00F6746D" w:rsidRPr="002E0EAD" w:rsidRDefault="00F6746D" w:rsidP="00F6746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0EFF91" w14:textId="77777777" w:rsidR="00F6746D" w:rsidRPr="00C54DE5" w:rsidRDefault="00F6746D" w:rsidP="00F6746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54DE5">
        <w:rPr>
          <w:rFonts w:ascii="Arial" w:hAnsi="Arial" w:cs="Arial"/>
          <w:sz w:val="22"/>
          <w:szCs w:val="22"/>
        </w:rPr>
        <w:t xml:space="preserve">        </w:t>
      </w:r>
      <w:r w:rsidR="00E669A5">
        <w:rPr>
          <w:rFonts w:ascii="Arial" w:hAnsi="Arial" w:cs="Arial"/>
          <w:sz w:val="22"/>
          <w:szCs w:val="22"/>
        </w:rPr>
        <w:t xml:space="preserve">   </w:t>
      </w:r>
      <w:r w:rsidR="00D91DEF">
        <w:rPr>
          <w:rFonts w:ascii="Arial" w:hAnsi="Arial" w:cs="Arial"/>
          <w:sz w:val="22"/>
          <w:szCs w:val="22"/>
        </w:rPr>
        <w:t xml:space="preserve">   </w:t>
      </w:r>
      <w:r w:rsidRPr="00C54DE5">
        <w:rPr>
          <w:rFonts w:ascii="Arial" w:hAnsi="Arial" w:cs="Arial"/>
          <w:sz w:val="22"/>
          <w:szCs w:val="22"/>
        </w:rPr>
        <w:t xml:space="preserve">   P</w:t>
      </w:r>
      <w:r w:rsidR="00E669A5">
        <w:rPr>
          <w:rFonts w:ascii="Arial" w:hAnsi="Arial" w:cs="Arial"/>
          <w:sz w:val="22"/>
          <w:szCs w:val="22"/>
        </w:rPr>
        <w:t>avel Žák</w:t>
      </w:r>
      <w:r w:rsidR="002430A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D91DE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2430A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P</w:t>
      </w:r>
      <w:r w:rsidR="00616E47">
        <w:rPr>
          <w:rFonts w:ascii="Arial" w:hAnsi="Arial" w:cs="Arial"/>
          <w:sz w:val="22"/>
          <w:szCs w:val="22"/>
        </w:rPr>
        <w:t>etr Jurášek</w:t>
      </w:r>
      <w:r w:rsidR="002430A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6F36C3" w14:textId="77777777" w:rsidR="00F6746D" w:rsidRPr="002E0EAD" w:rsidRDefault="00F6746D" w:rsidP="00F6746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E94D5EB" w14:textId="77777777" w:rsidR="00F6746D" w:rsidRPr="002E0EAD" w:rsidRDefault="00F6746D" w:rsidP="00F6746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DF749C" w14:textId="77777777" w:rsidR="00F6746D" w:rsidRPr="002E0EAD" w:rsidRDefault="00F6746D" w:rsidP="00F6746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894F27" w14:textId="77777777" w:rsidR="00F6746D" w:rsidRPr="002E0EAD" w:rsidRDefault="00F6746D" w:rsidP="00F6746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E669A5">
        <w:rPr>
          <w:rFonts w:ascii="Arial" w:hAnsi="Arial" w:cs="Arial"/>
          <w:sz w:val="22"/>
          <w:szCs w:val="22"/>
        </w:rPr>
        <w:t>13. 12. 2022</w:t>
      </w:r>
    </w:p>
    <w:p w14:paraId="07AE53C7" w14:textId="77777777" w:rsidR="00F6746D" w:rsidRPr="00EB7FA0" w:rsidRDefault="00F6746D" w:rsidP="00F6746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r w:rsidR="00D91DEF">
        <w:rPr>
          <w:rFonts w:ascii="Arial" w:hAnsi="Arial" w:cs="Arial"/>
          <w:sz w:val="22"/>
          <w:szCs w:val="22"/>
        </w:rPr>
        <w:t>29. 12. 2022</w:t>
      </w:r>
    </w:p>
    <w:p w14:paraId="45D0AD25" w14:textId="77777777" w:rsidR="00F6746D" w:rsidRDefault="00F6746D" w:rsidP="00F6746D"/>
    <w:p w14:paraId="718F3297" w14:textId="77777777" w:rsidR="00DB79F3" w:rsidRDefault="00DB79F3"/>
    <w:sectPr w:rsidR="00DB79F3" w:rsidSect="00E202CA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FF35" w14:textId="77777777" w:rsidR="00A10A05" w:rsidRDefault="00A10A05" w:rsidP="00F6746D">
      <w:r>
        <w:separator/>
      </w:r>
    </w:p>
  </w:endnote>
  <w:endnote w:type="continuationSeparator" w:id="0">
    <w:p w14:paraId="32A96064" w14:textId="77777777" w:rsidR="00A10A05" w:rsidRDefault="00A10A05" w:rsidP="00F6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63BB" w14:textId="77777777" w:rsidR="00C54C28" w:rsidRDefault="00370A8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7B8A">
      <w:rPr>
        <w:noProof/>
      </w:rPr>
      <w:t>1</w:t>
    </w:r>
    <w:r>
      <w:fldChar w:fldCharType="end"/>
    </w:r>
  </w:p>
  <w:p w14:paraId="2C1CEC0E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FB2E" w14:textId="77777777" w:rsidR="00A10A05" w:rsidRDefault="00A10A05" w:rsidP="00F6746D">
      <w:r>
        <w:separator/>
      </w:r>
    </w:p>
  </w:footnote>
  <w:footnote w:type="continuationSeparator" w:id="0">
    <w:p w14:paraId="75418E5D" w14:textId="77777777" w:rsidR="00A10A05" w:rsidRDefault="00A10A05" w:rsidP="00F6746D">
      <w:r>
        <w:continuationSeparator/>
      </w:r>
    </w:p>
  </w:footnote>
  <w:footnote w:id="1">
    <w:p w14:paraId="1EA98119" w14:textId="77777777" w:rsidR="00F6746D" w:rsidRPr="00BD6700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CA4D15" w14:textId="77777777" w:rsidR="00F6746D" w:rsidRPr="00C76E56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FC16E3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006F0C3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54F2AB4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9260845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18007B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D7381E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908AAC" w14:textId="77777777" w:rsidR="00F6746D" w:rsidRPr="00F137F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24D608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933B9D0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6C3049" w14:textId="77777777" w:rsidR="00F6746D" w:rsidRPr="002765B6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185448D" w14:textId="77777777" w:rsidR="00F6746D" w:rsidRPr="008560D9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0A39B81" w14:textId="77777777" w:rsidR="00F6746D" w:rsidRPr="00A04C8B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918C3C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BDDAFA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8661FE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96A1775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612903C" w14:textId="77777777" w:rsidR="00F6746D" w:rsidRPr="00BA1E8D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134387E" w14:textId="77777777" w:rsidR="00F6746D" w:rsidRPr="00A04C8B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682CC9" w14:textId="77777777" w:rsidR="00F6746D" w:rsidRPr="00A04C8B" w:rsidRDefault="00F6746D" w:rsidP="00F6746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68B1441" w14:textId="77777777" w:rsidR="00F6746D" w:rsidRDefault="00F6746D" w:rsidP="00F6746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094D768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1889CC" w14:textId="77777777" w:rsidR="00F6746D" w:rsidRDefault="00F6746D" w:rsidP="00F674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47641658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921069">
    <w:abstractNumId w:val="7"/>
  </w:num>
  <w:num w:numId="2" w16cid:durableId="36010747">
    <w:abstractNumId w:val="9"/>
  </w:num>
  <w:num w:numId="3" w16cid:durableId="702629927">
    <w:abstractNumId w:val="10"/>
  </w:num>
  <w:num w:numId="4" w16cid:durableId="1528134720">
    <w:abstractNumId w:val="5"/>
  </w:num>
  <w:num w:numId="5" w16cid:durableId="2024473579">
    <w:abstractNumId w:val="6"/>
  </w:num>
  <w:num w:numId="6" w16cid:durableId="1767848668">
    <w:abstractNumId w:val="0"/>
  </w:num>
  <w:num w:numId="7" w16cid:durableId="1149904139">
    <w:abstractNumId w:val="4"/>
  </w:num>
  <w:num w:numId="8" w16cid:durableId="442919429">
    <w:abstractNumId w:val="3"/>
  </w:num>
  <w:num w:numId="9" w16cid:durableId="1763337656">
    <w:abstractNumId w:val="2"/>
  </w:num>
  <w:num w:numId="10" w16cid:durableId="1959481262">
    <w:abstractNumId w:val="8"/>
  </w:num>
  <w:num w:numId="11" w16cid:durableId="64312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6D"/>
    <w:rsid w:val="001A7B8A"/>
    <w:rsid w:val="002430A5"/>
    <w:rsid w:val="00370A83"/>
    <w:rsid w:val="00616E47"/>
    <w:rsid w:val="0075341B"/>
    <w:rsid w:val="00A10A05"/>
    <w:rsid w:val="00D91DEF"/>
    <w:rsid w:val="00DB79F3"/>
    <w:rsid w:val="00E669A5"/>
    <w:rsid w:val="00F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67B"/>
  <w15:chartTrackingRefBased/>
  <w15:docId w15:val="{17E2E601-2078-4962-A16D-1296E3E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6746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674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7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674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6746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746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6746D"/>
    <w:rPr>
      <w:vertAlign w:val="superscript"/>
    </w:rPr>
  </w:style>
  <w:style w:type="paragraph" w:customStyle="1" w:styleId="nzevzkona">
    <w:name w:val="název zákona"/>
    <w:basedOn w:val="Nzev"/>
    <w:rsid w:val="00F6746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674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6746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674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4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67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674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746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Zastupitelstvo obce Mysločovice se na svém zasedání dne 12. 12. 2022 bodem 5. us</vt:lpstr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ucetni@myslocovice.cz</dc:creator>
  <cp:keywords/>
  <dc:description/>
  <cp:lastModifiedBy>Pavel</cp:lastModifiedBy>
  <cp:revision>2</cp:revision>
  <cp:lastPrinted>2022-12-13T13:55:00Z</cp:lastPrinted>
  <dcterms:created xsi:type="dcterms:W3CDTF">2022-12-13T14:14:00Z</dcterms:created>
  <dcterms:modified xsi:type="dcterms:W3CDTF">2022-12-13T14:14:00Z</dcterms:modified>
</cp:coreProperties>
</file>