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BC70" w14:textId="77777777" w:rsidR="00355539" w:rsidRDefault="00F43984">
      <w:pPr>
        <w:pStyle w:val="Nzev"/>
      </w:pPr>
      <w:r>
        <w:t>Obec Nový Přerov</w:t>
      </w:r>
      <w:r>
        <w:br/>
        <w:t>Zastupitelstvo obce Nový Přerov</w:t>
      </w:r>
    </w:p>
    <w:p w14:paraId="5419CB16" w14:textId="77777777" w:rsidR="00355539" w:rsidRDefault="00F43984">
      <w:pPr>
        <w:pStyle w:val="Nadpis1"/>
      </w:pPr>
      <w:r>
        <w:t>Obecně závazná vyhláška obce Nový Přerov</w:t>
      </w:r>
      <w:r>
        <w:br/>
        <w:t>o místním poplatku za obecní systém odpadového hospodářství</w:t>
      </w:r>
    </w:p>
    <w:p w14:paraId="7C90DFE2" w14:textId="77777777" w:rsidR="00355539" w:rsidRDefault="00F43984">
      <w:pPr>
        <w:pStyle w:val="UvodniVeta"/>
      </w:pPr>
      <w:r>
        <w:t xml:space="preserve">Zastupitelstvo obce Nový Přerov se na svém zasedání dne 14. prosince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E9D996" w14:textId="77777777" w:rsidR="00355539" w:rsidRDefault="00F43984">
      <w:pPr>
        <w:pStyle w:val="Nadpis2"/>
      </w:pPr>
      <w:r>
        <w:t>Čl. 1</w:t>
      </w:r>
      <w:r>
        <w:br/>
        <w:t>Úvodní ustanovení</w:t>
      </w:r>
    </w:p>
    <w:p w14:paraId="124D2C55" w14:textId="77777777" w:rsidR="00355539" w:rsidRDefault="00F43984">
      <w:pPr>
        <w:pStyle w:val="Odstavec"/>
        <w:numPr>
          <w:ilvl w:val="0"/>
          <w:numId w:val="2"/>
        </w:numPr>
      </w:pPr>
      <w:r>
        <w:t>Obec Nový Přerov touto vyhláškou zavádí místní poplatek za obecní systém odpadového hospodářství (dále jen „poplatek“).</w:t>
      </w:r>
    </w:p>
    <w:p w14:paraId="35AA6E61" w14:textId="77777777" w:rsidR="00355539" w:rsidRDefault="00F43984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66594D3D" w14:textId="77777777" w:rsidR="00355539" w:rsidRDefault="00F43984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0AF4FA60" w14:textId="77777777" w:rsidR="00355539" w:rsidRDefault="00F43984">
      <w:pPr>
        <w:pStyle w:val="Nadpis2"/>
      </w:pPr>
      <w:r>
        <w:t>Čl. 2</w:t>
      </w:r>
      <w:r>
        <w:br/>
        <w:t>Poplatník</w:t>
      </w:r>
    </w:p>
    <w:p w14:paraId="7335E6D9" w14:textId="77777777" w:rsidR="00355539" w:rsidRDefault="00F43984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75E618F3" w14:textId="77777777" w:rsidR="00355539" w:rsidRDefault="00F43984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175827E1" w14:textId="77777777" w:rsidR="00355539" w:rsidRDefault="00F43984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BFE911F" w14:textId="77777777" w:rsidR="00355539" w:rsidRDefault="00F43984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60121672" w14:textId="77777777" w:rsidR="00355539" w:rsidRDefault="00F43984">
      <w:pPr>
        <w:pStyle w:val="Nadpis2"/>
      </w:pPr>
      <w:r>
        <w:t>Čl. 3</w:t>
      </w:r>
      <w:r>
        <w:br/>
        <w:t>Ohlašovací povinnost</w:t>
      </w:r>
    </w:p>
    <w:p w14:paraId="30F3F87E" w14:textId="77777777" w:rsidR="00355539" w:rsidRDefault="00F43984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1A90D4E4" w14:textId="77777777" w:rsidR="00355539" w:rsidRDefault="00F43984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4143DD82" w14:textId="77777777" w:rsidR="00355539" w:rsidRDefault="00F43984">
      <w:pPr>
        <w:pStyle w:val="Nadpis2"/>
      </w:pPr>
      <w:r>
        <w:t>Čl. 4</w:t>
      </w:r>
      <w:r>
        <w:br/>
        <w:t>Sazba poplatku</w:t>
      </w:r>
    </w:p>
    <w:p w14:paraId="6395A448" w14:textId="77777777" w:rsidR="00355539" w:rsidRDefault="00F43984">
      <w:pPr>
        <w:pStyle w:val="Odstavec"/>
        <w:numPr>
          <w:ilvl w:val="0"/>
          <w:numId w:val="5"/>
        </w:numPr>
      </w:pPr>
      <w:r>
        <w:t>Sazba poplatku za kalendářní rok činí 600 Kč.</w:t>
      </w:r>
    </w:p>
    <w:p w14:paraId="7ECC591C" w14:textId="77777777" w:rsidR="00355539" w:rsidRDefault="00F43984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0838A27" w14:textId="77777777" w:rsidR="00355539" w:rsidRDefault="00F43984">
      <w:pPr>
        <w:pStyle w:val="Odstavec"/>
        <w:numPr>
          <w:ilvl w:val="1"/>
          <w:numId w:val="5"/>
        </w:numPr>
      </w:pPr>
      <w:r>
        <w:t xml:space="preserve">není tato fyzická osoba </w:t>
      </w:r>
      <w:r>
        <w:t>přihlášena v obci,</w:t>
      </w:r>
    </w:p>
    <w:p w14:paraId="51579AC3" w14:textId="77777777" w:rsidR="00355539" w:rsidRDefault="00F43984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28D90535" w14:textId="77777777" w:rsidR="00355539" w:rsidRDefault="00F43984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8A98371" w14:textId="77777777" w:rsidR="00355539" w:rsidRDefault="00F43984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0A2460F1" w14:textId="77777777" w:rsidR="00355539" w:rsidRDefault="00F43984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30A7BDB1" w14:textId="77777777" w:rsidR="00355539" w:rsidRDefault="00F43984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2E24F55C" w14:textId="77777777" w:rsidR="00355539" w:rsidRDefault="00F43984">
      <w:pPr>
        <w:pStyle w:val="Nadpis2"/>
      </w:pPr>
      <w:r>
        <w:t>Čl. 5</w:t>
      </w:r>
      <w:r>
        <w:br/>
        <w:t>Splatnost poplatku</w:t>
      </w:r>
    </w:p>
    <w:p w14:paraId="5AE59DE4" w14:textId="77777777" w:rsidR="00355539" w:rsidRDefault="00F43984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14:paraId="35E71B01" w14:textId="77777777" w:rsidR="00355539" w:rsidRDefault="00F43984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E03D3C5" w14:textId="77777777" w:rsidR="00355539" w:rsidRDefault="00F43984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73E027AC" w14:textId="77777777" w:rsidR="00355539" w:rsidRDefault="00F43984">
      <w:pPr>
        <w:pStyle w:val="Nadpis2"/>
      </w:pPr>
      <w:r>
        <w:t>Čl. 6</w:t>
      </w:r>
      <w:r>
        <w:br/>
        <w:t xml:space="preserve"> Osvobození </w:t>
      </w:r>
    </w:p>
    <w:p w14:paraId="795EDC1B" w14:textId="77777777" w:rsidR="00355539" w:rsidRDefault="00F43984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472EE3EE" w14:textId="77777777" w:rsidR="00355539" w:rsidRDefault="00F43984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6CEAFF7E" w14:textId="77777777" w:rsidR="00355539" w:rsidRDefault="00F43984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E588368" w14:textId="77777777" w:rsidR="00355539" w:rsidRDefault="00F43984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4B5DF5B" w14:textId="77777777" w:rsidR="00355539" w:rsidRDefault="00F43984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0469734" w14:textId="77777777" w:rsidR="00355539" w:rsidRDefault="00F43984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2F236428" w14:textId="77777777" w:rsidR="00355539" w:rsidRDefault="00F43984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7BC62A32" w14:textId="094DAA05" w:rsidR="00355539" w:rsidRDefault="00F43984">
      <w:pPr>
        <w:pStyle w:val="Odstavec"/>
        <w:numPr>
          <w:ilvl w:val="1"/>
          <w:numId w:val="7"/>
        </w:numPr>
      </w:pPr>
      <w:r>
        <w:t>a) má zrušený údaj o místě trvalého pobytu, a dle zákona úředně stanoven pobyt v sídle ohlašovny OÚ Nový Přerov, Nový Přerov 54, 691 81, a zároveň se po celý příslušný kalendářní rok v obci nezdržuje</w:t>
      </w:r>
      <w:r>
        <w:t>,</w:t>
      </w:r>
    </w:p>
    <w:p w14:paraId="7C4DBC51" w14:textId="3E8F0D36" w:rsidR="00355539" w:rsidRDefault="00F43984">
      <w:pPr>
        <w:pStyle w:val="Odstavec"/>
        <w:numPr>
          <w:ilvl w:val="1"/>
          <w:numId w:val="7"/>
        </w:numPr>
      </w:pPr>
      <w:r>
        <w:t>b) je po celý příslušný kalendářní rok umístěna ve zdravotnickém zařízení, v léčebně pro dlouhodobě nemocné pacienty nebo v ústavu sociální péče.</w:t>
      </w:r>
    </w:p>
    <w:p w14:paraId="4D3E6EE1" w14:textId="77777777" w:rsidR="00355539" w:rsidRDefault="00F43984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6F308687" w14:textId="77777777" w:rsidR="00355539" w:rsidRDefault="00F43984">
      <w:pPr>
        <w:pStyle w:val="Nadpis2"/>
      </w:pPr>
      <w:r>
        <w:t>Čl. 7</w:t>
      </w:r>
      <w:r>
        <w:br/>
        <w:t>Přechodné a zrušovací ustanovení</w:t>
      </w:r>
    </w:p>
    <w:p w14:paraId="33A5CC40" w14:textId="77777777" w:rsidR="00355539" w:rsidRDefault="00F43984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7A99799B" w14:textId="77777777" w:rsidR="00355539" w:rsidRDefault="00F43984">
      <w:pPr>
        <w:pStyle w:val="Odstavec"/>
        <w:numPr>
          <w:ilvl w:val="0"/>
          <w:numId w:val="8"/>
        </w:numPr>
      </w:pPr>
      <w:r>
        <w:t xml:space="preserve">Zrušuje se obecně závazná vyhláška </w:t>
      </w:r>
      <w:r>
        <w:t>č. 2/2021, O místním poplatku za obecní systém odpadového hospodářství, ze dne 2. prosince 2021.</w:t>
      </w:r>
    </w:p>
    <w:p w14:paraId="6CDB1EA6" w14:textId="77777777" w:rsidR="00355539" w:rsidRDefault="00F43984">
      <w:pPr>
        <w:pStyle w:val="Nadpis2"/>
      </w:pPr>
      <w:r>
        <w:t>Čl. 8</w:t>
      </w:r>
      <w:r>
        <w:br/>
        <w:t>Účinnost</w:t>
      </w:r>
    </w:p>
    <w:p w14:paraId="2D33C383" w14:textId="77777777" w:rsidR="00355539" w:rsidRDefault="00F4398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55539" w14:paraId="4AC58DEB" w14:textId="77777777">
        <w:trPr>
          <w:trHeight w:hRule="exact" w:val="1134"/>
        </w:trPr>
        <w:tc>
          <w:tcPr>
            <w:tcW w:w="4820" w:type="dxa"/>
            <w:vAlign w:val="bottom"/>
          </w:tcPr>
          <w:p w14:paraId="35E04026" w14:textId="77777777" w:rsidR="00355539" w:rsidRDefault="00F43984">
            <w:pPr>
              <w:pStyle w:val="PodpisovePole"/>
              <w:keepNext/>
            </w:pPr>
            <w:r>
              <w:t>Zdeněk Matějka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7709B72F" w14:textId="77777777" w:rsidR="00355539" w:rsidRDefault="00F43984">
            <w:pPr>
              <w:pStyle w:val="PodpisovePole"/>
            </w:pPr>
            <w:r>
              <w:t>Rudolf Hrůza v. r.</w:t>
            </w:r>
            <w:r>
              <w:br/>
              <w:t xml:space="preserve"> místostarosta </w:t>
            </w:r>
          </w:p>
        </w:tc>
      </w:tr>
      <w:tr w:rsidR="00355539" w14:paraId="5C23B18F" w14:textId="77777777">
        <w:trPr>
          <w:trHeight w:hRule="exact" w:val="1134"/>
        </w:trPr>
        <w:tc>
          <w:tcPr>
            <w:tcW w:w="4820" w:type="dxa"/>
            <w:vAlign w:val="bottom"/>
          </w:tcPr>
          <w:p w14:paraId="17E2565A" w14:textId="77777777" w:rsidR="00355539" w:rsidRDefault="0035553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1177656" w14:textId="77777777" w:rsidR="00355539" w:rsidRDefault="00355539">
            <w:pPr>
              <w:pStyle w:val="PodpisovePole"/>
            </w:pPr>
          </w:p>
        </w:tc>
      </w:tr>
    </w:tbl>
    <w:p w14:paraId="605F9F80" w14:textId="77777777" w:rsidR="00355539" w:rsidRDefault="00355539"/>
    <w:sectPr w:rsidR="0035553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029C6" w14:textId="77777777" w:rsidR="00A35906" w:rsidRDefault="00A35906">
      <w:r>
        <w:separator/>
      </w:r>
    </w:p>
  </w:endnote>
  <w:endnote w:type="continuationSeparator" w:id="0">
    <w:p w14:paraId="12628773" w14:textId="77777777" w:rsidR="00A35906" w:rsidRDefault="00A3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5B217" w14:textId="77777777" w:rsidR="00A35906" w:rsidRDefault="00A35906">
      <w:pPr>
        <w:rPr>
          <w:sz w:val="12"/>
        </w:rPr>
      </w:pPr>
      <w:r>
        <w:separator/>
      </w:r>
    </w:p>
  </w:footnote>
  <w:footnote w:type="continuationSeparator" w:id="0">
    <w:p w14:paraId="0CEB961E" w14:textId="77777777" w:rsidR="00A35906" w:rsidRDefault="00A35906">
      <w:pPr>
        <w:rPr>
          <w:sz w:val="12"/>
        </w:rPr>
      </w:pPr>
      <w:r>
        <w:continuationSeparator/>
      </w:r>
    </w:p>
  </w:footnote>
  <w:footnote w:id="1">
    <w:p w14:paraId="41B78762" w14:textId="77777777" w:rsidR="00355539" w:rsidRDefault="00F43984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38D192A5" w14:textId="77777777" w:rsidR="00355539" w:rsidRDefault="00F43984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5AF387D3" w14:textId="77777777" w:rsidR="00355539" w:rsidRDefault="00F43984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4BAE9938" w14:textId="77777777" w:rsidR="00355539" w:rsidRDefault="00F43984">
      <w:pPr>
        <w:pStyle w:val="Textpoznpodarou"/>
      </w:pPr>
      <w:r>
        <w:rPr>
          <w:rStyle w:val="Znakypropoznmkupodarou"/>
        </w:rPr>
        <w:footnoteRef/>
      </w:r>
      <w:r>
        <w:tab/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</w:t>
      </w:r>
      <w:r>
        <w:t>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438E4F2" w14:textId="77777777" w:rsidR="00355539" w:rsidRDefault="00F43984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15B3C519" w14:textId="77777777" w:rsidR="00355539" w:rsidRDefault="00F43984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C9D17DD" w14:textId="77777777" w:rsidR="00355539" w:rsidRDefault="00F43984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21A95393" w14:textId="77777777" w:rsidR="00355539" w:rsidRDefault="00F43984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77F80385" w14:textId="77777777" w:rsidR="00355539" w:rsidRDefault="00F43984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0D1"/>
    <w:multiLevelType w:val="multilevel"/>
    <w:tmpl w:val="4216D1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A0676F"/>
    <w:multiLevelType w:val="multilevel"/>
    <w:tmpl w:val="AF0499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3D3578F"/>
    <w:multiLevelType w:val="multilevel"/>
    <w:tmpl w:val="BBB6D1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8FE2887"/>
    <w:multiLevelType w:val="multilevel"/>
    <w:tmpl w:val="E02CAE7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AB12D08"/>
    <w:multiLevelType w:val="multilevel"/>
    <w:tmpl w:val="A0F8FC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BC3352A"/>
    <w:multiLevelType w:val="multilevel"/>
    <w:tmpl w:val="8F787C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E4E15B1"/>
    <w:multiLevelType w:val="multilevel"/>
    <w:tmpl w:val="D07015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5A76438"/>
    <w:multiLevelType w:val="multilevel"/>
    <w:tmpl w:val="EC3E8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437869353">
    <w:abstractNumId w:val="3"/>
  </w:num>
  <w:num w:numId="2" w16cid:durableId="428428520">
    <w:abstractNumId w:val="5"/>
  </w:num>
  <w:num w:numId="3" w16cid:durableId="454300356">
    <w:abstractNumId w:val="2"/>
  </w:num>
  <w:num w:numId="4" w16cid:durableId="540170500">
    <w:abstractNumId w:val="7"/>
  </w:num>
  <w:num w:numId="5" w16cid:durableId="1412704448">
    <w:abstractNumId w:val="4"/>
  </w:num>
  <w:num w:numId="6" w16cid:durableId="112288464">
    <w:abstractNumId w:val="6"/>
  </w:num>
  <w:num w:numId="7" w16cid:durableId="200828504">
    <w:abstractNumId w:val="0"/>
  </w:num>
  <w:num w:numId="8" w16cid:durableId="74102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39"/>
    <w:rsid w:val="00355539"/>
    <w:rsid w:val="009509AB"/>
    <w:rsid w:val="00A35906"/>
    <w:rsid w:val="00F4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F7E8"/>
  <w15:docId w15:val="{B72C06F0-A9F3-4587-A6C0-CEE6B082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Podatelna</cp:lastModifiedBy>
  <cp:revision>2</cp:revision>
  <dcterms:created xsi:type="dcterms:W3CDTF">2023-10-17T08:34:00Z</dcterms:created>
  <dcterms:modified xsi:type="dcterms:W3CDTF">2023-11-16T09:07:00Z</dcterms:modified>
  <dc:language>cs-CZ</dc:language>
</cp:coreProperties>
</file>