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E5FEB" w14:textId="77777777" w:rsidR="00703936" w:rsidRDefault="00EC3765" w:rsidP="004F7576">
      <w:pPr>
        <w:jc w:val="center"/>
        <w:rPr>
          <w:b/>
          <w:szCs w:val="24"/>
        </w:rPr>
      </w:pPr>
      <w:r>
        <w:rPr>
          <w:b/>
          <w:szCs w:val="24"/>
        </w:rPr>
        <w:t xml:space="preserve">OHLÁŠENÍ PLÁTCE </w:t>
      </w:r>
    </w:p>
    <w:p w14:paraId="647E45E4" w14:textId="0530E142" w:rsidR="00EC3765" w:rsidRDefault="00EC3765" w:rsidP="004F7576">
      <w:pPr>
        <w:jc w:val="center"/>
        <w:rPr>
          <w:b/>
          <w:szCs w:val="24"/>
        </w:rPr>
      </w:pPr>
      <w:r>
        <w:rPr>
          <w:b/>
          <w:szCs w:val="24"/>
        </w:rPr>
        <w:t>místního poplatku za odkládání komunálního odpadu z nemovité věci</w:t>
      </w:r>
    </w:p>
    <w:p w14:paraId="01CE4B5F" w14:textId="77777777" w:rsidR="004F7576" w:rsidRPr="004F7576" w:rsidRDefault="004F7576" w:rsidP="004F7576">
      <w:pPr>
        <w:jc w:val="center"/>
        <w:rPr>
          <w:b/>
          <w:szCs w:val="24"/>
        </w:rPr>
      </w:pPr>
    </w:p>
    <w:p w14:paraId="5B4C1B5C" w14:textId="77777777" w:rsidR="00EC3765" w:rsidRPr="00156C17" w:rsidRDefault="00EC3765" w:rsidP="00EC3765">
      <w:pPr>
        <w:pStyle w:val="Odstavecseseznamem"/>
        <w:numPr>
          <w:ilvl w:val="0"/>
          <w:numId w:val="2"/>
        </w:numPr>
        <w:contextualSpacing/>
        <w:jc w:val="both"/>
        <w:rPr>
          <w:b/>
        </w:rPr>
      </w:pPr>
      <w:r w:rsidRPr="00156C17">
        <w:rPr>
          <w:b/>
        </w:rPr>
        <w:t xml:space="preserve">ÚDAJE O PLÁTCI </w:t>
      </w:r>
    </w:p>
    <w:p w14:paraId="6F0D3ED3" w14:textId="77777777" w:rsidR="00EC3765" w:rsidRDefault="00EC3765" w:rsidP="00EC3765">
      <w:pPr>
        <w:pStyle w:val="Odstavecseseznamem"/>
        <w:numPr>
          <w:ilvl w:val="0"/>
          <w:numId w:val="1"/>
        </w:numPr>
        <w:contextualSpacing/>
        <w:jc w:val="both"/>
      </w:pPr>
      <w:r>
        <w:t>vlastník nemovitosti</w:t>
      </w:r>
    </w:p>
    <w:p w14:paraId="6A300F59" w14:textId="77777777" w:rsidR="00EC3765" w:rsidRDefault="00EC3765" w:rsidP="00EC3765">
      <w:pPr>
        <w:pStyle w:val="Odstavecseseznamem"/>
        <w:numPr>
          <w:ilvl w:val="0"/>
          <w:numId w:val="1"/>
        </w:numPr>
        <w:contextualSpacing/>
        <w:jc w:val="both"/>
      </w:pPr>
      <w:r>
        <w:t>spoluvlastníci nemovitosti</w:t>
      </w:r>
    </w:p>
    <w:p w14:paraId="50C9BC59" w14:textId="77777777" w:rsidR="00EC3765" w:rsidRDefault="00EC3765" w:rsidP="00EC3765">
      <w:pPr>
        <w:pStyle w:val="Odstavecseseznamem"/>
        <w:numPr>
          <w:ilvl w:val="0"/>
          <w:numId w:val="1"/>
        </w:numPr>
        <w:contextualSpacing/>
        <w:jc w:val="both"/>
      </w:pPr>
      <w:r>
        <w:t>společenství vlastníků jednotek</w:t>
      </w:r>
    </w:p>
    <w:tbl>
      <w:tblPr>
        <w:tblW w:w="0" w:type="auto"/>
        <w:tblInd w:w="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1"/>
        <w:gridCol w:w="5098"/>
      </w:tblGrid>
      <w:tr w:rsidR="00EC3765" w14:paraId="0433E59B" w14:textId="77777777" w:rsidTr="00BE60E1">
        <w:trPr>
          <w:trHeight w:val="618"/>
        </w:trPr>
        <w:tc>
          <w:tcPr>
            <w:tcW w:w="3301" w:type="dxa"/>
            <w:tcBorders>
              <w:bottom w:val="single" w:sz="4" w:space="0" w:color="auto"/>
            </w:tcBorders>
          </w:tcPr>
          <w:p w14:paraId="77DC21AE" w14:textId="77777777" w:rsidR="00EC3765" w:rsidRDefault="00EC3765" w:rsidP="00703936">
            <w:pPr>
              <w:pStyle w:val="Odstavecseseznamem"/>
              <w:pBdr>
                <w:bar w:val="single" w:sz="4" w:color="auto"/>
              </w:pBdr>
              <w:ind w:left="127"/>
            </w:pPr>
            <w:r>
              <w:t>Jméno a příjmení/Název u právnické osoby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14:paraId="53050F97" w14:textId="77777777" w:rsidR="00EC3765" w:rsidRDefault="00EC3765" w:rsidP="000B1FFE">
            <w:pPr>
              <w:pStyle w:val="Odstavecseseznamem"/>
              <w:pBdr>
                <w:bar w:val="single" w:sz="4" w:color="auto"/>
              </w:pBdr>
              <w:ind w:left="127"/>
              <w:jc w:val="both"/>
            </w:pPr>
          </w:p>
        </w:tc>
      </w:tr>
      <w:tr w:rsidR="00EC3765" w14:paraId="5A681A2D" w14:textId="77777777" w:rsidTr="00BE60E1">
        <w:trPr>
          <w:trHeight w:val="383"/>
        </w:trPr>
        <w:tc>
          <w:tcPr>
            <w:tcW w:w="3301" w:type="dxa"/>
          </w:tcPr>
          <w:p w14:paraId="55FC254D" w14:textId="77777777" w:rsidR="00EC3765" w:rsidRDefault="00EC3765" w:rsidP="000B1FFE">
            <w:pPr>
              <w:pStyle w:val="Odstavecseseznamem"/>
              <w:ind w:left="127"/>
              <w:jc w:val="both"/>
            </w:pPr>
            <w:r>
              <w:t>Datum narození/IČO</w:t>
            </w:r>
          </w:p>
        </w:tc>
        <w:tc>
          <w:tcPr>
            <w:tcW w:w="5098" w:type="dxa"/>
          </w:tcPr>
          <w:p w14:paraId="452FEB71" w14:textId="77777777" w:rsidR="00EC3765" w:rsidRDefault="00EC3765" w:rsidP="000B1FFE">
            <w:pPr>
              <w:pStyle w:val="Odstavecseseznamem"/>
              <w:ind w:left="127"/>
              <w:jc w:val="both"/>
            </w:pPr>
          </w:p>
        </w:tc>
      </w:tr>
      <w:tr w:rsidR="00EC3765" w14:paraId="2EBECDF3" w14:textId="77777777" w:rsidTr="00BE60E1">
        <w:trPr>
          <w:trHeight w:val="420"/>
        </w:trPr>
        <w:tc>
          <w:tcPr>
            <w:tcW w:w="3301" w:type="dxa"/>
          </w:tcPr>
          <w:p w14:paraId="66C11F2A" w14:textId="707E2006" w:rsidR="00EC3765" w:rsidRDefault="00EC3765" w:rsidP="00703936">
            <w:pPr>
              <w:pStyle w:val="Odstavecseseznamem"/>
              <w:ind w:left="127"/>
            </w:pPr>
            <w:r>
              <w:t>Adresa</w:t>
            </w:r>
            <w:r w:rsidR="00703936">
              <w:t xml:space="preserve"> </w:t>
            </w:r>
            <w:r>
              <w:t>trvalého pobytu/sídlo u právnické osoby</w:t>
            </w:r>
          </w:p>
        </w:tc>
        <w:tc>
          <w:tcPr>
            <w:tcW w:w="5098" w:type="dxa"/>
          </w:tcPr>
          <w:p w14:paraId="19D580E7" w14:textId="77777777" w:rsidR="00EC3765" w:rsidRDefault="00EC3765" w:rsidP="000B1FFE">
            <w:pPr>
              <w:pStyle w:val="Odstavecseseznamem"/>
              <w:ind w:left="127"/>
              <w:jc w:val="both"/>
            </w:pPr>
          </w:p>
        </w:tc>
      </w:tr>
      <w:tr w:rsidR="00EC3765" w14:paraId="0E06D140" w14:textId="77777777" w:rsidTr="00BE60E1">
        <w:trPr>
          <w:trHeight w:val="330"/>
        </w:trPr>
        <w:tc>
          <w:tcPr>
            <w:tcW w:w="3301" w:type="dxa"/>
          </w:tcPr>
          <w:p w14:paraId="68EFA74F" w14:textId="77777777" w:rsidR="00EC3765" w:rsidRDefault="00EC3765" w:rsidP="000B1FFE">
            <w:pPr>
              <w:pStyle w:val="Odstavecseseznamem"/>
              <w:ind w:left="127"/>
              <w:jc w:val="both"/>
            </w:pPr>
            <w:r>
              <w:t>Doručovací adresa</w:t>
            </w:r>
          </w:p>
        </w:tc>
        <w:tc>
          <w:tcPr>
            <w:tcW w:w="5098" w:type="dxa"/>
          </w:tcPr>
          <w:p w14:paraId="4CF27F34" w14:textId="77777777" w:rsidR="00EC3765" w:rsidRDefault="00EC3765" w:rsidP="000B1FFE">
            <w:pPr>
              <w:pStyle w:val="Odstavecseseznamem"/>
              <w:ind w:left="127"/>
              <w:jc w:val="both"/>
            </w:pPr>
          </w:p>
        </w:tc>
      </w:tr>
      <w:tr w:rsidR="00EC3765" w14:paraId="6E560400" w14:textId="77777777" w:rsidTr="00BE60E1">
        <w:trPr>
          <w:trHeight w:val="345"/>
        </w:trPr>
        <w:tc>
          <w:tcPr>
            <w:tcW w:w="3301" w:type="dxa"/>
          </w:tcPr>
          <w:p w14:paraId="3696322F" w14:textId="2A5936BC" w:rsidR="00EC3765" w:rsidRDefault="00EC3765" w:rsidP="000B1FFE">
            <w:pPr>
              <w:jc w:val="both"/>
            </w:pPr>
            <w:r>
              <w:t xml:space="preserve">  </w:t>
            </w:r>
            <w:r w:rsidR="00BE60E1">
              <w:t>Kontaktní údaj (telefon, e-mail</w:t>
            </w:r>
            <w:r w:rsidR="003A04AD">
              <w:t>)</w:t>
            </w:r>
          </w:p>
        </w:tc>
        <w:tc>
          <w:tcPr>
            <w:tcW w:w="5098" w:type="dxa"/>
          </w:tcPr>
          <w:p w14:paraId="3B0FF5D0" w14:textId="77777777" w:rsidR="00EC3765" w:rsidRDefault="00EC3765" w:rsidP="000B1FFE">
            <w:pPr>
              <w:pStyle w:val="Odstavecseseznamem"/>
              <w:ind w:left="127"/>
              <w:jc w:val="both"/>
            </w:pPr>
          </w:p>
        </w:tc>
      </w:tr>
    </w:tbl>
    <w:p w14:paraId="74E4733A" w14:textId="77777777" w:rsidR="00EC3765" w:rsidRDefault="00EC3765" w:rsidP="00EC3765">
      <w:pPr>
        <w:jc w:val="both"/>
      </w:pPr>
    </w:p>
    <w:p w14:paraId="7B256264" w14:textId="77777777" w:rsidR="00EC3765" w:rsidRPr="004F7576" w:rsidRDefault="00EC3765" w:rsidP="00EC3765">
      <w:pPr>
        <w:pStyle w:val="Odstavecseseznamem"/>
        <w:numPr>
          <w:ilvl w:val="0"/>
          <w:numId w:val="2"/>
        </w:numPr>
        <w:contextualSpacing/>
        <w:jc w:val="both"/>
        <w:rPr>
          <w:b/>
        </w:rPr>
      </w:pPr>
      <w:r w:rsidRPr="004F7576">
        <w:rPr>
          <w:b/>
        </w:rPr>
        <w:t>ZPŮSOB PLATBY</w:t>
      </w:r>
    </w:p>
    <w:p w14:paraId="643C8CF0" w14:textId="0E859822" w:rsidR="00EC3765" w:rsidRPr="004F7576" w:rsidRDefault="00EC3765" w:rsidP="00EC3765">
      <w:pPr>
        <w:pStyle w:val="Odstavecseseznamem"/>
        <w:numPr>
          <w:ilvl w:val="0"/>
          <w:numId w:val="1"/>
        </w:numPr>
        <w:contextualSpacing/>
        <w:jc w:val="both"/>
      </w:pPr>
      <w:r w:rsidRPr="004F7576">
        <w:t>Hotově</w:t>
      </w:r>
      <w:r w:rsidR="007933CC" w:rsidRPr="004F7576">
        <w:t xml:space="preserve">/platební kartou </w:t>
      </w:r>
      <w:r w:rsidRPr="004F7576">
        <w:t xml:space="preserve">v pokladně </w:t>
      </w:r>
      <w:r w:rsidR="00F567A1">
        <w:t>O</w:t>
      </w:r>
      <w:r w:rsidRPr="004F7576">
        <w:t>b</w:t>
      </w:r>
      <w:r w:rsidR="00703936">
        <w:t>ecního úřadu</w:t>
      </w:r>
      <w:r w:rsidR="00F567A1">
        <w:t xml:space="preserve"> Líbeznice</w:t>
      </w:r>
    </w:p>
    <w:p w14:paraId="01F7C1B6" w14:textId="77777777" w:rsidR="00EC3765" w:rsidRPr="004F7576" w:rsidRDefault="00EC3765" w:rsidP="00EC3765">
      <w:pPr>
        <w:pStyle w:val="Odstavecseseznamem"/>
        <w:numPr>
          <w:ilvl w:val="0"/>
          <w:numId w:val="1"/>
        </w:numPr>
        <w:contextualSpacing/>
        <w:jc w:val="both"/>
      </w:pPr>
      <w:r w:rsidRPr="004F7576">
        <w:t xml:space="preserve">Převodem na účet obce </w:t>
      </w:r>
      <w:proofErr w:type="spellStart"/>
      <w:r w:rsidRPr="004F7576">
        <w:t>č.ú</w:t>
      </w:r>
      <w:proofErr w:type="spellEnd"/>
      <w:r w:rsidRPr="004F7576">
        <w:t>. 3220201/0100, var. symbol číslo popisné rodinného domu, zpráva pro příjemce: odpad + příjmení</w:t>
      </w:r>
    </w:p>
    <w:p w14:paraId="18CF1386" w14:textId="55653114" w:rsidR="00EC3765" w:rsidRPr="004F7576" w:rsidRDefault="007933CC" w:rsidP="00EC3765">
      <w:pPr>
        <w:pStyle w:val="Odstavecseseznamem"/>
        <w:numPr>
          <w:ilvl w:val="0"/>
          <w:numId w:val="1"/>
        </w:numPr>
        <w:contextualSpacing/>
        <w:jc w:val="both"/>
      </w:pPr>
      <w:r w:rsidRPr="004F7576">
        <w:t>Prostřednictvím systému MOBISYS</w:t>
      </w:r>
    </w:p>
    <w:p w14:paraId="2618B398" w14:textId="77777777" w:rsidR="007933CC" w:rsidRPr="007933CC" w:rsidRDefault="007933CC" w:rsidP="007933CC">
      <w:pPr>
        <w:pStyle w:val="Odstavecseseznamem"/>
        <w:ind w:left="1080"/>
        <w:contextualSpacing/>
        <w:jc w:val="both"/>
        <w:rPr>
          <w:highlight w:val="yellow"/>
        </w:rPr>
      </w:pPr>
    </w:p>
    <w:p w14:paraId="5B2CBC32" w14:textId="77777777" w:rsidR="00EC3765" w:rsidRDefault="00EC3765" w:rsidP="00EC3765">
      <w:pPr>
        <w:pStyle w:val="Odstavecseseznamem"/>
        <w:numPr>
          <w:ilvl w:val="0"/>
          <w:numId w:val="2"/>
        </w:numPr>
        <w:contextualSpacing/>
        <w:jc w:val="both"/>
        <w:rPr>
          <w:b/>
        </w:rPr>
      </w:pPr>
      <w:r w:rsidRPr="0091249E">
        <w:rPr>
          <w:b/>
        </w:rPr>
        <w:t>ÚDAJE O NEMOVITOSTI</w:t>
      </w:r>
    </w:p>
    <w:tbl>
      <w:tblPr>
        <w:tblW w:w="8500" w:type="dxa"/>
        <w:tblInd w:w="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1"/>
        <w:gridCol w:w="5199"/>
      </w:tblGrid>
      <w:tr w:rsidR="00EC3765" w14:paraId="391EF6CF" w14:textId="77777777" w:rsidTr="00FF184C">
        <w:trPr>
          <w:trHeight w:val="322"/>
        </w:trPr>
        <w:tc>
          <w:tcPr>
            <w:tcW w:w="3301" w:type="dxa"/>
            <w:tcBorders>
              <w:bottom w:val="single" w:sz="4" w:space="0" w:color="auto"/>
            </w:tcBorders>
          </w:tcPr>
          <w:p w14:paraId="57610C8D" w14:textId="77777777" w:rsidR="00EC3765" w:rsidRDefault="00EC3765" w:rsidP="000B1FFE">
            <w:pPr>
              <w:pStyle w:val="Odstavecseseznamem"/>
              <w:pBdr>
                <w:bar w:val="single" w:sz="4" w:color="auto"/>
              </w:pBdr>
              <w:ind w:left="127"/>
              <w:jc w:val="both"/>
            </w:pPr>
            <w:r>
              <w:t>Katastrální území</w:t>
            </w:r>
          </w:p>
        </w:tc>
        <w:tc>
          <w:tcPr>
            <w:tcW w:w="5199" w:type="dxa"/>
            <w:tcBorders>
              <w:bottom w:val="single" w:sz="4" w:space="0" w:color="auto"/>
            </w:tcBorders>
          </w:tcPr>
          <w:p w14:paraId="412B6719" w14:textId="77777777" w:rsidR="00EC3765" w:rsidRDefault="00EC3765" w:rsidP="000B1FFE">
            <w:pPr>
              <w:pStyle w:val="Odstavecseseznamem"/>
              <w:pBdr>
                <w:bar w:val="single" w:sz="4" w:color="auto"/>
              </w:pBdr>
              <w:ind w:left="127"/>
              <w:jc w:val="both"/>
            </w:pPr>
            <w:r>
              <w:t>Líbeznice</w:t>
            </w:r>
          </w:p>
        </w:tc>
      </w:tr>
      <w:tr w:rsidR="00EC3765" w14:paraId="3931DBE0" w14:textId="77777777" w:rsidTr="00FF184C">
        <w:trPr>
          <w:trHeight w:val="393"/>
        </w:trPr>
        <w:tc>
          <w:tcPr>
            <w:tcW w:w="3301" w:type="dxa"/>
          </w:tcPr>
          <w:p w14:paraId="73EF3D09" w14:textId="1BC51EAB" w:rsidR="00EC3765" w:rsidRDefault="00703936" w:rsidP="00703936">
            <w:pPr>
              <w:pStyle w:val="Odstavecseseznamem"/>
              <w:ind w:left="127"/>
            </w:pPr>
            <w:r>
              <w:t>Ulice, č</w:t>
            </w:r>
            <w:r w:rsidR="00EC3765">
              <w:t xml:space="preserve">íslo popisné nebo číslo evidenční (případně pouze označení čísla parcelního, není-li č.p., či </w:t>
            </w:r>
            <w:proofErr w:type="spellStart"/>
            <w:r w:rsidR="00EC3765">
              <w:t>č.e</w:t>
            </w:r>
            <w:proofErr w:type="spellEnd"/>
            <w:r w:rsidR="00EC3765">
              <w:t>.)</w:t>
            </w:r>
          </w:p>
        </w:tc>
        <w:tc>
          <w:tcPr>
            <w:tcW w:w="5199" w:type="dxa"/>
          </w:tcPr>
          <w:p w14:paraId="3C057A4E" w14:textId="77777777" w:rsidR="00EC3765" w:rsidRDefault="00EC3765" w:rsidP="000B1FFE">
            <w:pPr>
              <w:pStyle w:val="Odstavecseseznamem"/>
              <w:ind w:left="127"/>
              <w:jc w:val="both"/>
            </w:pPr>
          </w:p>
        </w:tc>
      </w:tr>
      <w:tr w:rsidR="00EC3765" w14:paraId="17A6F7E5" w14:textId="77777777" w:rsidTr="00FF184C">
        <w:trPr>
          <w:trHeight w:val="431"/>
        </w:trPr>
        <w:tc>
          <w:tcPr>
            <w:tcW w:w="3301" w:type="dxa"/>
          </w:tcPr>
          <w:p w14:paraId="48CCFC89" w14:textId="77777777" w:rsidR="00EC3765" w:rsidRDefault="00EC3765" w:rsidP="000B1FFE">
            <w:pPr>
              <w:pStyle w:val="Odstavecseseznamem"/>
              <w:ind w:left="127"/>
              <w:jc w:val="both"/>
            </w:pPr>
            <w:r>
              <w:t xml:space="preserve">Způsob využití stavby </w:t>
            </w:r>
          </w:p>
        </w:tc>
        <w:tc>
          <w:tcPr>
            <w:tcW w:w="5199" w:type="dxa"/>
          </w:tcPr>
          <w:p w14:paraId="7B00FDA4" w14:textId="77777777" w:rsidR="00EC3765" w:rsidRDefault="00EC3765" w:rsidP="00EC3765">
            <w:pPr>
              <w:pStyle w:val="Odstavecseseznamem"/>
              <w:numPr>
                <w:ilvl w:val="0"/>
                <w:numId w:val="3"/>
              </w:numPr>
              <w:contextualSpacing/>
              <w:jc w:val="both"/>
            </w:pPr>
            <w:r>
              <w:t>Rodinný dům</w:t>
            </w:r>
          </w:p>
          <w:p w14:paraId="700F6FAA" w14:textId="77777777" w:rsidR="00EC3765" w:rsidRDefault="00EC3765" w:rsidP="00EC3765">
            <w:pPr>
              <w:pStyle w:val="Odstavecseseznamem"/>
              <w:numPr>
                <w:ilvl w:val="0"/>
                <w:numId w:val="3"/>
              </w:numPr>
              <w:contextualSpacing/>
              <w:jc w:val="both"/>
            </w:pPr>
            <w:r>
              <w:t>Bytový dům</w:t>
            </w:r>
          </w:p>
          <w:p w14:paraId="1B3BCCF6" w14:textId="77777777" w:rsidR="00EC3765" w:rsidRDefault="00EC3765" w:rsidP="00EC3765">
            <w:pPr>
              <w:pStyle w:val="Odstavecseseznamem"/>
              <w:numPr>
                <w:ilvl w:val="0"/>
                <w:numId w:val="3"/>
              </w:numPr>
              <w:contextualSpacing/>
              <w:jc w:val="both"/>
            </w:pPr>
            <w:r>
              <w:t>Stavba pro rodinnou rekreaci</w:t>
            </w:r>
          </w:p>
          <w:p w14:paraId="6032CB1D" w14:textId="77777777" w:rsidR="00EC3765" w:rsidRDefault="00EC3765" w:rsidP="00EC3765">
            <w:pPr>
              <w:pStyle w:val="Odstavecseseznamem"/>
              <w:numPr>
                <w:ilvl w:val="0"/>
                <w:numId w:val="3"/>
              </w:numPr>
              <w:contextualSpacing/>
              <w:jc w:val="both"/>
            </w:pPr>
            <w:r>
              <w:t>Jiné</w:t>
            </w:r>
          </w:p>
        </w:tc>
      </w:tr>
      <w:tr w:rsidR="00EC3765" w14:paraId="4A12341E" w14:textId="77777777" w:rsidTr="00FF184C">
        <w:trPr>
          <w:trHeight w:val="337"/>
        </w:trPr>
        <w:tc>
          <w:tcPr>
            <w:tcW w:w="3301" w:type="dxa"/>
          </w:tcPr>
          <w:p w14:paraId="7B80D64B" w14:textId="4B1005AE" w:rsidR="00EC3765" w:rsidRDefault="00EC3765" w:rsidP="00703936">
            <w:pPr>
              <w:pStyle w:val="Odstavecseseznamem"/>
              <w:ind w:left="127"/>
            </w:pPr>
            <w:r>
              <w:t xml:space="preserve">Počet bytových jednotek, jedná-li se o nemovitost s bytovými jednotkami. </w:t>
            </w:r>
          </w:p>
        </w:tc>
        <w:tc>
          <w:tcPr>
            <w:tcW w:w="5199" w:type="dxa"/>
          </w:tcPr>
          <w:p w14:paraId="18A9EDBD" w14:textId="77777777" w:rsidR="00EC3765" w:rsidRDefault="00EC3765" w:rsidP="000B1FFE">
            <w:pPr>
              <w:pStyle w:val="Odstavecseseznamem"/>
              <w:ind w:left="127"/>
              <w:jc w:val="both"/>
            </w:pPr>
          </w:p>
        </w:tc>
      </w:tr>
      <w:tr w:rsidR="00EC3765" w14:paraId="50C5ADE9" w14:textId="77777777" w:rsidTr="00FF184C">
        <w:trPr>
          <w:trHeight w:val="337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2F2D" w14:textId="77777777" w:rsidR="00EC3765" w:rsidRDefault="00EC3765" w:rsidP="00703936">
            <w:pPr>
              <w:pStyle w:val="Odstavecseseznamem"/>
              <w:ind w:left="127"/>
            </w:pPr>
            <w:r>
              <w:lastRenderedPageBreak/>
              <w:t>Počet poplatníků (zdržujících se osob při jejich činnosti vzniká odpad) – jmenný seznam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A7BD" w14:textId="77777777" w:rsidR="00EC3765" w:rsidRDefault="00EC3765" w:rsidP="000B1FFE">
            <w:pPr>
              <w:pStyle w:val="Odstavecseseznamem"/>
              <w:ind w:left="127"/>
              <w:jc w:val="both"/>
            </w:pPr>
          </w:p>
          <w:p w14:paraId="5A2BE80F" w14:textId="65158774" w:rsidR="00EC3765" w:rsidRDefault="00EC3765" w:rsidP="000B1FFE">
            <w:pPr>
              <w:pStyle w:val="Odstavecseseznamem"/>
              <w:ind w:left="127"/>
              <w:jc w:val="both"/>
            </w:pPr>
            <w:r>
              <w:t>……</w:t>
            </w:r>
            <w:r w:rsidR="007071E6">
              <w:t>..</w:t>
            </w:r>
            <w:r>
              <w:t>………………..     …</w:t>
            </w:r>
            <w:r w:rsidR="007071E6">
              <w:t>…</w:t>
            </w:r>
            <w:r>
              <w:t>……………………..</w:t>
            </w:r>
          </w:p>
          <w:p w14:paraId="61725E97" w14:textId="5680C718" w:rsidR="00EC3765" w:rsidRDefault="00EC3765" w:rsidP="000B1FFE">
            <w:pPr>
              <w:pStyle w:val="Odstavecseseznamem"/>
              <w:ind w:left="127"/>
              <w:jc w:val="both"/>
            </w:pPr>
            <w:r>
              <w:t>………………………    …</w:t>
            </w:r>
            <w:r w:rsidR="007071E6">
              <w:t>..</w:t>
            </w:r>
            <w:r>
              <w:t>……………………….</w:t>
            </w:r>
          </w:p>
          <w:p w14:paraId="7BA3AA35" w14:textId="2562C846" w:rsidR="00EC3765" w:rsidRDefault="00EC3765" w:rsidP="000B1FFE">
            <w:pPr>
              <w:pStyle w:val="Odstavecseseznamem"/>
              <w:ind w:left="127"/>
              <w:jc w:val="both"/>
            </w:pPr>
            <w:r>
              <w:t>………………………     ……</w:t>
            </w:r>
            <w:r w:rsidR="007071E6">
              <w:t>.</w:t>
            </w:r>
            <w:r>
              <w:t>…………………….</w:t>
            </w:r>
          </w:p>
        </w:tc>
      </w:tr>
    </w:tbl>
    <w:p w14:paraId="4AADAAD2" w14:textId="59A9F620" w:rsidR="00BD7E3C" w:rsidRDefault="00BD7E3C"/>
    <w:p w14:paraId="68541B84" w14:textId="77777777" w:rsidR="00FF184C" w:rsidRDefault="00FF184C"/>
    <w:p w14:paraId="3A2627BE" w14:textId="77777777" w:rsidR="00684B3A" w:rsidRDefault="00684B3A" w:rsidP="00684B3A">
      <w:pPr>
        <w:pStyle w:val="Odstavecseseznamem"/>
        <w:jc w:val="both"/>
        <w:rPr>
          <w:b/>
        </w:rPr>
      </w:pPr>
      <w:r>
        <w:rPr>
          <w:b/>
        </w:rPr>
        <w:t>OBJEDNÁNÍ KAPACITY SOUSTŘEĎOVACÍCH PROSTŘEDKŮ NA ODPAD</w:t>
      </w:r>
    </w:p>
    <w:tbl>
      <w:tblPr>
        <w:tblpPr w:leftFromText="141" w:rightFromText="141" w:vertAnchor="text" w:horzAnchor="margin" w:tblpXSpec="right" w:tblpY="463"/>
        <w:tblW w:w="83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1880"/>
        <w:gridCol w:w="2062"/>
        <w:gridCol w:w="1194"/>
        <w:gridCol w:w="1677"/>
      </w:tblGrid>
      <w:tr w:rsidR="00703936" w14:paraId="552AE8CB" w14:textId="77777777" w:rsidTr="007071E6">
        <w:trPr>
          <w:trHeight w:val="294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46D4D4" w14:textId="77777777" w:rsidR="007071E6" w:rsidRPr="007071E6" w:rsidRDefault="007071E6" w:rsidP="007071E6">
            <w:pPr>
              <w:pStyle w:val="Bezmezer"/>
            </w:pPr>
            <w:r w:rsidRPr="007071E6">
              <w:t>P</w:t>
            </w:r>
            <w:r w:rsidR="00703936" w:rsidRPr="007071E6">
              <w:t>očet osob</w:t>
            </w:r>
          </w:p>
          <w:p w14:paraId="4F1FE6EF" w14:textId="53CF5D9B" w:rsidR="00703936" w:rsidRDefault="00703936" w:rsidP="007071E6">
            <w:pPr>
              <w:pStyle w:val="Bezmezer"/>
              <w:rPr>
                <w:lang w:eastAsia="cs-CZ"/>
              </w:rPr>
            </w:pPr>
            <w:r w:rsidRPr="007071E6">
              <w:t xml:space="preserve"> v nemovitosti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EB4F4B" w14:textId="77777777" w:rsidR="00703936" w:rsidRDefault="00703936" w:rsidP="007071E6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Kapacita v litrech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4DBC5F" w14:textId="2013357F" w:rsidR="00703936" w:rsidRDefault="007071E6" w:rsidP="007071E6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Č</w:t>
            </w:r>
            <w:r w:rsidR="00703936">
              <w:rPr>
                <w:lang w:eastAsia="cs-CZ"/>
              </w:rPr>
              <w:t>etnost vývozu za rok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407754" w14:textId="7E75B71B" w:rsidR="00703936" w:rsidRDefault="00703936" w:rsidP="007071E6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 xml:space="preserve">Pro nádobu 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6F6D44E" w14:textId="77777777" w:rsidR="00BE60E1" w:rsidRDefault="00703936" w:rsidP="00BE60E1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 xml:space="preserve">Výše poplatku </w:t>
            </w:r>
          </w:p>
          <w:p w14:paraId="182EC43C" w14:textId="34DBFFF3" w:rsidR="00703936" w:rsidRDefault="00703936" w:rsidP="00BE60E1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v Kč</w:t>
            </w:r>
          </w:p>
        </w:tc>
      </w:tr>
      <w:tr w:rsidR="00703936" w14:paraId="5579936A" w14:textId="77777777" w:rsidTr="007460C5">
        <w:trPr>
          <w:trHeight w:hRule="exact" w:val="34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319A05" w14:textId="77777777" w:rsidR="00703936" w:rsidRDefault="00703936" w:rsidP="00703936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EEAFB3" w14:textId="77777777" w:rsidR="00703936" w:rsidRDefault="00703936" w:rsidP="007071E6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1 975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D71F7F" w14:textId="7BA388C2" w:rsidR="00703936" w:rsidRDefault="00703936" w:rsidP="00703936">
            <w:pPr>
              <w:jc w:val="right"/>
              <w:rPr>
                <w:color w:val="000000"/>
                <w:lang w:eastAsia="cs-CZ"/>
              </w:rPr>
            </w:pPr>
            <w:proofErr w:type="gramStart"/>
            <w:r>
              <w:rPr>
                <w:color w:val="000000"/>
                <w:lang w:eastAsia="cs-CZ"/>
              </w:rPr>
              <w:t xml:space="preserve">26 </w:t>
            </w:r>
            <w:r w:rsidR="00FF184C">
              <w:rPr>
                <w:color w:val="000000"/>
                <w:lang w:eastAsia="cs-CZ"/>
              </w:rPr>
              <w:t>–</w:t>
            </w:r>
            <w:r>
              <w:rPr>
                <w:color w:val="000000"/>
                <w:lang w:eastAsia="cs-CZ"/>
              </w:rPr>
              <w:t xml:space="preserve"> 1</w:t>
            </w:r>
            <w:proofErr w:type="gramEnd"/>
            <w:r w:rsidR="00FF184C">
              <w:rPr>
                <w:color w:val="000000"/>
                <w:lang w:eastAsia="cs-CZ"/>
              </w:rPr>
              <w:t xml:space="preserve"> </w:t>
            </w:r>
            <w:r>
              <w:rPr>
                <w:color w:val="000000"/>
                <w:lang w:eastAsia="cs-CZ"/>
              </w:rPr>
              <w:t>x</w:t>
            </w:r>
            <w:r w:rsidR="00FF184C">
              <w:rPr>
                <w:color w:val="000000"/>
                <w:lang w:eastAsia="cs-CZ"/>
              </w:rPr>
              <w:t xml:space="preserve"> </w:t>
            </w:r>
            <w:r w:rsidR="00F567A1">
              <w:rPr>
                <w:color w:val="000000"/>
                <w:lang w:eastAsia="cs-CZ"/>
              </w:rPr>
              <w:t xml:space="preserve">za </w:t>
            </w:r>
            <w:r>
              <w:rPr>
                <w:color w:val="000000"/>
                <w:lang w:eastAsia="cs-CZ"/>
              </w:rPr>
              <w:t xml:space="preserve">14dní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E03130" w14:textId="77777777" w:rsidR="00703936" w:rsidRDefault="00703936" w:rsidP="00703936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80 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CBE76A" w14:textId="2273E5A1" w:rsidR="00703936" w:rsidRDefault="00BF45E3" w:rsidP="00703936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1 454</w:t>
            </w:r>
            <w:r w:rsidR="002316A6">
              <w:rPr>
                <w:color w:val="000000"/>
                <w:lang w:eastAsia="cs-CZ"/>
              </w:rPr>
              <w:t>,-</w:t>
            </w:r>
          </w:p>
        </w:tc>
      </w:tr>
      <w:tr w:rsidR="00703936" w14:paraId="565A06DA" w14:textId="77777777" w:rsidTr="007460C5">
        <w:trPr>
          <w:trHeight w:hRule="exact" w:val="34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193568" w14:textId="77777777" w:rsidR="00703936" w:rsidRDefault="00703936" w:rsidP="00703936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229FD6" w14:textId="77777777" w:rsidR="00703936" w:rsidRDefault="00703936" w:rsidP="007071E6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1 975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5AB267" w14:textId="77777777" w:rsidR="00703936" w:rsidRDefault="00703936" w:rsidP="00703936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26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7AF534" w14:textId="77777777" w:rsidR="00703936" w:rsidRDefault="00703936" w:rsidP="00703936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80 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1DB948" w14:textId="181C9E7A" w:rsidR="00703936" w:rsidRDefault="002316A6" w:rsidP="00703936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1 </w:t>
            </w:r>
            <w:r w:rsidR="00BF45E3">
              <w:rPr>
                <w:color w:val="000000"/>
                <w:lang w:eastAsia="cs-CZ"/>
              </w:rPr>
              <w:t>454</w:t>
            </w:r>
            <w:r>
              <w:rPr>
                <w:color w:val="000000"/>
                <w:lang w:eastAsia="cs-CZ"/>
              </w:rPr>
              <w:t>,-</w:t>
            </w:r>
          </w:p>
        </w:tc>
      </w:tr>
      <w:tr w:rsidR="00703936" w14:paraId="7FAB7478" w14:textId="77777777" w:rsidTr="007460C5">
        <w:trPr>
          <w:trHeight w:hRule="exact" w:val="34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C5B13C" w14:textId="77777777" w:rsidR="00703936" w:rsidRDefault="00703936" w:rsidP="00703936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2D350B" w14:textId="77777777" w:rsidR="00703936" w:rsidRDefault="00703936" w:rsidP="007071E6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4 158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58D690" w14:textId="090F0E86" w:rsidR="00703936" w:rsidRDefault="00703936" w:rsidP="00703936">
            <w:pPr>
              <w:jc w:val="right"/>
              <w:rPr>
                <w:color w:val="000000"/>
                <w:lang w:eastAsia="cs-CZ"/>
              </w:rPr>
            </w:pPr>
            <w:proofErr w:type="gramStart"/>
            <w:r>
              <w:rPr>
                <w:color w:val="000000"/>
                <w:lang w:eastAsia="cs-CZ"/>
              </w:rPr>
              <w:t>52</w:t>
            </w:r>
            <w:r w:rsidR="00FF184C">
              <w:rPr>
                <w:color w:val="000000"/>
                <w:lang w:eastAsia="cs-CZ"/>
              </w:rPr>
              <w:t xml:space="preserve"> – </w:t>
            </w:r>
            <w:r>
              <w:rPr>
                <w:color w:val="000000"/>
                <w:lang w:eastAsia="cs-CZ"/>
              </w:rPr>
              <w:t>1</w:t>
            </w:r>
            <w:proofErr w:type="gramEnd"/>
            <w:r w:rsidR="00FF184C">
              <w:rPr>
                <w:color w:val="000000"/>
                <w:lang w:eastAsia="cs-CZ"/>
              </w:rPr>
              <w:t xml:space="preserve"> </w:t>
            </w:r>
            <w:r>
              <w:rPr>
                <w:color w:val="000000"/>
                <w:lang w:eastAsia="cs-CZ"/>
              </w:rPr>
              <w:t>x týdně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2C3DFC" w14:textId="77777777" w:rsidR="00703936" w:rsidRDefault="00703936" w:rsidP="00703936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80 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52C710" w14:textId="7ECDA18B" w:rsidR="00703936" w:rsidRDefault="00BF45E3" w:rsidP="00703936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3 061</w:t>
            </w:r>
            <w:r w:rsidR="002316A6">
              <w:rPr>
                <w:color w:val="000000"/>
                <w:lang w:eastAsia="cs-CZ"/>
              </w:rPr>
              <w:t>,-</w:t>
            </w:r>
          </w:p>
        </w:tc>
      </w:tr>
      <w:tr w:rsidR="00703936" w14:paraId="4FD47DAA" w14:textId="77777777" w:rsidTr="007460C5">
        <w:trPr>
          <w:trHeight w:hRule="exact" w:val="34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A0209E" w14:textId="77777777" w:rsidR="00703936" w:rsidRDefault="00703936" w:rsidP="00703936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104582" w14:textId="77777777" w:rsidR="00703936" w:rsidRDefault="00703936" w:rsidP="007071E6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3 056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476CA9" w14:textId="77777777" w:rsidR="00703936" w:rsidRDefault="00703936" w:rsidP="00703936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26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20608A" w14:textId="77777777" w:rsidR="00703936" w:rsidRDefault="00703936" w:rsidP="00703936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120 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248378" w14:textId="6BDB115A" w:rsidR="00703936" w:rsidRDefault="002316A6" w:rsidP="00703936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2 </w:t>
            </w:r>
            <w:r w:rsidR="00BF45E3">
              <w:rPr>
                <w:color w:val="000000"/>
                <w:lang w:eastAsia="cs-CZ"/>
              </w:rPr>
              <w:t>250</w:t>
            </w:r>
            <w:r>
              <w:rPr>
                <w:color w:val="000000"/>
                <w:lang w:eastAsia="cs-CZ"/>
              </w:rPr>
              <w:t>,-</w:t>
            </w:r>
          </w:p>
        </w:tc>
      </w:tr>
      <w:tr w:rsidR="00703936" w14:paraId="24A81F69" w14:textId="77777777" w:rsidTr="007460C5">
        <w:trPr>
          <w:trHeight w:hRule="exact" w:val="34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E5D254" w14:textId="77777777" w:rsidR="00703936" w:rsidRDefault="00703936" w:rsidP="00703936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C2A5BF" w14:textId="77777777" w:rsidR="00703936" w:rsidRDefault="00703936" w:rsidP="007071E6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4 158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5D8A4B" w14:textId="77777777" w:rsidR="00703936" w:rsidRDefault="00703936" w:rsidP="00703936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52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8F4D77" w14:textId="77777777" w:rsidR="00703936" w:rsidRDefault="00703936" w:rsidP="00703936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80 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9BAF7D" w14:textId="67F841AE" w:rsidR="00703936" w:rsidRDefault="00BF45E3" w:rsidP="00703936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3 061</w:t>
            </w:r>
            <w:r w:rsidR="002316A6">
              <w:rPr>
                <w:color w:val="000000"/>
                <w:lang w:eastAsia="cs-CZ"/>
              </w:rPr>
              <w:t>,-</w:t>
            </w:r>
          </w:p>
        </w:tc>
      </w:tr>
      <w:tr w:rsidR="00703936" w14:paraId="0EA26446" w14:textId="77777777" w:rsidTr="007460C5">
        <w:trPr>
          <w:trHeight w:hRule="exact" w:val="34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C9C02E" w14:textId="77777777" w:rsidR="00703936" w:rsidRDefault="00703936" w:rsidP="00703936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DE9807" w14:textId="77777777" w:rsidR="00703936" w:rsidRDefault="00703936" w:rsidP="007071E6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4 802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7B0CED" w14:textId="77777777" w:rsidR="00703936" w:rsidRDefault="00703936" w:rsidP="00703936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52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ABA568" w14:textId="77777777" w:rsidR="00703936" w:rsidRDefault="00703936" w:rsidP="00703936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120 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F5614C" w14:textId="2D9B4869" w:rsidR="00703936" w:rsidRDefault="002316A6" w:rsidP="00703936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3 </w:t>
            </w:r>
            <w:r w:rsidR="00BF45E3">
              <w:rPr>
                <w:color w:val="000000"/>
                <w:lang w:eastAsia="cs-CZ"/>
              </w:rPr>
              <w:t>535</w:t>
            </w:r>
            <w:r>
              <w:rPr>
                <w:color w:val="000000"/>
                <w:lang w:eastAsia="cs-CZ"/>
              </w:rPr>
              <w:t>,-</w:t>
            </w:r>
          </w:p>
        </w:tc>
      </w:tr>
      <w:tr w:rsidR="00703936" w14:paraId="0EEF3FC3" w14:textId="77777777" w:rsidTr="007460C5">
        <w:trPr>
          <w:trHeight w:hRule="exact" w:val="34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ED85BC" w14:textId="77777777" w:rsidR="00703936" w:rsidRDefault="00703936" w:rsidP="00703936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302887" w14:textId="05FA610F" w:rsidR="00703936" w:rsidRDefault="00703936" w:rsidP="007071E6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4 802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8FBBD5" w14:textId="77777777" w:rsidR="00703936" w:rsidRDefault="00703936" w:rsidP="00703936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52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25865D" w14:textId="77777777" w:rsidR="00703936" w:rsidRDefault="00703936" w:rsidP="00703936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120 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A06929" w14:textId="027AA151" w:rsidR="00703936" w:rsidRDefault="002316A6" w:rsidP="00703936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3 </w:t>
            </w:r>
            <w:r w:rsidR="00BF45E3">
              <w:rPr>
                <w:color w:val="000000"/>
                <w:lang w:eastAsia="cs-CZ"/>
              </w:rPr>
              <w:t>535</w:t>
            </w:r>
            <w:r>
              <w:rPr>
                <w:color w:val="000000"/>
                <w:lang w:eastAsia="cs-CZ"/>
              </w:rPr>
              <w:t>,-</w:t>
            </w:r>
          </w:p>
        </w:tc>
      </w:tr>
      <w:tr w:rsidR="00703936" w14:paraId="679F0205" w14:textId="77777777" w:rsidTr="007460C5">
        <w:trPr>
          <w:trHeight w:hRule="exact" w:val="34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6DC4AE" w14:textId="77777777" w:rsidR="00703936" w:rsidRDefault="00703936" w:rsidP="00703936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1EFA77" w14:textId="77777777" w:rsidR="00703936" w:rsidRDefault="00703936" w:rsidP="007071E6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5 468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7B63FF" w14:textId="77777777" w:rsidR="00703936" w:rsidRDefault="00703936" w:rsidP="00703936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26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B81364" w14:textId="77777777" w:rsidR="00703936" w:rsidRDefault="00703936" w:rsidP="00703936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240 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CCB095" w14:textId="7150A013" w:rsidR="00703936" w:rsidRDefault="00BF45E3" w:rsidP="00703936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4 025</w:t>
            </w:r>
            <w:r w:rsidR="002316A6">
              <w:rPr>
                <w:color w:val="000000"/>
                <w:lang w:eastAsia="cs-CZ"/>
              </w:rPr>
              <w:t>,-</w:t>
            </w:r>
          </w:p>
        </w:tc>
      </w:tr>
      <w:tr w:rsidR="00703936" w14:paraId="6F527BD9" w14:textId="77777777" w:rsidTr="007460C5">
        <w:trPr>
          <w:trHeight w:hRule="exact" w:val="34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1D5501" w14:textId="77777777" w:rsidR="00703936" w:rsidRDefault="00703936" w:rsidP="00703936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6 a více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52E360" w14:textId="77777777" w:rsidR="00703936" w:rsidRDefault="00703936" w:rsidP="007071E6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5 468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E9B5D0" w14:textId="77777777" w:rsidR="00703936" w:rsidRDefault="00703936" w:rsidP="00703936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26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F0C189" w14:textId="77777777" w:rsidR="00703936" w:rsidRDefault="00703936" w:rsidP="00703936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240 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3D577E" w14:textId="5FA549B9" w:rsidR="00703936" w:rsidRDefault="00BF45E3" w:rsidP="00703936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4 025</w:t>
            </w:r>
            <w:r w:rsidR="002316A6">
              <w:rPr>
                <w:color w:val="000000"/>
                <w:lang w:eastAsia="cs-CZ"/>
              </w:rPr>
              <w:t>,-</w:t>
            </w:r>
          </w:p>
        </w:tc>
      </w:tr>
      <w:tr w:rsidR="00703936" w14:paraId="06BAD196" w14:textId="77777777" w:rsidTr="007460C5">
        <w:trPr>
          <w:trHeight w:hRule="exact" w:val="34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66366F" w14:textId="77777777" w:rsidR="00703936" w:rsidRDefault="00703936" w:rsidP="00703936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6 a více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430AE1" w14:textId="77777777" w:rsidR="00703936" w:rsidRDefault="00703936" w:rsidP="007071E6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8 524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05294F" w14:textId="77777777" w:rsidR="00703936" w:rsidRDefault="00703936" w:rsidP="00703936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52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A0EB828" w14:textId="77777777" w:rsidR="00703936" w:rsidRDefault="00703936" w:rsidP="00703936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240 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BBA522" w14:textId="09F64A79" w:rsidR="00703936" w:rsidRDefault="00BF45E3" w:rsidP="00703936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6 274</w:t>
            </w:r>
            <w:r w:rsidR="002316A6">
              <w:rPr>
                <w:color w:val="000000"/>
                <w:lang w:eastAsia="cs-CZ"/>
              </w:rPr>
              <w:t>,-</w:t>
            </w:r>
          </w:p>
        </w:tc>
      </w:tr>
      <w:tr w:rsidR="00703936" w14:paraId="4513A3BC" w14:textId="77777777" w:rsidTr="007460C5">
        <w:trPr>
          <w:trHeight w:hRule="exact" w:val="34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071EDD" w14:textId="77777777" w:rsidR="00703936" w:rsidRDefault="00703936" w:rsidP="003A04AD">
            <w:pPr>
              <w:jc w:val="right"/>
              <w:rPr>
                <w:color w:val="000000"/>
                <w:lang w:eastAsia="cs-CZ"/>
              </w:rPr>
            </w:pPr>
            <w:proofErr w:type="spellStart"/>
            <w:r>
              <w:rPr>
                <w:color w:val="000000"/>
                <w:lang w:eastAsia="cs-CZ"/>
              </w:rPr>
              <w:t>rekr</w:t>
            </w:r>
            <w:proofErr w:type="spellEnd"/>
            <w:r>
              <w:rPr>
                <w:color w:val="000000"/>
                <w:lang w:eastAsia="cs-CZ"/>
              </w:rPr>
              <w:t>. objekt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37E70A" w14:textId="77777777" w:rsidR="00703936" w:rsidRDefault="00703936" w:rsidP="007071E6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1 975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A753E7" w14:textId="77777777" w:rsidR="00703936" w:rsidRDefault="00703936" w:rsidP="00703936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26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14ACCFD" w14:textId="77777777" w:rsidR="00703936" w:rsidRDefault="00703936" w:rsidP="00703936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80 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A6DA5B" w14:textId="7B632F6F" w:rsidR="00703936" w:rsidRDefault="002316A6" w:rsidP="00703936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</w:t>
            </w:r>
            <w:r w:rsidR="00BF45E3">
              <w:rPr>
                <w:color w:val="000000"/>
                <w:lang w:eastAsia="cs-CZ"/>
              </w:rPr>
              <w:t xml:space="preserve"> 454</w:t>
            </w:r>
            <w:r>
              <w:rPr>
                <w:color w:val="000000"/>
                <w:lang w:eastAsia="cs-CZ"/>
              </w:rPr>
              <w:t>,-</w:t>
            </w:r>
          </w:p>
        </w:tc>
      </w:tr>
    </w:tbl>
    <w:p w14:paraId="64CF6B47" w14:textId="144BD62A" w:rsidR="00684B3A" w:rsidRDefault="00684B3A" w:rsidP="00684B3A">
      <w:pPr>
        <w:pStyle w:val="Odstavecseseznamem"/>
        <w:rPr>
          <w:bCs/>
          <w:szCs w:val="24"/>
        </w:rPr>
      </w:pPr>
      <w:r>
        <w:rPr>
          <w:bCs/>
          <w:szCs w:val="24"/>
        </w:rPr>
        <w:t>Doporučená kapacita v</w:t>
      </w:r>
      <w:r w:rsidR="0069593E">
        <w:rPr>
          <w:bCs/>
          <w:szCs w:val="24"/>
        </w:rPr>
        <w:t> </w:t>
      </w:r>
      <w:r>
        <w:rPr>
          <w:bCs/>
          <w:szCs w:val="24"/>
        </w:rPr>
        <w:t>litrech</w:t>
      </w:r>
      <w:r w:rsidR="0069593E">
        <w:rPr>
          <w:bCs/>
          <w:szCs w:val="24"/>
        </w:rPr>
        <w:t xml:space="preserve"> (minimální objem)</w:t>
      </w:r>
    </w:p>
    <w:p w14:paraId="12BB978C" w14:textId="5C5A26CA" w:rsidR="00DB67F0" w:rsidRDefault="00DB67F0" w:rsidP="00684B3A">
      <w:pPr>
        <w:pStyle w:val="Odstavecseseznamem"/>
        <w:jc w:val="both"/>
        <w:rPr>
          <w:b/>
        </w:rPr>
      </w:pPr>
    </w:p>
    <w:p w14:paraId="098F0ABF" w14:textId="77777777" w:rsidR="00FF184C" w:rsidRDefault="00FF184C" w:rsidP="00684B3A">
      <w:pPr>
        <w:pStyle w:val="Odstavecseseznamem"/>
        <w:jc w:val="both"/>
        <w:rPr>
          <w:b/>
        </w:rPr>
      </w:pPr>
    </w:p>
    <w:p w14:paraId="524F8DFE" w14:textId="13C6DC56" w:rsidR="00684B3A" w:rsidRDefault="00684B3A" w:rsidP="00703936">
      <w:pPr>
        <w:jc w:val="both"/>
        <w:rPr>
          <w:b/>
        </w:rPr>
      </w:pPr>
      <w:r w:rsidRPr="00703936">
        <w:rPr>
          <w:b/>
        </w:rPr>
        <w:t>Požaduji množství litr</w:t>
      </w:r>
      <w:r w:rsidR="007071E6">
        <w:rPr>
          <w:b/>
        </w:rPr>
        <w:t>ů</w:t>
      </w:r>
      <w:r w:rsidR="00F567A1">
        <w:rPr>
          <w:b/>
        </w:rPr>
        <w:t xml:space="preserve"> pro nádobu:</w:t>
      </w:r>
      <w:r w:rsidR="003A04AD">
        <w:rPr>
          <w:b/>
        </w:rPr>
        <w:tab/>
      </w:r>
      <w:r w:rsidR="007071E6">
        <w:rPr>
          <w:b/>
        </w:rPr>
        <w:t>________________________________________</w:t>
      </w:r>
    </w:p>
    <w:p w14:paraId="510736EE" w14:textId="7682490A" w:rsidR="00684B3A" w:rsidRDefault="00684B3A" w:rsidP="00703936">
      <w:pPr>
        <w:jc w:val="both"/>
        <w:rPr>
          <w:b/>
        </w:rPr>
      </w:pPr>
      <w:r w:rsidRPr="00703936">
        <w:rPr>
          <w:b/>
        </w:rPr>
        <w:t>Požaduji četnost svozu</w:t>
      </w:r>
      <w:r w:rsidR="00F567A1">
        <w:rPr>
          <w:b/>
        </w:rPr>
        <w:t>:</w:t>
      </w:r>
      <w:r w:rsidR="003A04AD">
        <w:rPr>
          <w:b/>
        </w:rPr>
        <w:tab/>
      </w:r>
      <w:r w:rsidR="003A04AD">
        <w:rPr>
          <w:b/>
        </w:rPr>
        <w:tab/>
      </w:r>
      <w:r w:rsidR="003A04AD">
        <w:rPr>
          <w:b/>
        </w:rPr>
        <w:tab/>
      </w:r>
      <w:r w:rsidR="00BE60E1">
        <w:rPr>
          <w:b/>
        </w:rPr>
        <w:t>________________________________________</w:t>
      </w:r>
    </w:p>
    <w:p w14:paraId="71E4D010" w14:textId="77777777" w:rsidR="007460C5" w:rsidRDefault="007460C5" w:rsidP="00DB67F0">
      <w:pPr>
        <w:jc w:val="both"/>
        <w:rPr>
          <w:b/>
        </w:rPr>
      </w:pPr>
    </w:p>
    <w:p w14:paraId="7D9C6C45" w14:textId="089B129B" w:rsidR="00DB67F0" w:rsidRPr="00BE1512" w:rsidRDefault="00DB67F0" w:rsidP="00DB67F0">
      <w:pPr>
        <w:jc w:val="both"/>
        <w:rPr>
          <w:b/>
        </w:rPr>
      </w:pPr>
      <w:r>
        <w:rPr>
          <w:b/>
        </w:rPr>
        <w:t>V Líbeznicích dne</w:t>
      </w:r>
      <w:r w:rsidR="003A04AD">
        <w:rPr>
          <w:b/>
        </w:rPr>
        <w:t>:</w:t>
      </w:r>
      <w:r w:rsidR="003A04AD">
        <w:rPr>
          <w:b/>
        </w:rPr>
        <w:tab/>
      </w:r>
      <w:r w:rsidR="003A04AD">
        <w:rPr>
          <w:b/>
        </w:rPr>
        <w:tab/>
      </w:r>
      <w:r w:rsidR="003A04AD">
        <w:rPr>
          <w:b/>
        </w:rPr>
        <w:tab/>
      </w:r>
      <w:r w:rsidR="003A04AD">
        <w:rPr>
          <w:b/>
        </w:rPr>
        <w:tab/>
        <w:t>_________________________</w:t>
      </w:r>
      <w:r>
        <w:rPr>
          <w:b/>
        </w:rPr>
        <w:t>_______________</w:t>
      </w:r>
    </w:p>
    <w:p w14:paraId="2385A0B6" w14:textId="77777777" w:rsidR="007460C5" w:rsidRDefault="007460C5" w:rsidP="00BE60E1"/>
    <w:p w14:paraId="0D2443F1" w14:textId="77777777" w:rsidR="00FF184C" w:rsidRDefault="00FF184C" w:rsidP="00BE60E1"/>
    <w:p w14:paraId="5D205626" w14:textId="5CD0CBF5" w:rsidR="00EC3765" w:rsidRPr="003A04AD" w:rsidRDefault="003A04AD" w:rsidP="00BE60E1">
      <w:pPr>
        <w:rPr>
          <w:b/>
          <w:bCs/>
        </w:rPr>
      </w:pPr>
      <w:r w:rsidRPr="003A04AD">
        <w:rPr>
          <w:b/>
          <w:bCs/>
        </w:rPr>
        <w:t>_____________________________________</w:t>
      </w:r>
      <w:r>
        <w:rPr>
          <w:b/>
          <w:bCs/>
        </w:rPr>
        <w:t>___</w:t>
      </w:r>
      <w:r w:rsidRPr="003A04AD">
        <w:rPr>
          <w:b/>
          <w:bCs/>
        </w:rPr>
        <w:t>________</w:t>
      </w:r>
    </w:p>
    <w:p w14:paraId="29BAB15C" w14:textId="77777777" w:rsidR="00FF184C" w:rsidRPr="003A04AD" w:rsidRDefault="00FF184C" w:rsidP="00FF184C">
      <w:pPr>
        <w:rPr>
          <w:b/>
          <w:bCs/>
        </w:rPr>
      </w:pPr>
      <w:r w:rsidRPr="003A04AD">
        <w:rPr>
          <w:b/>
          <w:bCs/>
        </w:rPr>
        <w:t>Podpis plátce (v případě zastupování doložte plnou moc)</w:t>
      </w:r>
      <w:r w:rsidRPr="003A04AD">
        <w:rPr>
          <w:b/>
          <w:bCs/>
        </w:rPr>
        <w:softHyphen/>
      </w:r>
      <w:r w:rsidRPr="003A04AD">
        <w:rPr>
          <w:b/>
          <w:bCs/>
        </w:rPr>
        <w:softHyphen/>
      </w:r>
      <w:r w:rsidRPr="003A04AD">
        <w:rPr>
          <w:b/>
          <w:bCs/>
        </w:rPr>
        <w:softHyphen/>
      </w:r>
      <w:r w:rsidRPr="003A04AD">
        <w:rPr>
          <w:b/>
          <w:bCs/>
        </w:rPr>
        <w:softHyphen/>
      </w:r>
      <w:r w:rsidRPr="003A04AD">
        <w:rPr>
          <w:b/>
          <w:bCs/>
        </w:rPr>
        <w:softHyphen/>
      </w:r>
      <w:r w:rsidRPr="003A04AD">
        <w:rPr>
          <w:b/>
          <w:bCs/>
        </w:rPr>
        <w:softHyphen/>
      </w:r>
      <w:r w:rsidRPr="003A04AD">
        <w:rPr>
          <w:b/>
          <w:bCs/>
        </w:rPr>
        <w:softHyphen/>
      </w:r>
      <w:r w:rsidRPr="003A04AD">
        <w:rPr>
          <w:b/>
          <w:bCs/>
        </w:rPr>
        <w:softHyphen/>
      </w:r>
      <w:r w:rsidRPr="003A04AD">
        <w:rPr>
          <w:b/>
          <w:bCs/>
        </w:rPr>
        <w:softHyphen/>
      </w:r>
      <w:r w:rsidRPr="003A04AD">
        <w:rPr>
          <w:b/>
          <w:bCs/>
        </w:rPr>
        <w:softHyphen/>
      </w:r>
      <w:r w:rsidRPr="003A04AD">
        <w:rPr>
          <w:b/>
          <w:bCs/>
        </w:rPr>
        <w:softHyphen/>
      </w:r>
      <w:r w:rsidRPr="003A04AD">
        <w:rPr>
          <w:b/>
          <w:bCs/>
        </w:rPr>
        <w:softHyphen/>
      </w:r>
      <w:r w:rsidRPr="003A04AD">
        <w:rPr>
          <w:b/>
          <w:bCs/>
        </w:rPr>
        <w:softHyphen/>
      </w:r>
    </w:p>
    <w:p w14:paraId="6FC4C7AC" w14:textId="77777777" w:rsidR="00FF184C" w:rsidRDefault="00FF184C" w:rsidP="00BE60E1"/>
    <w:sectPr w:rsidR="00FF184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3B0DB" w14:textId="77777777" w:rsidR="007E6D9C" w:rsidRDefault="007E6D9C" w:rsidP="007071E6">
      <w:pPr>
        <w:spacing w:after="0" w:line="240" w:lineRule="auto"/>
      </w:pPr>
      <w:r>
        <w:separator/>
      </w:r>
    </w:p>
  </w:endnote>
  <w:endnote w:type="continuationSeparator" w:id="0">
    <w:p w14:paraId="6801793E" w14:textId="77777777" w:rsidR="007E6D9C" w:rsidRDefault="007E6D9C" w:rsidP="00707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860586"/>
      <w:docPartObj>
        <w:docPartGallery w:val="Page Numbers (Bottom of Page)"/>
        <w:docPartUnique/>
      </w:docPartObj>
    </w:sdtPr>
    <w:sdtEndPr/>
    <w:sdtContent>
      <w:p w14:paraId="3E24080B" w14:textId="739CC17B" w:rsidR="007071E6" w:rsidRDefault="007071E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8806F5" w14:textId="77777777" w:rsidR="007071E6" w:rsidRDefault="007071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95D76" w14:textId="77777777" w:rsidR="007E6D9C" w:rsidRDefault="007E6D9C" w:rsidP="007071E6">
      <w:pPr>
        <w:spacing w:after="0" w:line="240" w:lineRule="auto"/>
      </w:pPr>
      <w:r>
        <w:separator/>
      </w:r>
    </w:p>
  </w:footnote>
  <w:footnote w:type="continuationSeparator" w:id="0">
    <w:p w14:paraId="2FFDBCCD" w14:textId="77777777" w:rsidR="007E6D9C" w:rsidRDefault="007E6D9C" w:rsidP="00707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A1E68"/>
    <w:multiLevelType w:val="hybridMultilevel"/>
    <w:tmpl w:val="08A893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03B46"/>
    <w:multiLevelType w:val="hybridMultilevel"/>
    <w:tmpl w:val="D16A5D64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B5770B"/>
    <w:multiLevelType w:val="hybridMultilevel"/>
    <w:tmpl w:val="18BEA1B4"/>
    <w:lvl w:ilvl="0" w:tplc="04050003">
      <w:start w:val="1"/>
      <w:numFmt w:val="bullet"/>
      <w:lvlText w:val="o"/>
      <w:lvlJc w:val="left"/>
      <w:pPr>
        <w:ind w:left="48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num w:numId="1" w16cid:durableId="1995992338">
    <w:abstractNumId w:val="1"/>
  </w:num>
  <w:num w:numId="2" w16cid:durableId="1732777046">
    <w:abstractNumId w:val="0"/>
  </w:num>
  <w:num w:numId="3" w16cid:durableId="2048141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765"/>
    <w:rsid w:val="00090107"/>
    <w:rsid w:val="0013367A"/>
    <w:rsid w:val="002316A6"/>
    <w:rsid w:val="003223EF"/>
    <w:rsid w:val="003A04AD"/>
    <w:rsid w:val="003B7A0E"/>
    <w:rsid w:val="003F0775"/>
    <w:rsid w:val="0047498A"/>
    <w:rsid w:val="004A2306"/>
    <w:rsid w:val="004F6677"/>
    <w:rsid w:val="004F7576"/>
    <w:rsid w:val="00684B3A"/>
    <w:rsid w:val="0069593E"/>
    <w:rsid w:val="006F7FE0"/>
    <w:rsid w:val="00703936"/>
    <w:rsid w:val="007071E6"/>
    <w:rsid w:val="007460C5"/>
    <w:rsid w:val="007774E4"/>
    <w:rsid w:val="007933CC"/>
    <w:rsid w:val="007E6D9C"/>
    <w:rsid w:val="00825B9E"/>
    <w:rsid w:val="008D18D9"/>
    <w:rsid w:val="009A7298"/>
    <w:rsid w:val="00A651C5"/>
    <w:rsid w:val="00AA1FA2"/>
    <w:rsid w:val="00B36FBA"/>
    <w:rsid w:val="00BD7E3C"/>
    <w:rsid w:val="00BE60E1"/>
    <w:rsid w:val="00BF45E3"/>
    <w:rsid w:val="00C725D9"/>
    <w:rsid w:val="00CE4D77"/>
    <w:rsid w:val="00DB67F0"/>
    <w:rsid w:val="00EB559B"/>
    <w:rsid w:val="00EC3765"/>
    <w:rsid w:val="00F567A1"/>
    <w:rsid w:val="00FF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D98E4"/>
  <w15:chartTrackingRefBased/>
  <w15:docId w15:val="{64F1AF7E-63E9-46AA-8286-776702EF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3765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3765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707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71E6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707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71E6"/>
    <w:rPr>
      <w:rFonts w:ascii="Times New Roman" w:eastAsia="Calibri" w:hAnsi="Times New Roman" w:cs="Times New Roman"/>
      <w:sz w:val="24"/>
    </w:rPr>
  </w:style>
  <w:style w:type="paragraph" w:styleId="Bezmezer">
    <w:name w:val="No Spacing"/>
    <w:uiPriority w:val="1"/>
    <w:qFormat/>
    <w:rsid w:val="007071E6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6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Cervinova</dc:creator>
  <cp:keywords/>
  <dc:description/>
  <cp:lastModifiedBy>Jan Havlíček</cp:lastModifiedBy>
  <cp:revision>2</cp:revision>
  <cp:lastPrinted>2021-12-13T08:27:00Z</cp:lastPrinted>
  <dcterms:created xsi:type="dcterms:W3CDTF">2025-12-11T12:17:00Z</dcterms:created>
  <dcterms:modified xsi:type="dcterms:W3CDTF">2025-12-11T12:17:00Z</dcterms:modified>
</cp:coreProperties>
</file>