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9276D" w14:textId="7DCB1CF2" w:rsidR="00737E6F" w:rsidRDefault="006A14C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42269F8" wp14:editId="3D71BB58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2360930" cy="1404620"/>
                <wp:effectExtent l="0" t="0" r="22860" b="1143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ACF3B3" w14:textId="303448BF" w:rsidR="006A14C2" w:rsidRPr="006A14C2" w:rsidRDefault="006A14C2" w:rsidP="006A14C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A14C2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Mapová příloha č.4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42269F8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0;margin-top:14.4pt;width:185.9pt;height:110.6pt;z-index:251659264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">
                <v:textbox style="mso-fit-shape-to-text:t">
                  <w:txbxContent>
                    <w:p w14:paraId="0BACF3B3" w14:textId="303448BF" w:rsidR="006A14C2" w:rsidRPr="006A14C2" w:rsidRDefault="006A14C2" w:rsidP="006A14C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6A14C2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Mapová příloha č.4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E72DE11" wp14:editId="501B35AB">
            <wp:extent cx="8953500" cy="4772831"/>
            <wp:effectExtent l="0" t="0" r="0" b="8890"/>
            <wp:docPr id="909449882" name="Obrázek 1" descr="Obsah obrázku diagram, Plán, řada/pruh,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449882" name="Obrázek 1" descr="Obsah obrázku diagram, Plán, řada/pruh, mapa&#10;&#10;Popis byl vytvořen automaticky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71641" cy="4782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7E6F" w:rsidSect="006A14C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4C2"/>
    <w:rsid w:val="006A14C2"/>
    <w:rsid w:val="00737E6F"/>
    <w:rsid w:val="00A3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8F333"/>
  <w15:chartTrackingRefBased/>
  <w15:docId w15:val="{5B03657E-64E9-41E3-8C9C-9EDC434CC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>Město Seč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MěÚ Seč | technik</dc:creator>
  <cp:keywords/>
  <dc:description/>
  <cp:lastModifiedBy>MěÚ Seč | technik</cp:lastModifiedBy>
  <cp:revision>1</cp:revision>
  <dcterms:created xsi:type="dcterms:W3CDTF">2023-12-05T09:56:00Z</dcterms:created>
  <dcterms:modified xsi:type="dcterms:W3CDTF">2023-12-05T09:58:00Z</dcterms:modified>
</cp:coreProperties>
</file>