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E50A4" w14:textId="533DDC91" w:rsidR="00A40EF4" w:rsidRPr="00893EC9" w:rsidRDefault="00DF082E" w:rsidP="00DF08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Příloha č. 1 </w:t>
      </w:r>
      <w:r w:rsidR="00913D5F">
        <w:rPr>
          <w:rFonts w:ascii="Arial" w:hAnsi="Arial" w:cs="Arial"/>
          <w:b/>
          <w:sz w:val="24"/>
          <w:szCs w:val="24"/>
        </w:rPr>
        <w:t xml:space="preserve"> </w:t>
      </w:r>
    </w:p>
    <w:p w14:paraId="62BF0EB8" w14:textId="10FD88E3" w:rsidR="00A40EF4" w:rsidRDefault="00A40EF4" w:rsidP="00015C88">
      <w:pPr>
        <w:jc w:val="both"/>
        <w:rPr>
          <w:rFonts w:ascii="Arial" w:hAnsi="Arial" w:cs="Arial"/>
          <w:bCs/>
        </w:rPr>
      </w:pPr>
      <w:r w:rsidRPr="00893EC9">
        <w:rPr>
          <w:rFonts w:ascii="Arial" w:hAnsi="Arial" w:cs="Arial"/>
          <w:bCs/>
        </w:rPr>
        <w:t>Jmenovité vymezení veřejných prostranství</w:t>
      </w:r>
      <w:r w:rsidR="008F252C" w:rsidRPr="00893EC9">
        <w:rPr>
          <w:rFonts w:ascii="Arial" w:hAnsi="Arial" w:cs="Arial"/>
          <w:bCs/>
        </w:rPr>
        <w:t xml:space="preserve"> na území </w:t>
      </w:r>
      <w:r w:rsidR="00733A43">
        <w:rPr>
          <w:rFonts w:ascii="Arial" w:hAnsi="Arial" w:cs="Arial"/>
          <w:bCs/>
        </w:rPr>
        <w:t>obce Kochánky</w:t>
      </w:r>
      <w:r w:rsidR="008F252C" w:rsidRPr="00893EC9">
        <w:rPr>
          <w:rFonts w:ascii="Arial" w:hAnsi="Arial" w:cs="Arial"/>
          <w:bCs/>
        </w:rPr>
        <w:t>, které podléhají místnímu poplatku, včetně pozemních komunikací</w:t>
      </w:r>
      <w:r w:rsidRPr="00893EC9">
        <w:rPr>
          <w:rFonts w:ascii="Arial" w:hAnsi="Arial" w:cs="Arial"/>
          <w:bCs/>
        </w:rPr>
        <w:t>:</w:t>
      </w:r>
    </w:p>
    <w:p w14:paraId="565EE473" w14:textId="77777777" w:rsidR="001F1386" w:rsidRPr="00893EC9" w:rsidRDefault="001F1386" w:rsidP="00015C88">
      <w:pPr>
        <w:jc w:val="both"/>
        <w:rPr>
          <w:rFonts w:ascii="Arial" w:hAnsi="Arial" w:cs="Arial"/>
          <w:bCs/>
        </w:rPr>
      </w:pPr>
    </w:p>
    <w:p w14:paraId="6C616C87" w14:textId="46609A33" w:rsidR="008F252C" w:rsidRPr="00DF082E" w:rsidRDefault="008F252C" w:rsidP="00DF082E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b/>
        </w:rPr>
      </w:pPr>
      <w:r w:rsidRPr="00DF082E">
        <w:rPr>
          <w:rFonts w:ascii="Arial" w:hAnsi="Arial" w:cs="Arial"/>
          <w:b/>
        </w:rPr>
        <w:t>Ná</w:t>
      </w:r>
      <w:r w:rsidR="00DF082E" w:rsidRPr="00DF082E">
        <w:rPr>
          <w:rFonts w:ascii="Arial" w:hAnsi="Arial" w:cs="Arial"/>
          <w:b/>
        </w:rPr>
        <w:t xml:space="preserve">ves </w:t>
      </w:r>
    </w:p>
    <w:p w14:paraId="2CDD1A04" w14:textId="7521FF73" w:rsidR="00015C88" w:rsidRPr="00893EC9" w:rsidRDefault="00DF082E" w:rsidP="00DF082E">
      <w:pPr>
        <w:rPr>
          <w:rFonts w:ascii="Arial" w:hAnsi="Arial" w:cs="Arial"/>
          <w:bCs/>
        </w:rPr>
      </w:pPr>
      <w:r w:rsidRPr="00DF082E">
        <w:rPr>
          <w:rFonts w:ascii="Arial" w:hAnsi="Arial" w:cs="Arial"/>
          <w:bCs/>
        </w:rPr>
        <w:t xml:space="preserve">Součást </w:t>
      </w:r>
      <w:proofErr w:type="spellStart"/>
      <w:r w:rsidRPr="00DF082E">
        <w:rPr>
          <w:rFonts w:ascii="Arial" w:hAnsi="Arial" w:cs="Arial"/>
          <w:bCs/>
        </w:rPr>
        <w:t>parc</w:t>
      </w:r>
      <w:proofErr w:type="spellEnd"/>
      <w:r w:rsidRPr="00DF082E">
        <w:rPr>
          <w:rFonts w:ascii="Arial" w:hAnsi="Arial" w:cs="Arial"/>
          <w:bCs/>
        </w:rPr>
        <w:t xml:space="preserve">. </w:t>
      </w:r>
      <w:proofErr w:type="gramStart"/>
      <w:r w:rsidRPr="00DF082E">
        <w:rPr>
          <w:rFonts w:ascii="Arial" w:hAnsi="Arial" w:cs="Arial"/>
          <w:bCs/>
        </w:rPr>
        <w:t>č.</w:t>
      </w:r>
      <w:proofErr w:type="gramEnd"/>
      <w:r w:rsidRPr="00DF082E">
        <w:rPr>
          <w:rFonts w:ascii="Arial" w:hAnsi="Arial" w:cs="Arial"/>
          <w:bCs/>
        </w:rPr>
        <w:t xml:space="preserve"> 1449/1</w:t>
      </w:r>
    </w:p>
    <w:p w14:paraId="117CA45E" w14:textId="082C53D9" w:rsidR="00015C88" w:rsidRPr="00893EC9" w:rsidRDefault="00015C88" w:rsidP="00DF082E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b/>
        </w:rPr>
      </w:pPr>
      <w:r w:rsidRPr="00893EC9">
        <w:rPr>
          <w:rFonts w:ascii="Arial" w:hAnsi="Arial" w:cs="Arial"/>
          <w:b/>
        </w:rPr>
        <w:t xml:space="preserve">Pozemní komunikace na území </w:t>
      </w:r>
      <w:r w:rsidR="00B745C4">
        <w:rPr>
          <w:rFonts w:ascii="Arial" w:hAnsi="Arial" w:cs="Arial"/>
          <w:b/>
        </w:rPr>
        <w:t>obce</w:t>
      </w:r>
    </w:p>
    <w:p w14:paraId="5D9BDC34" w14:textId="5D685529" w:rsidR="00F92472" w:rsidRDefault="00B745C4" w:rsidP="001F138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015C88" w:rsidRPr="00893EC9">
        <w:rPr>
          <w:rFonts w:ascii="Arial" w:hAnsi="Arial" w:cs="Arial"/>
          <w:bCs/>
        </w:rPr>
        <w:t xml:space="preserve">ístní komunikace </w:t>
      </w:r>
      <w:r w:rsidR="008F09D4">
        <w:rPr>
          <w:rFonts w:ascii="Arial" w:hAnsi="Arial" w:cs="Arial"/>
          <w:bCs/>
        </w:rPr>
        <w:t xml:space="preserve">uvedené v pasportu místních komunikací obce Kochánky. </w:t>
      </w:r>
    </w:p>
    <w:p w14:paraId="4D2F05C8" w14:textId="77777777" w:rsidR="00B745C4" w:rsidRDefault="00B745C4" w:rsidP="001F1386">
      <w:pPr>
        <w:jc w:val="both"/>
        <w:rPr>
          <w:rFonts w:ascii="Arial" w:hAnsi="Arial" w:cs="Arial"/>
          <w:bCs/>
        </w:rPr>
      </w:pPr>
    </w:p>
    <w:p w14:paraId="4B482D8D" w14:textId="01D58BF9" w:rsidR="00015C88" w:rsidRPr="00B745C4" w:rsidRDefault="00015C88" w:rsidP="00B745C4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b/>
        </w:rPr>
      </w:pPr>
      <w:r w:rsidRPr="00B745C4">
        <w:rPr>
          <w:rFonts w:ascii="Arial" w:hAnsi="Arial" w:cs="Arial"/>
          <w:b/>
        </w:rPr>
        <w:t>Parky</w:t>
      </w:r>
    </w:p>
    <w:p w14:paraId="78677CC9" w14:textId="08D6C162" w:rsidR="00091B49" w:rsidRPr="00893EC9" w:rsidRDefault="00DF082E" w:rsidP="00DF08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Park u obecního úřadu, Park Františka Šťastného, Park Stará škola. </w:t>
      </w:r>
    </w:p>
    <w:p w14:paraId="2CDDEF10" w14:textId="7A30FE95" w:rsidR="00015C88" w:rsidRPr="00893EC9" w:rsidRDefault="00015C88" w:rsidP="00DF082E">
      <w:pPr>
        <w:pStyle w:val="Odstavecseseznamem"/>
        <w:numPr>
          <w:ilvl w:val="0"/>
          <w:numId w:val="1"/>
        </w:numPr>
        <w:ind w:left="0" w:firstLine="0"/>
        <w:rPr>
          <w:rFonts w:ascii="Arial" w:hAnsi="Arial" w:cs="Arial"/>
          <w:b/>
        </w:rPr>
      </w:pPr>
      <w:r w:rsidRPr="00893EC9">
        <w:rPr>
          <w:rFonts w:ascii="Arial" w:hAnsi="Arial" w:cs="Arial"/>
          <w:b/>
        </w:rPr>
        <w:t>Veřejná zeleň</w:t>
      </w:r>
    </w:p>
    <w:p w14:paraId="795D83DD" w14:textId="3CE09DE2" w:rsidR="00D75113" w:rsidRDefault="00B745C4">
      <w:r>
        <w:rPr>
          <w:rFonts w:ascii="Arial" w:hAnsi="Arial" w:cs="Arial"/>
          <w:bCs/>
        </w:rPr>
        <w:t>P</w:t>
      </w:r>
      <w:r w:rsidR="001F1386">
        <w:rPr>
          <w:rFonts w:ascii="Arial" w:hAnsi="Arial" w:cs="Arial"/>
          <w:bCs/>
        </w:rPr>
        <w:t xml:space="preserve">ozemkové parcely: 156/3, </w:t>
      </w:r>
      <w:r>
        <w:rPr>
          <w:rFonts w:ascii="Arial" w:hAnsi="Arial" w:cs="Arial"/>
          <w:bCs/>
        </w:rPr>
        <w:t xml:space="preserve">1200/2, </w:t>
      </w:r>
      <w:r w:rsidR="001F1386">
        <w:rPr>
          <w:rFonts w:ascii="Arial" w:hAnsi="Arial" w:cs="Arial"/>
          <w:bCs/>
        </w:rPr>
        <w:t xml:space="preserve">1490/1, 1449/5, </w:t>
      </w:r>
      <w:r>
        <w:rPr>
          <w:rFonts w:ascii="Arial" w:hAnsi="Arial" w:cs="Arial"/>
          <w:bCs/>
        </w:rPr>
        <w:t>1521</w:t>
      </w:r>
      <w:bookmarkStart w:id="0" w:name="_GoBack"/>
      <w:bookmarkEnd w:id="0"/>
      <w:r>
        <w:rPr>
          <w:rFonts w:ascii="Arial" w:hAnsi="Arial" w:cs="Arial"/>
          <w:bCs/>
        </w:rPr>
        <w:t>.</w:t>
      </w:r>
    </w:p>
    <w:sectPr w:rsidR="00D75113" w:rsidSect="00F92472">
      <w:footerReference w:type="default" r:id="rId8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D7008" w14:textId="77777777" w:rsidR="00EC31A9" w:rsidRDefault="00EC31A9">
      <w:pPr>
        <w:spacing w:after="0" w:line="240" w:lineRule="auto"/>
      </w:pPr>
      <w:r>
        <w:separator/>
      </w:r>
    </w:p>
  </w:endnote>
  <w:endnote w:type="continuationSeparator" w:id="0">
    <w:p w14:paraId="6D5042CE" w14:textId="77777777" w:rsidR="00EC31A9" w:rsidRDefault="00EC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D3B8E" w14:textId="77777777" w:rsidR="004A09FE" w:rsidRDefault="004A09FE">
    <w:pPr>
      <w:pStyle w:val="Zpat"/>
      <w:jc w:val="center"/>
    </w:pPr>
  </w:p>
  <w:p w14:paraId="45227287" w14:textId="77777777" w:rsidR="004A09FE" w:rsidRDefault="004A09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EC9CB" w14:textId="77777777" w:rsidR="00EC31A9" w:rsidRDefault="00EC31A9">
      <w:pPr>
        <w:spacing w:after="0" w:line="240" w:lineRule="auto"/>
      </w:pPr>
      <w:r>
        <w:separator/>
      </w:r>
    </w:p>
  </w:footnote>
  <w:footnote w:type="continuationSeparator" w:id="0">
    <w:p w14:paraId="3F541140" w14:textId="77777777" w:rsidR="00EC31A9" w:rsidRDefault="00EC3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53BBB"/>
    <w:multiLevelType w:val="hybridMultilevel"/>
    <w:tmpl w:val="ABD6B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F4"/>
    <w:rsid w:val="00015C88"/>
    <w:rsid w:val="00091B49"/>
    <w:rsid w:val="000A136B"/>
    <w:rsid w:val="000F128F"/>
    <w:rsid w:val="001919B9"/>
    <w:rsid w:val="001C7EA9"/>
    <w:rsid w:val="001D4E48"/>
    <w:rsid w:val="001F1386"/>
    <w:rsid w:val="0028658F"/>
    <w:rsid w:val="00456B41"/>
    <w:rsid w:val="00463490"/>
    <w:rsid w:val="00477490"/>
    <w:rsid w:val="004A09FE"/>
    <w:rsid w:val="00733A43"/>
    <w:rsid w:val="00756319"/>
    <w:rsid w:val="00823D3C"/>
    <w:rsid w:val="00893EC9"/>
    <w:rsid w:val="008A2C60"/>
    <w:rsid w:val="008F09D4"/>
    <w:rsid w:val="008F252C"/>
    <w:rsid w:val="00913D5F"/>
    <w:rsid w:val="00A40EF4"/>
    <w:rsid w:val="00A912FE"/>
    <w:rsid w:val="00B114FF"/>
    <w:rsid w:val="00B745C4"/>
    <w:rsid w:val="00C32664"/>
    <w:rsid w:val="00C32EE3"/>
    <w:rsid w:val="00C35562"/>
    <w:rsid w:val="00C85032"/>
    <w:rsid w:val="00C94737"/>
    <w:rsid w:val="00D75113"/>
    <w:rsid w:val="00DC474F"/>
    <w:rsid w:val="00DF082E"/>
    <w:rsid w:val="00E73992"/>
    <w:rsid w:val="00EC31A9"/>
    <w:rsid w:val="00ED67E1"/>
    <w:rsid w:val="00F22355"/>
    <w:rsid w:val="00F9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0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40E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40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F252C"/>
    <w:pPr>
      <w:ind w:left="720"/>
      <w:contextualSpacing/>
    </w:pPr>
  </w:style>
  <w:style w:type="table" w:styleId="Mkatabulky">
    <w:name w:val="Table Grid"/>
    <w:basedOn w:val="Normlntabulka"/>
    <w:uiPriority w:val="39"/>
    <w:rsid w:val="00F2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40E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40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F252C"/>
    <w:pPr>
      <w:ind w:left="720"/>
      <w:contextualSpacing/>
    </w:pPr>
  </w:style>
  <w:style w:type="table" w:styleId="Mkatabulky">
    <w:name w:val="Table Grid"/>
    <w:basedOn w:val="Normlntabulka"/>
    <w:uiPriority w:val="39"/>
    <w:rsid w:val="00F2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4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Yamani</dc:creator>
  <cp:lastModifiedBy>PC</cp:lastModifiedBy>
  <cp:revision>5</cp:revision>
  <cp:lastPrinted>2021-05-06T06:49:00Z</cp:lastPrinted>
  <dcterms:created xsi:type="dcterms:W3CDTF">2025-05-16T10:03:00Z</dcterms:created>
  <dcterms:modified xsi:type="dcterms:W3CDTF">2025-05-21T06:51:00Z</dcterms:modified>
</cp:coreProperties>
</file>