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D329" w14:textId="77777777" w:rsidR="004842D4" w:rsidRDefault="004842D4" w:rsidP="00622564">
      <w:pPr>
        <w:pStyle w:val="Nzev"/>
        <w:rPr>
          <w:rFonts w:ascii="Arial" w:hAnsi="Arial" w:cs="Arial"/>
          <w:u w:val="none"/>
        </w:rPr>
      </w:pPr>
    </w:p>
    <w:p w14:paraId="5B72B5E3" w14:textId="4DB449D2" w:rsidR="00622564" w:rsidRDefault="00622564" w:rsidP="00622564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Pr="0005282C">
        <w:rPr>
          <w:rFonts w:ascii="Arial" w:hAnsi="Arial" w:cs="Arial"/>
          <w:u w:val="none"/>
        </w:rPr>
        <w:t>Babice</w:t>
      </w:r>
    </w:p>
    <w:p w14:paraId="5AB8AFDD" w14:textId="77777777" w:rsidR="009B2E4A" w:rsidRPr="009B2E4A" w:rsidRDefault="009B2E4A" w:rsidP="00622564">
      <w:pPr>
        <w:pStyle w:val="Nzev"/>
        <w:rPr>
          <w:rFonts w:ascii="Arial" w:hAnsi="Arial" w:cs="Arial"/>
          <w:sz w:val="16"/>
          <w:szCs w:val="16"/>
          <w:u w:val="none"/>
        </w:rPr>
      </w:pPr>
    </w:p>
    <w:p w14:paraId="7A3F886C" w14:textId="77777777" w:rsidR="00622564" w:rsidRDefault="00622564" w:rsidP="0062256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Pr="0005282C">
        <w:rPr>
          <w:rFonts w:ascii="Arial" w:hAnsi="Arial" w:cs="Arial"/>
          <w:b/>
          <w:sz w:val="22"/>
          <w:szCs w:val="22"/>
        </w:rPr>
        <w:t>Babice</w:t>
      </w:r>
    </w:p>
    <w:p w14:paraId="7261A0F3" w14:textId="09B06F60" w:rsidR="00622564" w:rsidRDefault="00622564" w:rsidP="0062256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Pr="0005282C">
        <w:rPr>
          <w:rFonts w:ascii="Arial" w:hAnsi="Arial" w:cs="Arial"/>
          <w:b/>
          <w:sz w:val="22"/>
          <w:szCs w:val="22"/>
        </w:rPr>
        <w:t>Babice</w:t>
      </w:r>
      <w:r w:rsidR="009B2E4A">
        <w:rPr>
          <w:rFonts w:ascii="Arial" w:hAnsi="Arial" w:cs="Arial"/>
          <w:b/>
          <w:sz w:val="22"/>
          <w:szCs w:val="22"/>
        </w:rPr>
        <w:t xml:space="preserve"> </w:t>
      </w:r>
    </w:p>
    <w:p w14:paraId="0C3F7145" w14:textId="77777777" w:rsidR="007B537A" w:rsidRPr="00173496" w:rsidRDefault="007B537A" w:rsidP="00622564">
      <w:pPr>
        <w:jc w:val="center"/>
        <w:rPr>
          <w:rFonts w:ascii="Arial" w:hAnsi="Arial" w:cs="Arial"/>
          <w:b/>
          <w:sz w:val="22"/>
          <w:szCs w:val="22"/>
        </w:rPr>
      </w:pPr>
    </w:p>
    <w:p w14:paraId="26688516" w14:textId="77777777"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47148F" w:rsidRPr="001A3050">
        <w:rPr>
          <w:rFonts w:ascii="Arial" w:hAnsi="Arial" w:cs="Arial"/>
          <w:b/>
          <w:sz w:val="22"/>
          <w:szCs w:val="22"/>
        </w:rPr>
        <w:t>mateřské</w:t>
      </w:r>
      <w:r w:rsidRPr="001A3050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>školy</w:t>
      </w:r>
      <w:r w:rsidR="004F3D70">
        <w:rPr>
          <w:rFonts w:ascii="Arial" w:hAnsi="Arial" w:cs="Arial"/>
          <w:b/>
          <w:sz w:val="22"/>
          <w:szCs w:val="22"/>
        </w:rPr>
        <w:t xml:space="preserve"> </w:t>
      </w:r>
    </w:p>
    <w:p w14:paraId="12C66BBF" w14:textId="77777777"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</w:p>
    <w:p w14:paraId="61202E30" w14:textId="20F12474" w:rsidR="00622564" w:rsidRPr="00173496" w:rsidRDefault="00622564" w:rsidP="0062256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05282C">
        <w:rPr>
          <w:rFonts w:ascii="Arial" w:hAnsi="Arial" w:cs="Arial"/>
          <w:sz w:val="22"/>
          <w:szCs w:val="22"/>
        </w:rPr>
        <w:t>Babice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100ECF">
        <w:rPr>
          <w:rFonts w:ascii="Arial" w:hAnsi="Arial" w:cs="Arial"/>
          <w:sz w:val="22"/>
          <w:szCs w:val="22"/>
        </w:rPr>
        <w:t>20.7.2026</w:t>
      </w:r>
      <w:r w:rsidRPr="00173496">
        <w:rPr>
          <w:rFonts w:ascii="Arial" w:hAnsi="Arial" w:cs="Arial"/>
          <w:sz w:val="22"/>
          <w:szCs w:val="22"/>
        </w:rPr>
        <w:t xml:space="preserve"> usnesením </w:t>
      </w:r>
      <w:r w:rsidR="005D10A2">
        <w:rPr>
          <w:rFonts w:ascii="Arial" w:hAnsi="Arial" w:cs="Arial"/>
          <w:sz w:val="22"/>
          <w:szCs w:val="22"/>
        </w:rPr>
        <w:t>7/7/2026</w:t>
      </w:r>
      <w:r w:rsidR="003E07EE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</w:t>
      </w:r>
      <w:r w:rsidR="001A3050">
        <w:rPr>
          <w:rFonts w:ascii="Arial" w:hAnsi="Arial" w:cs="Arial"/>
          <w:sz w:val="22"/>
          <w:szCs w:val="22"/>
        </w:rPr>
        <w:t xml:space="preserve"> a § 179 odst. 3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A98E34C" w14:textId="77777777" w:rsidR="00622564" w:rsidRPr="00173496" w:rsidRDefault="00622564" w:rsidP="00622564">
      <w:pPr>
        <w:pStyle w:val="Nadpis2"/>
        <w:rPr>
          <w:rFonts w:ascii="Arial" w:hAnsi="Arial" w:cs="Arial"/>
          <w:sz w:val="22"/>
          <w:szCs w:val="22"/>
        </w:rPr>
      </w:pPr>
    </w:p>
    <w:p w14:paraId="465497C0" w14:textId="77777777" w:rsidR="00622564" w:rsidRPr="00752FEE" w:rsidRDefault="00622564" w:rsidP="0062256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4E82FB" w14:textId="77777777" w:rsidR="00622564" w:rsidRPr="00622564" w:rsidRDefault="00622564" w:rsidP="00622564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320144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320144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D03B60A" w14:textId="30206D02" w:rsidR="00622564" w:rsidRPr="00173496" w:rsidRDefault="00622564" w:rsidP="00245413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Pr="001A3050">
        <w:rPr>
          <w:rFonts w:ascii="Arial" w:hAnsi="Arial" w:cs="Arial"/>
          <w:sz w:val="22"/>
          <w:szCs w:val="22"/>
        </w:rPr>
        <w:t xml:space="preserve">Babice a </w:t>
      </w:r>
      <w:r w:rsidR="007B537A">
        <w:rPr>
          <w:rFonts w:ascii="Arial" w:hAnsi="Arial" w:cs="Arial"/>
          <w:sz w:val="22"/>
          <w:szCs w:val="22"/>
        </w:rPr>
        <w:t>Hlásnice</w:t>
      </w:r>
      <w:r w:rsidRPr="001A3050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</w:t>
      </w:r>
      <w:r w:rsidR="000E1E6E">
        <w:rPr>
          <w:rFonts w:ascii="Arial" w:hAnsi="Arial" w:cs="Arial"/>
          <w:sz w:val="22"/>
          <w:szCs w:val="22"/>
        </w:rPr>
        <w:t xml:space="preserve">obvodu </w:t>
      </w:r>
      <w:r w:rsidR="005E54E4" w:rsidRPr="001A3050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Pr="0005282C">
        <w:rPr>
          <w:rFonts w:ascii="Arial" w:hAnsi="Arial" w:cs="Arial"/>
          <w:sz w:val="22"/>
          <w:szCs w:val="22"/>
        </w:rPr>
        <w:t>Babice</w:t>
      </w:r>
      <w:r w:rsidR="0047148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 školského obvodu Základní</w:t>
      </w:r>
      <w:r w:rsidR="006000A1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školy</w:t>
      </w:r>
      <w:r>
        <w:rPr>
          <w:rFonts w:ascii="Arial" w:hAnsi="Arial" w:cs="Arial"/>
          <w:sz w:val="22"/>
          <w:szCs w:val="22"/>
        </w:rPr>
        <w:t xml:space="preserve"> a Mateřské školy Babice, příspěvkov</w:t>
      </w:r>
      <w:r w:rsidR="004F3D7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organizace</w:t>
      </w:r>
      <w:r w:rsidRPr="006000A1">
        <w:rPr>
          <w:rFonts w:ascii="Arial" w:hAnsi="Arial" w:cs="Arial"/>
          <w:sz w:val="22"/>
          <w:szCs w:val="22"/>
        </w:rPr>
        <w:t>,</w:t>
      </w:r>
      <w:r w:rsidR="009875B0">
        <w:rPr>
          <w:rFonts w:ascii="Arial" w:hAnsi="Arial" w:cs="Arial"/>
          <w:sz w:val="22"/>
          <w:szCs w:val="22"/>
        </w:rPr>
        <w:t xml:space="preserve"> </w:t>
      </w:r>
      <w:r w:rsidR="00C03B32">
        <w:rPr>
          <w:rFonts w:ascii="Arial" w:hAnsi="Arial" w:cs="Arial"/>
          <w:sz w:val="22"/>
          <w:szCs w:val="22"/>
        </w:rPr>
        <w:t xml:space="preserve">Babice č.p. 40, 785 01 Babice, </w:t>
      </w:r>
      <w:r w:rsidR="006000A1" w:rsidRPr="006000A1">
        <w:rPr>
          <w:rFonts w:ascii="Arial" w:hAnsi="Arial" w:cs="Arial"/>
          <w:sz w:val="22"/>
          <w:szCs w:val="22"/>
        </w:rPr>
        <w:t>IČ</w:t>
      </w:r>
      <w:r w:rsidR="009875B0">
        <w:rPr>
          <w:rFonts w:ascii="Arial" w:hAnsi="Arial" w:cs="Arial"/>
          <w:sz w:val="22"/>
          <w:szCs w:val="22"/>
        </w:rPr>
        <w:t>O</w:t>
      </w:r>
      <w:r w:rsidR="006000A1" w:rsidRPr="006000A1">
        <w:rPr>
          <w:rFonts w:ascii="Arial" w:hAnsi="Arial" w:cs="Arial"/>
          <w:sz w:val="22"/>
          <w:szCs w:val="22"/>
        </w:rPr>
        <w:t>: 75029481</w:t>
      </w:r>
      <w:r w:rsidR="006000A1">
        <w:rPr>
          <w:rFonts w:ascii="Arial" w:hAnsi="Arial" w:cs="Arial"/>
          <w:sz w:val="22"/>
          <w:szCs w:val="22"/>
        </w:rPr>
        <w:t>,</w:t>
      </w:r>
      <w:r w:rsidR="009875B0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Babice.</w:t>
      </w:r>
    </w:p>
    <w:p w14:paraId="126B9C31" w14:textId="77777777" w:rsidR="00622564" w:rsidRPr="00173496" w:rsidRDefault="00622564" w:rsidP="00245413">
      <w:pPr>
        <w:jc w:val="both"/>
        <w:rPr>
          <w:rFonts w:ascii="Arial" w:hAnsi="Arial" w:cs="Arial"/>
          <w:sz w:val="22"/>
          <w:szCs w:val="22"/>
        </w:rPr>
      </w:pPr>
    </w:p>
    <w:p w14:paraId="4553AF56" w14:textId="77777777"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14:paraId="367A3E2D" w14:textId="77777777" w:rsidR="00622564" w:rsidRPr="00173496" w:rsidRDefault="00622564" w:rsidP="00622564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0AB00637" w14:textId="6D8ABAB6" w:rsidR="00622564" w:rsidRPr="00FB7277" w:rsidRDefault="00C03B32" w:rsidP="00622564">
      <w:pPr>
        <w:pStyle w:val="Nadpis4"/>
        <w:spacing w:before="0"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DEB127F" w14:textId="7FD0A0E5" w:rsidR="00622564" w:rsidRPr="00173496" w:rsidRDefault="00622564" w:rsidP="00C03B32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C03B32">
        <w:rPr>
          <w:rFonts w:ascii="Arial" w:hAnsi="Arial" w:cs="Arial"/>
          <w:sz w:val="22"/>
          <w:szCs w:val="22"/>
        </w:rPr>
        <w:t xml:space="preserve">počátkem </w:t>
      </w:r>
      <w:r w:rsidR="004F3D70">
        <w:rPr>
          <w:rFonts w:ascii="Arial" w:hAnsi="Arial" w:cs="Arial"/>
          <w:sz w:val="22"/>
          <w:szCs w:val="22"/>
        </w:rPr>
        <w:t>patnáct</w:t>
      </w:r>
      <w:r w:rsidR="00C03B32">
        <w:rPr>
          <w:rFonts w:ascii="Arial" w:hAnsi="Arial" w:cs="Arial"/>
          <w:sz w:val="22"/>
          <w:szCs w:val="22"/>
        </w:rPr>
        <w:t>ého</w:t>
      </w:r>
      <w:r w:rsidR="001A3050">
        <w:rPr>
          <w:rFonts w:ascii="Arial" w:hAnsi="Arial" w:cs="Arial"/>
          <w:sz w:val="22"/>
          <w:szCs w:val="22"/>
        </w:rPr>
        <w:t xml:space="preserve"> dne</w:t>
      </w:r>
      <w:r w:rsidR="00C03B32">
        <w:rPr>
          <w:rFonts w:ascii="Arial" w:hAnsi="Arial" w:cs="Arial"/>
          <w:sz w:val="22"/>
          <w:szCs w:val="22"/>
        </w:rPr>
        <w:t xml:space="preserve"> následujícího</w:t>
      </w:r>
      <w:r w:rsidR="001A3050">
        <w:rPr>
          <w:rFonts w:ascii="Arial" w:hAnsi="Arial" w:cs="Arial"/>
          <w:sz w:val="22"/>
          <w:szCs w:val="22"/>
        </w:rPr>
        <w:t xml:space="preserve"> po dni</w:t>
      </w:r>
      <w:r w:rsidR="007B537A">
        <w:rPr>
          <w:rFonts w:ascii="Arial" w:hAnsi="Arial" w:cs="Arial"/>
          <w:sz w:val="22"/>
          <w:szCs w:val="22"/>
        </w:rPr>
        <w:t xml:space="preserve"> jejího</w:t>
      </w:r>
      <w:r w:rsidR="001A3050">
        <w:rPr>
          <w:rFonts w:ascii="Arial" w:hAnsi="Arial" w:cs="Arial"/>
          <w:sz w:val="22"/>
          <w:szCs w:val="22"/>
        </w:rPr>
        <w:t xml:space="preserve"> vyhlášení.</w:t>
      </w:r>
    </w:p>
    <w:p w14:paraId="5E31538C" w14:textId="77777777"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5F11A8" w14:textId="77777777"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B350DCE" w14:textId="77777777" w:rsidR="00622564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B7F1FF5" w14:textId="77777777" w:rsidR="00C03B32" w:rsidRDefault="00C03B32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03CBF7" w14:textId="77777777" w:rsidR="00C03B32" w:rsidRPr="00173496" w:rsidRDefault="00C03B32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5F8561" w14:textId="77777777" w:rsidR="00622564" w:rsidRPr="00173496" w:rsidRDefault="00622564" w:rsidP="0062256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648CC981" w14:textId="4B6B9381" w:rsidR="00622564" w:rsidRPr="00173496" w:rsidRDefault="007B537A" w:rsidP="0062256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8A1B5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…………………………..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……………………..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              </w:t>
      </w:r>
    </w:p>
    <w:p w14:paraId="081B4FF4" w14:textId="4F27F840" w:rsidR="00622564" w:rsidRPr="00173496" w:rsidRDefault="00622564" w:rsidP="0062256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B537A">
        <w:rPr>
          <w:rFonts w:ascii="Arial" w:hAnsi="Arial" w:cs="Arial"/>
          <w:color w:val="000000"/>
          <w:sz w:val="22"/>
          <w:szCs w:val="22"/>
        </w:rPr>
        <w:t>Bc.Miroslav Metlík</w:t>
      </w:r>
      <w:r w:rsidR="00C03B32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</w:t>
      </w:r>
      <w:r w:rsidR="008A1B59">
        <w:rPr>
          <w:rFonts w:ascii="Arial" w:hAnsi="Arial" w:cs="Arial"/>
          <w:color w:val="000000"/>
          <w:sz w:val="22"/>
          <w:szCs w:val="22"/>
        </w:rPr>
        <w:t xml:space="preserve">  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</w:t>
      </w:r>
      <w:r w:rsidR="0005282C">
        <w:rPr>
          <w:rFonts w:ascii="Arial" w:hAnsi="Arial" w:cs="Arial"/>
          <w:color w:val="000000"/>
          <w:sz w:val="22"/>
          <w:szCs w:val="22"/>
        </w:rPr>
        <w:t>Dana Haasová</w:t>
      </w:r>
      <w:r w:rsidR="00C03B32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AD7014F" w14:textId="042E419D" w:rsidR="00622564" w:rsidRPr="00173496" w:rsidRDefault="00622564" w:rsidP="0062256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61B20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8A1B59">
        <w:rPr>
          <w:rFonts w:ascii="Arial" w:hAnsi="Arial" w:cs="Arial"/>
          <w:color w:val="000000"/>
          <w:sz w:val="22"/>
          <w:szCs w:val="22"/>
        </w:rPr>
        <w:t xml:space="preserve"> </w:t>
      </w:r>
      <w:r w:rsidR="009B2E4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9B2E4A"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</w:p>
    <w:sectPr w:rsidR="00622564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64"/>
    <w:rsid w:val="00012839"/>
    <w:rsid w:val="0005282C"/>
    <w:rsid w:val="000E1E6E"/>
    <w:rsid w:val="00100ECF"/>
    <w:rsid w:val="00152F0E"/>
    <w:rsid w:val="001A3050"/>
    <w:rsid w:val="00245413"/>
    <w:rsid w:val="002D7281"/>
    <w:rsid w:val="00320144"/>
    <w:rsid w:val="003562B9"/>
    <w:rsid w:val="003B5181"/>
    <w:rsid w:val="003E07EE"/>
    <w:rsid w:val="0044316D"/>
    <w:rsid w:val="0047148F"/>
    <w:rsid w:val="004842D4"/>
    <w:rsid w:val="004F3D70"/>
    <w:rsid w:val="005D07C9"/>
    <w:rsid w:val="005D10A2"/>
    <w:rsid w:val="005E54E4"/>
    <w:rsid w:val="006000A1"/>
    <w:rsid w:val="00622564"/>
    <w:rsid w:val="007104C7"/>
    <w:rsid w:val="00761B20"/>
    <w:rsid w:val="007732D0"/>
    <w:rsid w:val="007B537A"/>
    <w:rsid w:val="00876BB3"/>
    <w:rsid w:val="008A1B59"/>
    <w:rsid w:val="00915DBF"/>
    <w:rsid w:val="009875B0"/>
    <w:rsid w:val="009B2E4A"/>
    <w:rsid w:val="00A135E8"/>
    <w:rsid w:val="00AA3287"/>
    <w:rsid w:val="00AC3150"/>
    <w:rsid w:val="00BA43A1"/>
    <w:rsid w:val="00C03B32"/>
    <w:rsid w:val="00CE0F7D"/>
    <w:rsid w:val="00D9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68F9"/>
  <w15:chartTrackingRefBased/>
  <w15:docId w15:val="{B2D7167E-B9AE-4B1F-A6E1-8DA7C646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5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256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25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56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62256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2256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2256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225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25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2256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2256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B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B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4250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859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239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Kameníčková Jana, Mgr.</dc:creator>
  <cp:keywords/>
  <dc:description/>
  <cp:lastModifiedBy>Obec Babice</cp:lastModifiedBy>
  <cp:revision>6</cp:revision>
  <cp:lastPrinted>2018-02-14T09:44:00Z</cp:lastPrinted>
  <dcterms:created xsi:type="dcterms:W3CDTF">2026-07-09T08:23:00Z</dcterms:created>
  <dcterms:modified xsi:type="dcterms:W3CDTF">2026-07-22T11:50:00Z</dcterms:modified>
</cp:coreProperties>
</file>