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3939" w14:textId="06C5590F" w:rsidR="00162D6A" w:rsidRPr="00067C1D" w:rsidRDefault="00162D6A" w:rsidP="00162D6A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C1D">
        <w:rPr>
          <w:rFonts w:ascii="Arial" w:hAnsi="Arial" w:cs="Arial"/>
          <w:b/>
          <w:color w:val="000000" w:themeColor="text1"/>
          <w:sz w:val="24"/>
          <w:szCs w:val="24"/>
        </w:rPr>
        <w:t xml:space="preserve">Obec </w:t>
      </w:r>
      <w:r w:rsidR="00FE0716">
        <w:rPr>
          <w:rFonts w:ascii="Arial" w:hAnsi="Arial" w:cs="Arial"/>
          <w:b/>
          <w:color w:val="000000" w:themeColor="text1"/>
          <w:sz w:val="24"/>
          <w:szCs w:val="24"/>
        </w:rPr>
        <w:t>Cetenov</w:t>
      </w:r>
    </w:p>
    <w:p w14:paraId="21EF06E4" w14:textId="3F64255D" w:rsidR="00162D6A" w:rsidRPr="00067C1D" w:rsidRDefault="00162D6A" w:rsidP="00162D6A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C1D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FE0716">
        <w:rPr>
          <w:rFonts w:ascii="Arial" w:hAnsi="Arial" w:cs="Arial"/>
          <w:b/>
          <w:color w:val="000000" w:themeColor="text1"/>
          <w:sz w:val="24"/>
          <w:szCs w:val="24"/>
        </w:rPr>
        <w:t>Cetenov</w:t>
      </w:r>
    </w:p>
    <w:p w14:paraId="69E821BB" w14:textId="77777777" w:rsidR="00162D6A" w:rsidRPr="00067C1D" w:rsidRDefault="00162D6A" w:rsidP="00162D6A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62F906" w14:textId="3C15F3EA" w:rsidR="00162D6A" w:rsidRPr="00067C1D" w:rsidRDefault="00162D6A" w:rsidP="00162D6A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C1D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FE0716">
        <w:rPr>
          <w:rFonts w:ascii="Arial" w:hAnsi="Arial" w:cs="Arial"/>
          <w:b/>
          <w:color w:val="000000" w:themeColor="text1"/>
          <w:sz w:val="24"/>
          <w:szCs w:val="24"/>
        </w:rPr>
        <w:t>Cetenov</w:t>
      </w:r>
    </w:p>
    <w:p w14:paraId="69EC5191" w14:textId="77777777" w:rsidR="00FE0716" w:rsidRDefault="00FE0716" w:rsidP="00FE07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CDE031E" w14:textId="77777777" w:rsidR="00162D6A" w:rsidRPr="0062486B" w:rsidRDefault="00162D6A" w:rsidP="00162D6A">
      <w:pPr>
        <w:spacing w:line="276" w:lineRule="auto"/>
        <w:jc w:val="center"/>
        <w:rPr>
          <w:rFonts w:ascii="Arial" w:hAnsi="Arial" w:cs="Arial"/>
        </w:rPr>
      </w:pPr>
    </w:p>
    <w:p w14:paraId="5C2A57E9" w14:textId="4239F568" w:rsidR="00162D6A" w:rsidRDefault="00162D6A" w:rsidP="00162D6A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FE0716">
        <w:rPr>
          <w:rFonts w:ascii="Arial" w:hAnsi="Arial" w:cs="Arial"/>
          <w:bCs/>
          <w:color w:val="000000" w:themeColor="text1"/>
          <w:sz w:val="24"/>
          <w:szCs w:val="24"/>
        </w:rPr>
        <w:t>Cetenov</w:t>
      </w:r>
      <w:r w:rsidRPr="00067C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976F09">
        <w:rPr>
          <w:rFonts w:ascii="Arial" w:hAnsi="Arial" w:cs="Arial"/>
        </w:rPr>
        <w:t>24.06.2024</w:t>
      </w:r>
      <w:r w:rsidR="00A91D22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</w:t>
      </w:r>
      <w:r w:rsidR="004C69A5">
        <w:rPr>
          <w:rFonts w:ascii="Arial" w:hAnsi="Arial" w:cs="Arial"/>
        </w:rPr>
        <w:t xml:space="preserve">usnesením č. </w:t>
      </w:r>
      <w:r w:rsidR="00A91D22">
        <w:rPr>
          <w:rFonts w:ascii="Arial" w:hAnsi="Arial" w:cs="Arial"/>
        </w:rPr>
        <w:t xml:space="preserve">25/2024 </w:t>
      </w:r>
      <w:r w:rsidRPr="00851874">
        <w:rPr>
          <w:rFonts w:ascii="Arial" w:hAnsi="Arial" w:cs="Arial"/>
        </w:rPr>
        <w:t xml:space="preserve">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5F7B6075" w14:textId="77777777" w:rsidR="00162D6A" w:rsidRPr="0062486B" w:rsidRDefault="00162D6A" w:rsidP="00162D6A">
      <w:pPr>
        <w:spacing w:line="276" w:lineRule="auto"/>
        <w:rPr>
          <w:rFonts w:ascii="Arial" w:hAnsi="Arial" w:cs="Arial"/>
        </w:rPr>
      </w:pPr>
    </w:p>
    <w:p w14:paraId="7BB44E2E" w14:textId="0E0470FD" w:rsidR="00162D6A" w:rsidRDefault="00162D6A" w:rsidP="00162D6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FE0716">
        <w:rPr>
          <w:rFonts w:ascii="Arial" w:hAnsi="Arial" w:cs="Arial"/>
          <w:b/>
          <w:szCs w:val="24"/>
        </w:rPr>
        <w:t>1</w:t>
      </w:r>
    </w:p>
    <w:p w14:paraId="7BC6DDB9" w14:textId="77777777" w:rsidR="00162D6A" w:rsidRDefault="00162D6A" w:rsidP="00162D6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9665B8C" w14:textId="25003F61" w:rsidR="00162D6A" w:rsidRDefault="00162D6A" w:rsidP="00162D6A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FE0716">
        <w:rPr>
          <w:rFonts w:ascii="Arial" w:hAnsi="Arial" w:cs="Arial"/>
          <w:color w:val="000000" w:themeColor="text1"/>
        </w:rPr>
        <w:t>Cetenov</w:t>
      </w:r>
      <w:r w:rsidRPr="00067C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</w:t>
      </w:r>
      <w:proofErr w:type="spellStart"/>
      <w:r>
        <w:rPr>
          <w:rFonts w:ascii="Arial" w:hAnsi="Arial" w:cs="Arial"/>
        </w:rPr>
        <w:t>10a</w:t>
      </w:r>
      <w:proofErr w:type="spellEnd"/>
      <w:r>
        <w:rPr>
          <w:rFonts w:ascii="Arial" w:hAnsi="Arial" w:cs="Arial"/>
        </w:rPr>
        <w:t xml:space="preserve">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7AF521ED" w14:textId="3F4D0A74" w:rsidR="0068752B" w:rsidRPr="00452685" w:rsidRDefault="0068752B" w:rsidP="0068752B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B645CA3" w14:textId="2192A4EF" w:rsidR="0068752B" w:rsidRPr="00452685" w:rsidRDefault="0068752B" w:rsidP="0068752B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</w:rPr>
      </w:pPr>
      <w:r w:rsidRPr="00452685">
        <w:rPr>
          <w:rFonts w:ascii="Arial" w:hAnsi="Arial" w:cs="Arial"/>
        </w:rPr>
        <w:t>rekreační budovy</w:t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  <w:b/>
          <w:bCs/>
        </w:rPr>
        <w:t xml:space="preserve">koeficient </w:t>
      </w:r>
      <w:r w:rsidR="00452685" w:rsidRPr="00452685">
        <w:rPr>
          <w:rFonts w:ascii="Arial" w:hAnsi="Arial" w:cs="Arial"/>
          <w:b/>
          <w:bCs/>
        </w:rPr>
        <w:t>1,5;</w:t>
      </w:r>
    </w:p>
    <w:p w14:paraId="5442D7FE" w14:textId="11CE239E" w:rsidR="0068752B" w:rsidRPr="00452685" w:rsidRDefault="0068752B" w:rsidP="0068752B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</w:rPr>
      </w:pPr>
      <w:r w:rsidRPr="00452685">
        <w:rPr>
          <w:rFonts w:ascii="Arial" w:hAnsi="Arial" w:cs="Arial"/>
        </w:rPr>
        <w:t>garáže</w:t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  <w:b/>
          <w:bCs/>
        </w:rPr>
        <w:t xml:space="preserve">koeficient </w:t>
      </w:r>
      <w:r w:rsidR="00452685" w:rsidRPr="00452685">
        <w:rPr>
          <w:rFonts w:ascii="Arial" w:hAnsi="Arial" w:cs="Arial"/>
          <w:b/>
          <w:bCs/>
        </w:rPr>
        <w:t>1,5;</w:t>
      </w:r>
    </w:p>
    <w:p w14:paraId="23651201" w14:textId="77777777" w:rsidR="0068752B" w:rsidRPr="00452685" w:rsidRDefault="0068752B" w:rsidP="0068752B">
      <w:pPr>
        <w:pStyle w:val="Odstavecseseznamem"/>
        <w:numPr>
          <w:ilvl w:val="0"/>
          <w:numId w:val="8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52685">
        <w:rPr>
          <w:rFonts w:ascii="Arial" w:hAnsi="Arial" w:cs="Arial"/>
        </w:rPr>
        <w:t>zdanitelné stavby a zdanitelné jednotky pro</w:t>
      </w:r>
    </w:p>
    <w:p w14:paraId="777064F6" w14:textId="77777777" w:rsidR="0068752B" w:rsidRPr="00452685" w:rsidRDefault="0068752B" w:rsidP="0068752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52685">
        <w:rPr>
          <w:rFonts w:ascii="Arial" w:hAnsi="Arial" w:cs="Arial"/>
        </w:rPr>
        <w:t>podnikání v zemědělské prvovýrobě, lesním</w:t>
      </w:r>
    </w:p>
    <w:p w14:paraId="2DDE1ED7" w14:textId="2C39201E" w:rsidR="0068752B" w:rsidRPr="00452685" w:rsidRDefault="0068752B" w:rsidP="0068752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</w:rPr>
      </w:pPr>
      <w:r w:rsidRPr="00452685">
        <w:rPr>
          <w:rFonts w:ascii="Arial" w:hAnsi="Arial" w:cs="Arial"/>
        </w:rPr>
        <w:t>nebo vodním hospodářství</w:t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  <w:b/>
          <w:bCs/>
        </w:rPr>
        <w:t xml:space="preserve">koeficient </w:t>
      </w:r>
      <w:r w:rsidR="00452685" w:rsidRPr="00452685">
        <w:rPr>
          <w:rFonts w:ascii="Arial" w:hAnsi="Arial" w:cs="Arial"/>
          <w:b/>
          <w:bCs/>
        </w:rPr>
        <w:t>1,5;</w:t>
      </w:r>
    </w:p>
    <w:p w14:paraId="3D51E01E" w14:textId="77777777" w:rsidR="0068752B" w:rsidRPr="00452685" w:rsidRDefault="0068752B" w:rsidP="0068752B">
      <w:pPr>
        <w:pStyle w:val="Odstavecseseznamem"/>
        <w:numPr>
          <w:ilvl w:val="0"/>
          <w:numId w:val="8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52685">
        <w:rPr>
          <w:rFonts w:ascii="Arial" w:hAnsi="Arial" w:cs="Arial"/>
        </w:rPr>
        <w:t>zdanitelné stavby a zdanitelné jednotky pro</w:t>
      </w:r>
    </w:p>
    <w:p w14:paraId="090FB9B7" w14:textId="77777777" w:rsidR="0068752B" w:rsidRPr="00452685" w:rsidRDefault="0068752B" w:rsidP="0068752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52685">
        <w:rPr>
          <w:rFonts w:ascii="Arial" w:hAnsi="Arial" w:cs="Arial"/>
        </w:rPr>
        <w:t>podnikání v průmyslu, stavebnictví, dopravě,</w:t>
      </w:r>
    </w:p>
    <w:p w14:paraId="3B545AA7" w14:textId="2691EFD3" w:rsidR="0068752B" w:rsidRPr="00452685" w:rsidRDefault="0068752B" w:rsidP="0068752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52685">
        <w:rPr>
          <w:rFonts w:ascii="Arial" w:hAnsi="Arial" w:cs="Arial"/>
        </w:rPr>
        <w:t>energetice nebo ostatní zemědělské výrobě</w:t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  <w:b/>
          <w:bCs/>
        </w:rPr>
        <w:t xml:space="preserve">koeficient </w:t>
      </w:r>
      <w:r w:rsidR="00452685" w:rsidRPr="00452685">
        <w:rPr>
          <w:rFonts w:ascii="Arial" w:hAnsi="Arial" w:cs="Arial"/>
          <w:b/>
          <w:bCs/>
        </w:rPr>
        <w:t>1,5;</w:t>
      </w:r>
    </w:p>
    <w:p w14:paraId="2E2682D9" w14:textId="77777777" w:rsidR="0068752B" w:rsidRPr="00452685" w:rsidRDefault="0068752B" w:rsidP="0068752B">
      <w:pPr>
        <w:pStyle w:val="Odstavecseseznamem"/>
        <w:numPr>
          <w:ilvl w:val="0"/>
          <w:numId w:val="8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52685">
        <w:rPr>
          <w:rFonts w:ascii="Arial" w:hAnsi="Arial" w:cs="Arial"/>
        </w:rPr>
        <w:t>zdanitelné stavby a zdanitelné jednotky pro</w:t>
      </w:r>
    </w:p>
    <w:p w14:paraId="167691EE" w14:textId="692DEAB9" w:rsidR="0068752B" w:rsidRPr="00452685" w:rsidRDefault="0068752B" w:rsidP="0068752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</w:rPr>
      </w:pPr>
      <w:r w:rsidRPr="00452685">
        <w:rPr>
          <w:rFonts w:ascii="Arial" w:hAnsi="Arial" w:cs="Arial"/>
        </w:rPr>
        <w:t>ostatní druhy podnikání</w:t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</w:rPr>
        <w:tab/>
      </w:r>
      <w:r w:rsidRPr="00452685">
        <w:rPr>
          <w:rFonts w:ascii="Arial" w:hAnsi="Arial" w:cs="Arial"/>
          <w:b/>
          <w:bCs/>
        </w:rPr>
        <w:t xml:space="preserve">koeficient </w:t>
      </w:r>
      <w:r w:rsidR="00452685" w:rsidRPr="00452685">
        <w:rPr>
          <w:rFonts w:ascii="Arial" w:hAnsi="Arial" w:cs="Arial"/>
          <w:b/>
          <w:bCs/>
        </w:rPr>
        <w:t>1,5</w:t>
      </w:r>
      <w:r w:rsidRPr="00452685">
        <w:rPr>
          <w:rFonts w:ascii="Arial" w:hAnsi="Arial" w:cs="Arial"/>
          <w:b/>
          <w:bCs/>
          <w:i/>
          <w:iCs/>
        </w:rPr>
        <w:t>.</w:t>
      </w:r>
    </w:p>
    <w:p w14:paraId="0996DB36" w14:textId="77777777" w:rsidR="0068752B" w:rsidRPr="0068752B" w:rsidRDefault="0068752B" w:rsidP="0068752B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FEADF92" w14:textId="0045D2E4" w:rsidR="00162D6A" w:rsidRPr="00067C1D" w:rsidRDefault="00162D6A" w:rsidP="00162D6A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="00FE0716">
        <w:rPr>
          <w:rFonts w:ascii="Arial" w:hAnsi="Arial" w:cs="Arial"/>
          <w:bCs/>
          <w:color w:val="000000" w:themeColor="text1"/>
        </w:rPr>
        <w:t>Cetenov</w:t>
      </w:r>
      <w:r w:rsidRPr="00067C1D">
        <w:rPr>
          <w:rFonts w:ascii="Arial" w:hAnsi="Arial" w:cs="Arial"/>
          <w:b/>
          <w:color w:val="000000" w:themeColor="text1"/>
        </w:rPr>
        <w:t xml:space="preserve">. </w:t>
      </w:r>
    </w:p>
    <w:p w14:paraId="1617F782" w14:textId="58C4B774" w:rsidR="00162D6A" w:rsidRPr="005F7FAE" w:rsidRDefault="00162D6A" w:rsidP="00162D6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E0716">
        <w:rPr>
          <w:rFonts w:ascii="Arial" w:hAnsi="Arial" w:cs="Arial"/>
          <w:b/>
        </w:rPr>
        <w:t>2</w:t>
      </w:r>
    </w:p>
    <w:p w14:paraId="307F06A0" w14:textId="77777777" w:rsidR="00162D6A" w:rsidRPr="005F7FAE" w:rsidRDefault="00162D6A" w:rsidP="00162D6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42DFE25" w14:textId="589644AB" w:rsidR="00162D6A" w:rsidRPr="0062486B" w:rsidRDefault="00162D6A" w:rsidP="00162D6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E0716">
        <w:rPr>
          <w:rFonts w:ascii="Arial" w:hAnsi="Arial" w:cs="Arial"/>
          <w:color w:val="000000" w:themeColor="text1"/>
        </w:rPr>
        <w:t>Cetenov</w:t>
      </w:r>
      <w:r w:rsidRPr="00067C1D">
        <w:rPr>
          <w:rFonts w:ascii="Arial" w:hAnsi="Arial" w:cs="Arial"/>
          <w:color w:val="000000" w:themeColor="text1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FE0716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067C1D">
        <w:rPr>
          <w:rFonts w:ascii="Arial" w:hAnsi="Arial" w:cs="Arial"/>
        </w:rPr>
        <w:t>20</w:t>
      </w:r>
      <w:r w:rsidR="00FE0716">
        <w:rPr>
          <w:rFonts w:ascii="Arial" w:hAnsi="Arial" w:cs="Arial"/>
        </w:rPr>
        <w:t>17</w:t>
      </w:r>
      <w:r w:rsidRPr="0062486B">
        <w:rPr>
          <w:rFonts w:ascii="Arial" w:hAnsi="Arial" w:cs="Arial"/>
        </w:rPr>
        <w:t xml:space="preserve">, </w:t>
      </w:r>
      <w:r w:rsidR="00067C1D">
        <w:rPr>
          <w:rFonts w:ascii="Arial" w:hAnsi="Arial" w:cs="Arial"/>
        </w:rPr>
        <w:t>o stanovení koeficient</w:t>
      </w:r>
      <w:r w:rsidR="00BA1B67">
        <w:rPr>
          <w:rFonts w:ascii="Arial" w:hAnsi="Arial" w:cs="Arial"/>
        </w:rPr>
        <w:t>u</w:t>
      </w:r>
      <w:r w:rsidR="00067C1D">
        <w:rPr>
          <w:rFonts w:ascii="Arial" w:hAnsi="Arial" w:cs="Arial"/>
        </w:rPr>
        <w:t xml:space="preserve">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FE0716">
        <w:rPr>
          <w:rFonts w:ascii="Arial" w:hAnsi="Arial" w:cs="Arial"/>
        </w:rPr>
        <w:t>6</w:t>
      </w:r>
      <w:r w:rsidR="00067C1D">
        <w:rPr>
          <w:rFonts w:ascii="Arial" w:hAnsi="Arial" w:cs="Arial"/>
        </w:rPr>
        <w:t xml:space="preserve">. 9. </w:t>
      </w:r>
      <w:r w:rsidR="00FE0716">
        <w:rPr>
          <w:rFonts w:ascii="Arial" w:hAnsi="Arial" w:cs="Arial"/>
        </w:rPr>
        <w:t>2017</w:t>
      </w:r>
    </w:p>
    <w:p w14:paraId="437B98FF" w14:textId="77777777" w:rsidR="00162D6A" w:rsidRPr="0062486B" w:rsidRDefault="00162D6A" w:rsidP="00162D6A">
      <w:pPr>
        <w:spacing w:line="276" w:lineRule="auto"/>
        <w:rPr>
          <w:rFonts w:ascii="Arial" w:hAnsi="Arial" w:cs="Arial"/>
        </w:rPr>
      </w:pPr>
    </w:p>
    <w:p w14:paraId="77A95A61" w14:textId="6A9254EE" w:rsidR="00162D6A" w:rsidRDefault="00162D6A" w:rsidP="00162D6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E0716">
        <w:rPr>
          <w:rFonts w:ascii="Arial" w:hAnsi="Arial" w:cs="Arial"/>
          <w:b/>
        </w:rPr>
        <w:t>3</w:t>
      </w:r>
    </w:p>
    <w:p w14:paraId="36FD4316" w14:textId="77777777" w:rsidR="00162D6A" w:rsidRDefault="00162D6A" w:rsidP="00162D6A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D03629C" w14:textId="036E03D9" w:rsidR="00162D6A" w:rsidRDefault="00162D6A" w:rsidP="00162D6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067C1D">
        <w:rPr>
          <w:rFonts w:ascii="Arial" w:hAnsi="Arial" w:cs="Arial"/>
        </w:rPr>
        <w:t>2025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2614" w14:paraId="6216A2E2" w14:textId="77777777" w:rsidTr="00122614">
        <w:tc>
          <w:tcPr>
            <w:tcW w:w="4531" w:type="dxa"/>
            <w:vAlign w:val="bottom"/>
          </w:tcPr>
          <w:p w14:paraId="34186ABF" w14:textId="77777777" w:rsidR="00122614" w:rsidRDefault="00122614" w:rsidP="0012261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…………………………….</w:t>
            </w:r>
          </w:p>
          <w:p w14:paraId="28EF352B" w14:textId="07FAB05E" w:rsidR="00122614" w:rsidRDefault="00122614" w:rsidP="0012261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Šulcová</w:t>
            </w:r>
          </w:p>
          <w:p w14:paraId="608E4E15" w14:textId="55364A91" w:rsidR="00122614" w:rsidRDefault="00122614" w:rsidP="0012261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starostka</w:t>
            </w:r>
          </w:p>
        </w:tc>
        <w:tc>
          <w:tcPr>
            <w:tcW w:w="4531" w:type="dxa"/>
            <w:vAlign w:val="bottom"/>
          </w:tcPr>
          <w:p w14:paraId="31D1E09F" w14:textId="77777777" w:rsidR="00122614" w:rsidRPr="0062486B" w:rsidRDefault="00122614" w:rsidP="00122614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  <w:p w14:paraId="5BA3097A" w14:textId="77777777" w:rsidR="00122614" w:rsidRPr="0062486B" w:rsidRDefault="00122614" w:rsidP="00122614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Romana Řeháčková</w:t>
            </w:r>
          </w:p>
          <w:p w14:paraId="4E565C10" w14:textId="641B578D" w:rsidR="00122614" w:rsidRDefault="00122614" w:rsidP="0012261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místostaros</w:t>
            </w:r>
            <w:r>
              <w:rPr>
                <w:rFonts w:ascii="Arial" w:hAnsi="Arial" w:cs="Arial"/>
              </w:rPr>
              <w:t>tk</w:t>
            </w:r>
            <w:r>
              <w:rPr>
                <w:rFonts w:ascii="Arial" w:hAnsi="Arial" w:cs="Arial"/>
              </w:rPr>
              <w:t>a</w:t>
            </w:r>
          </w:p>
        </w:tc>
      </w:tr>
    </w:tbl>
    <w:p w14:paraId="4DFE6CDE" w14:textId="77777777" w:rsidR="00162D6A" w:rsidRPr="0062486B" w:rsidRDefault="00162D6A" w:rsidP="00162D6A">
      <w:pPr>
        <w:spacing w:line="276" w:lineRule="auto"/>
        <w:rPr>
          <w:rFonts w:ascii="Arial" w:hAnsi="Arial" w:cs="Arial"/>
        </w:rPr>
      </w:pPr>
    </w:p>
    <w:sectPr w:rsidR="00162D6A" w:rsidRPr="006248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9778" w14:textId="77777777" w:rsidR="0044611C" w:rsidRDefault="0044611C" w:rsidP="00162D6A">
      <w:pPr>
        <w:spacing w:after="0"/>
      </w:pPr>
      <w:r>
        <w:separator/>
      </w:r>
    </w:p>
  </w:endnote>
  <w:endnote w:type="continuationSeparator" w:id="0">
    <w:p w14:paraId="6B4076CE" w14:textId="77777777" w:rsidR="0044611C" w:rsidRDefault="0044611C" w:rsidP="00162D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73376E21" w14:textId="77777777" w:rsidR="00162D6A" w:rsidRPr="00456B24" w:rsidRDefault="00162D6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088D443" w14:textId="77777777" w:rsidR="00162D6A" w:rsidRDefault="00162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3A0C" w14:textId="77777777" w:rsidR="0044611C" w:rsidRDefault="0044611C" w:rsidP="00162D6A">
      <w:pPr>
        <w:spacing w:after="0"/>
      </w:pPr>
      <w:r>
        <w:separator/>
      </w:r>
    </w:p>
  </w:footnote>
  <w:footnote w:type="continuationSeparator" w:id="0">
    <w:p w14:paraId="3D393015" w14:textId="77777777" w:rsidR="0044611C" w:rsidRDefault="0044611C" w:rsidP="00162D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11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C01C6444"/>
    <w:lvl w:ilvl="0" w:tplc="1ED086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6322FE1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A5959"/>
    <w:multiLevelType w:val="hybridMultilevel"/>
    <w:tmpl w:val="03D6A050"/>
    <w:lvl w:ilvl="0" w:tplc="913E8D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964674">
    <w:abstractNumId w:val="4"/>
  </w:num>
  <w:num w:numId="2" w16cid:durableId="79299248">
    <w:abstractNumId w:val="7"/>
  </w:num>
  <w:num w:numId="3" w16cid:durableId="372002498">
    <w:abstractNumId w:val="1"/>
  </w:num>
  <w:num w:numId="4" w16cid:durableId="1384595662">
    <w:abstractNumId w:val="3"/>
  </w:num>
  <w:num w:numId="5" w16cid:durableId="1355497454">
    <w:abstractNumId w:val="0"/>
  </w:num>
  <w:num w:numId="6" w16cid:durableId="861939473">
    <w:abstractNumId w:val="2"/>
  </w:num>
  <w:num w:numId="7" w16cid:durableId="1845632367">
    <w:abstractNumId w:val="5"/>
  </w:num>
  <w:num w:numId="8" w16cid:durableId="1674800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6A"/>
    <w:rsid w:val="0000378E"/>
    <w:rsid w:val="00067C1D"/>
    <w:rsid w:val="00122614"/>
    <w:rsid w:val="00162D6A"/>
    <w:rsid w:val="00195D71"/>
    <w:rsid w:val="0044611C"/>
    <w:rsid w:val="00452685"/>
    <w:rsid w:val="004C69A5"/>
    <w:rsid w:val="0068752B"/>
    <w:rsid w:val="00937D0E"/>
    <w:rsid w:val="00976F09"/>
    <w:rsid w:val="00987E87"/>
    <w:rsid w:val="00A76247"/>
    <w:rsid w:val="00A91D22"/>
    <w:rsid w:val="00AD6C32"/>
    <w:rsid w:val="00B81D4F"/>
    <w:rsid w:val="00BA1B67"/>
    <w:rsid w:val="00BE2EA1"/>
    <w:rsid w:val="00D71953"/>
    <w:rsid w:val="00DF574F"/>
    <w:rsid w:val="00F65D1E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5F32"/>
  <w15:chartTrackingRefBased/>
  <w15:docId w15:val="{5C12E9FF-CCFE-4B40-B09F-FA91671C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D6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D6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2D6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2D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2D6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62D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2D6A"/>
  </w:style>
  <w:style w:type="table" w:styleId="Mkatabulky">
    <w:name w:val="Table Grid"/>
    <w:basedOn w:val="Normlntabulka"/>
    <w:uiPriority w:val="39"/>
    <w:rsid w:val="0012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Buchtová Dagmar, Mgr.</dc:creator>
  <cp:keywords/>
  <dc:description/>
  <cp:lastModifiedBy>Petra Šulcová</cp:lastModifiedBy>
  <cp:revision>9</cp:revision>
  <dcterms:created xsi:type="dcterms:W3CDTF">2024-04-29T15:29:00Z</dcterms:created>
  <dcterms:modified xsi:type="dcterms:W3CDTF">2024-07-29T14:46:00Z</dcterms:modified>
</cp:coreProperties>
</file>