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13D5" w14:textId="2BAD0DBA" w:rsidR="00055CBE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F6B74BC" wp14:editId="486A198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799E1F" w14:textId="39757311" w:rsidR="00055CBE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D7FC968" w14:textId="77777777" w:rsidR="004230DA" w:rsidRPr="004772A9" w:rsidRDefault="004230DA" w:rsidP="004230DA">
      <w:pPr>
        <w:pStyle w:val="Nzev"/>
        <w:widowControl/>
        <w:rPr>
          <w:b/>
        </w:rPr>
      </w:pPr>
      <w:r w:rsidRPr="004772A9">
        <w:rPr>
          <w:b/>
        </w:rPr>
        <w:t>STATUTÁRNÍ MĚSTO LIBEREC</w:t>
      </w:r>
    </w:p>
    <w:p w14:paraId="41851E9E" w14:textId="47449294" w:rsidR="004230DA" w:rsidRDefault="004230DA" w:rsidP="0042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230DA">
        <w:rPr>
          <w:rFonts w:ascii="Times New Roman" w:hAnsi="Times New Roman" w:cs="Times New Roman"/>
          <w:b/>
          <w:sz w:val="28"/>
          <w:szCs w:val="28"/>
        </w:rPr>
        <w:t>ZASTUPITELSTVO MĚSTA LIBEREC</w:t>
      </w:r>
    </w:p>
    <w:p w14:paraId="2CB80D8F" w14:textId="77777777" w:rsidR="004230DA" w:rsidRPr="004230DA" w:rsidRDefault="004230DA" w:rsidP="0042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83CC9D4" w14:textId="2E224B77" w:rsidR="00974269" w:rsidRPr="00464DFA" w:rsidRDefault="0000445E" w:rsidP="00055CB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6077F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="002A1A50"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/202</w:t>
      </w:r>
      <w:r w:rsidR="000628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</w:p>
    <w:p w14:paraId="1F177015" w14:textId="77777777" w:rsidR="00974269" w:rsidRPr="00055CBE" w:rsidRDefault="00974269" w:rsidP="00055CB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CEECE31" w14:textId="77777777" w:rsidR="00464DFA" w:rsidRPr="004772A9" w:rsidRDefault="00464DFA" w:rsidP="00464DFA">
      <w:pPr>
        <w:pStyle w:val="Nzevvyhl"/>
        <w:ind w:right="20"/>
        <w:rPr>
          <w:rFonts w:ascii="Times New Roman" w:hAnsi="Times New Roman" w:cs="Times New Roman"/>
          <w:caps/>
        </w:rPr>
      </w:pPr>
      <w:r w:rsidRPr="004772A9">
        <w:rPr>
          <w:rFonts w:ascii="Times New Roman" w:hAnsi="Times New Roman" w:cs="Times New Roman"/>
          <w:caps/>
        </w:rPr>
        <w:t>OBECNĚ ZÁVAZNÁ VYHLÁŠKA</w:t>
      </w:r>
    </w:p>
    <w:p w14:paraId="61339398" w14:textId="50691786" w:rsidR="00974269" w:rsidRPr="00055CBE" w:rsidRDefault="00464DFA" w:rsidP="00464D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64DFA">
        <w:rPr>
          <w:rFonts w:ascii="Times New Roman" w:hAnsi="Times New Roman" w:cs="Times New Roman"/>
          <w:b/>
          <w:caps/>
          <w:sz w:val="28"/>
          <w:szCs w:val="28"/>
        </w:rPr>
        <w:t>STATUTÁRNÍHO MĚSTA LIBEREC</w:t>
      </w:r>
      <w:r w:rsidR="000966E8" w:rsidRPr="00055CB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</w:p>
    <w:p w14:paraId="49E4E558" w14:textId="77777777" w:rsidR="000628F5" w:rsidRDefault="000628F5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kterou se mění Obecně závazná vyhláška statutárního města Liberec </w:t>
      </w:r>
    </w:p>
    <w:p w14:paraId="12B21061" w14:textId="30EB31DE" w:rsidR="000966E8" w:rsidRPr="00464DFA" w:rsidRDefault="000628F5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6/2024, </w:t>
      </w:r>
      <w:r w:rsidR="000966E8"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regulaci provozování hazardních her na území statutárního města Liberec</w:t>
      </w:r>
    </w:p>
    <w:p w14:paraId="1066E267" w14:textId="77777777" w:rsidR="00974269" w:rsidRPr="000373C1" w:rsidRDefault="00974269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084DE7" w14:textId="03A4F7D9" w:rsidR="000966E8" w:rsidRPr="00464DFA" w:rsidRDefault="000966E8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statutárního města Liberec se na své</w:t>
      </w:r>
      <w:r w:rsidR="002A1A50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 zasedání dne </w:t>
      </w:r>
      <w:r w:rsidR="000628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29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593DDA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2A1A50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0628F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2A1A50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usneslo vydat </w:t>
      </w:r>
      <w:r w:rsidR="006077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usnesením č. 147/2025 </w:t>
      </w:r>
      <w:r w:rsidR="00215CDE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souladu s ustanovením § 12</w:t>
      </w:r>
      <w:r w:rsidR="00D05A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odst. 1</w:t>
      </w:r>
      <w:r w:rsidR="00215CDE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 186/2016 Sb., o 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hazardních hrách (dále jen „zákon o hazardních hrách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“), a v souladu s ustanovením § 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 písm. a) a </w:t>
      </w:r>
      <w:r w:rsidRPr="00464DFA">
        <w:rPr>
          <w:rFonts w:ascii="Times New Roman" w:eastAsia="Calibri" w:hAnsi="Times New Roman" w:cs="Times New Roman"/>
          <w:b/>
          <w:sz w:val="24"/>
          <w:szCs w:val="24"/>
        </w:rPr>
        <w:t>§ 84 odst. 2 písm</w:t>
      </w:r>
      <w:r w:rsidR="00AD1A4F" w:rsidRPr="00464DFA">
        <w:rPr>
          <w:rFonts w:ascii="Times New Roman" w:eastAsia="Calibri" w:hAnsi="Times New Roman" w:cs="Times New Roman"/>
          <w:b/>
          <w:sz w:val="24"/>
          <w:szCs w:val="24"/>
        </w:rPr>
        <w:t>. </w:t>
      </w:r>
      <w:r w:rsidRPr="00464DFA">
        <w:rPr>
          <w:rFonts w:ascii="Times New Roman" w:eastAsia="Calibri" w:hAnsi="Times New Roman" w:cs="Times New Roman"/>
          <w:b/>
          <w:sz w:val="24"/>
          <w:szCs w:val="24"/>
        </w:rPr>
        <w:t xml:space="preserve">h) 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 128/2000 Sb., o obcích (obecní zřízení), ve znění pozdějších předpisů, tuto obecně závaznou vyhlášku (dále jen „vyhláška“):</w:t>
      </w:r>
    </w:p>
    <w:p w14:paraId="685E9810" w14:textId="77777777" w:rsidR="00464DFA" w:rsidRDefault="00464DFA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A9A903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07D4C5" w14:textId="6E2C6EF5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21CE2CBD" w14:textId="529C3CDB" w:rsidR="000966E8" w:rsidRDefault="000628F5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vyhlášky</w:t>
      </w:r>
    </w:p>
    <w:p w14:paraId="08C5B7C0" w14:textId="77777777" w:rsidR="00464DFA" w:rsidRPr="000373C1" w:rsidRDefault="00464DFA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49C80FB" w14:textId="5BED3CDB" w:rsidR="00490F1D" w:rsidRDefault="000628F5" w:rsidP="00064F40">
      <w:pPr>
        <w:pStyle w:val="Zkladntext"/>
        <w:numPr>
          <w:ilvl w:val="0"/>
          <w:numId w:val="30"/>
        </w:numPr>
      </w:pPr>
      <w:r w:rsidRPr="004772A9">
        <w:t>Obecně závazná vyhláška</w:t>
      </w:r>
      <w:r>
        <w:t xml:space="preserve"> statutárního města Liberec č. 6/2024</w:t>
      </w:r>
      <w:r w:rsidRPr="004772A9">
        <w:t>, o provozování hazardních her na území statutárního města Liberec, se mění takto:</w:t>
      </w:r>
    </w:p>
    <w:p w14:paraId="3744845C" w14:textId="71BE5F2D" w:rsidR="00C623FB" w:rsidRDefault="00C623FB" w:rsidP="00C623FB">
      <w:pPr>
        <w:pStyle w:val="Zkladntext"/>
      </w:pPr>
    </w:p>
    <w:p w14:paraId="2F562754" w14:textId="2AD8341C" w:rsidR="00C623FB" w:rsidRDefault="00C623FB" w:rsidP="00C623FB">
      <w:pPr>
        <w:pStyle w:val="Zkladntext"/>
      </w:pPr>
    </w:p>
    <w:p w14:paraId="4353D7BC" w14:textId="3DC4E662" w:rsidR="00C623FB" w:rsidRPr="00064F40" w:rsidRDefault="00C623FB" w:rsidP="00C623FB">
      <w:pPr>
        <w:pStyle w:val="Zkladntext"/>
        <w:ind w:left="360"/>
      </w:pPr>
      <w:r>
        <w:t xml:space="preserve">Článek č. 2 </w:t>
      </w:r>
      <w:r w:rsidR="00CE71B5">
        <w:t>„</w:t>
      </w:r>
      <w:r>
        <w:t>Základní ustanovení</w:t>
      </w:r>
      <w:r w:rsidR="00CE71B5">
        <w:t>“</w:t>
      </w:r>
      <w:r>
        <w:t xml:space="preserve"> zní: </w:t>
      </w:r>
    </w:p>
    <w:p w14:paraId="24AB0320" w14:textId="3732E6E9" w:rsidR="00064F40" w:rsidRDefault="00064F40" w:rsidP="00064F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D15661" w14:textId="77777777" w:rsidR="00064F40" w:rsidRDefault="00064F40" w:rsidP="00064F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51903C" w14:textId="4ADB27F1" w:rsidR="000966E8" w:rsidRPr="000373C1" w:rsidRDefault="00814AB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0966E8"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2 </w:t>
      </w:r>
    </w:p>
    <w:p w14:paraId="0FF47C75" w14:textId="6A2F5F94" w:rsidR="000966E8" w:rsidRDefault="000966E8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ustanovení</w:t>
      </w:r>
    </w:p>
    <w:p w14:paraId="1B9DC1C3" w14:textId="77777777" w:rsidR="00064F40" w:rsidRDefault="00064F40" w:rsidP="00064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9A3980" w14:textId="0486B089" w:rsidR="00064F40" w:rsidRDefault="00064F40" w:rsidP="00064F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4F40">
        <w:rPr>
          <w:rFonts w:ascii="Times New Roman" w:hAnsi="Times New Roman" w:cs="Times New Roman"/>
          <w:sz w:val="24"/>
        </w:rPr>
        <w:t>Bingo, technická hra a živá hra (dále jen jako „hazardní hry“) mohou být na celém území města provozovány pouze na místech a v čase touto vyhláškou určených; technickou hru lze provozovat pouze společně s živou hrou.</w:t>
      </w:r>
      <w:r w:rsidR="00814AB8">
        <w:rPr>
          <w:rFonts w:ascii="Times New Roman" w:hAnsi="Times New Roman" w:cs="Times New Roman"/>
          <w:sz w:val="24"/>
        </w:rPr>
        <w:t>“</w:t>
      </w:r>
    </w:p>
    <w:p w14:paraId="56F5FFB7" w14:textId="062F560C" w:rsidR="00064F40" w:rsidRDefault="00064F40" w:rsidP="00064F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04D164" w14:textId="43F27084" w:rsidR="00064F40" w:rsidRDefault="00064F40" w:rsidP="00064F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6D35FA7" w14:textId="50F3D11E" w:rsidR="00064F40" w:rsidRPr="00064F40" w:rsidRDefault="00064F40" w:rsidP="00064F4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4772A9">
        <w:rPr>
          <w:rFonts w:ascii="Times New Roman" w:hAnsi="Times New Roman" w:cs="Times New Roman"/>
          <w:sz w:val="24"/>
          <w:szCs w:val="24"/>
        </w:rPr>
        <w:t xml:space="preserve">Ostatní ustanovení obecně závazné </w:t>
      </w:r>
      <w:r>
        <w:rPr>
          <w:rFonts w:ascii="Times New Roman" w:hAnsi="Times New Roman" w:cs="Times New Roman"/>
          <w:sz w:val="24"/>
          <w:szCs w:val="24"/>
        </w:rPr>
        <w:t>vyhlášky č. 6/2024</w:t>
      </w:r>
      <w:r w:rsidRPr="004772A9">
        <w:rPr>
          <w:rFonts w:ascii="Times New Roman" w:hAnsi="Times New Roman" w:cs="Times New Roman"/>
          <w:sz w:val="24"/>
          <w:szCs w:val="24"/>
        </w:rPr>
        <w:t xml:space="preserve"> zůstávají beze změn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5A21" w14:textId="5222437B" w:rsidR="00064F40" w:rsidRDefault="00064F40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83B09D" w14:textId="4DB0508D" w:rsidR="00064F40" w:rsidRDefault="00064F40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0F0F56" w14:textId="3B724448" w:rsidR="00C623FB" w:rsidRDefault="00C623FB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9B24E1B" w14:textId="26CDC48E" w:rsidR="00C623FB" w:rsidRDefault="00C623FB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FA4F48" w14:textId="48000BD6" w:rsidR="00C623FB" w:rsidRDefault="00C623FB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4D2EDF4" w14:textId="77777777" w:rsidR="00C623FB" w:rsidRDefault="00C623FB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4709D0B" w14:textId="3BA65B3E" w:rsidR="00064F40" w:rsidRPr="000373C1" w:rsidRDefault="00064F40" w:rsidP="00064F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 3</w:t>
      </w: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C68F603" w14:textId="414F3A4A" w:rsidR="00064F40" w:rsidRDefault="00064F40" w:rsidP="00064F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2B8F2E5A" w14:textId="77777777" w:rsidR="00064F40" w:rsidRDefault="00064F40" w:rsidP="00064F40">
      <w:pPr>
        <w:pStyle w:val="Odstavecseseznamem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BA8812" w14:textId="27B3DDCB" w:rsidR="000373C1" w:rsidRPr="000373C1" w:rsidRDefault="000373C1" w:rsidP="00C623FB">
      <w:pPr>
        <w:pStyle w:val="Odstavecseseznamem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Tato obecně závazná vyhláška</w:t>
      </w:r>
      <w:r w:rsidR="003073EF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nabývá účinnosti </w:t>
      </w:r>
      <w:r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dnem</w:t>
      </w:r>
      <w:r w:rsidR="00E45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1</w:t>
      </w:r>
      <w:r w:rsidR="0074052D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9</w:t>
      </w:r>
      <w:r w:rsidR="00E45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. </w:t>
      </w:r>
      <w:r w:rsidR="000628F5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června 2025</w:t>
      </w:r>
      <w:r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.</w:t>
      </w:r>
    </w:p>
    <w:p w14:paraId="32D81662" w14:textId="3BB37CA7" w:rsidR="00216BCD" w:rsidRDefault="00216BCD" w:rsidP="00C623F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FC1EE4D" w14:textId="5D30F309" w:rsidR="00064F40" w:rsidRDefault="00064F4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39E889D8" w14:textId="77777777" w:rsidR="00C623FB" w:rsidRDefault="00C623FB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0D448A8" w14:textId="4ED503B4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5CFBE06A" w14:textId="77777777" w:rsidR="00C623FB" w:rsidRDefault="00C623FB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4FE3A7D" w14:textId="77777777" w:rsidR="00490F1D" w:rsidRDefault="00490F1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BDD2D68" w14:textId="33896E3D" w:rsidR="00464DFA" w:rsidRPr="000373C1" w:rsidRDefault="00464DFA" w:rsidP="00490F1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0966E8" w:rsidRPr="00594320" w14:paraId="3F26A1A1" w14:textId="77777777" w:rsidTr="00594320">
        <w:trPr>
          <w:trHeight w:val="880"/>
        </w:trPr>
        <w:tc>
          <w:tcPr>
            <w:tcW w:w="4532" w:type="dxa"/>
          </w:tcPr>
          <w:p w14:paraId="16775A25" w14:textId="24DE3239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Mgr. Šárka Prachařová</w:t>
            </w:r>
            <w:r w:rsid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7BCA0046" w14:textId="5C738972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náměstkyně </w:t>
            </w:r>
            <w:r w:rsidR="000966E8"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primátora</w:t>
            </w:r>
          </w:p>
        </w:tc>
        <w:tc>
          <w:tcPr>
            <w:tcW w:w="4539" w:type="dxa"/>
          </w:tcPr>
          <w:p w14:paraId="0F797E89" w14:textId="41F85253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Ing. Jaroslav Zámečník, CSc.</w:t>
            </w:r>
            <w:r w:rsid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42F8000C" w14:textId="1703F05B" w:rsidR="000966E8" w:rsidRPr="00594320" w:rsidRDefault="00594320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</w:t>
            </w:r>
            <w:r w:rsidR="000966E8"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rimátor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města </w:t>
            </w:r>
          </w:p>
        </w:tc>
      </w:tr>
    </w:tbl>
    <w:p w14:paraId="2B45E8E7" w14:textId="7F797616" w:rsidR="00281FE9" w:rsidRDefault="00281FE9" w:rsidP="00594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65F5C3" w14:textId="77777777" w:rsidR="00B364EC" w:rsidRDefault="00B364EC" w:rsidP="00300DC2">
      <w:pPr>
        <w:rPr>
          <w:b/>
        </w:rPr>
      </w:pPr>
    </w:p>
    <w:p w14:paraId="0441C400" w14:textId="77777777" w:rsidR="00B364EC" w:rsidRDefault="00B364EC" w:rsidP="00300DC2">
      <w:pPr>
        <w:rPr>
          <w:b/>
        </w:rPr>
      </w:pPr>
    </w:p>
    <w:p w14:paraId="17BB955E" w14:textId="77777777" w:rsidR="00B364EC" w:rsidRDefault="00B364EC" w:rsidP="00300DC2">
      <w:pPr>
        <w:rPr>
          <w:b/>
        </w:rPr>
      </w:pPr>
    </w:p>
    <w:p w14:paraId="0D94D713" w14:textId="77777777" w:rsidR="00B364EC" w:rsidRDefault="00B364EC" w:rsidP="00300DC2">
      <w:pPr>
        <w:rPr>
          <w:b/>
        </w:rPr>
      </w:pPr>
    </w:p>
    <w:p w14:paraId="41D39E33" w14:textId="77777777" w:rsidR="00B364EC" w:rsidRDefault="00B364EC" w:rsidP="00300DC2">
      <w:pPr>
        <w:rPr>
          <w:b/>
        </w:rPr>
      </w:pPr>
    </w:p>
    <w:p w14:paraId="58E7D12A" w14:textId="77777777" w:rsidR="00B364EC" w:rsidRDefault="00B364EC" w:rsidP="00300DC2">
      <w:pPr>
        <w:rPr>
          <w:b/>
        </w:rPr>
      </w:pPr>
    </w:p>
    <w:p w14:paraId="6131EDE5" w14:textId="77777777" w:rsidR="00B364EC" w:rsidRDefault="00B364EC" w:rsidP="00300DC2">
      <w:pPr>
        <w:rPr>
          <w:b/>
        </w:rPr>
      </w:pPr>
    </w:p>
    <w:p w14:paraId="53269264" w14:textId="77777777" w:rsidR="00B364EC" w:rsidRDefault="00B364EC" w:rsidP="00300DC2">
      <w:pPr>
        <w:rPr>
          <w:b/>
        </w:rPr>
      </w:pPr>
    </w:p>
    <w:p w14:paraId="33B3BB7C" w14:textId="77777777" w:rsidR="00B364EC" w:rsidRDefault="00B364EC" w:rsidP="00300DC2">
      <w:pPr>
        <w:rPr>
          <w:b/>
        </w:rPr>
      </w:pPr>
    </w:p>
    <w:p w14:paraId="51B02EA1" w14:textId="77777777" w:rsidR="00B364EC" w:rsidRDefault="00B364EC" w:rsidP="00300DC2">
      <w:pPr>
        <w:rPr>
          <w:b/>
        </w:rPr>
      </w:pPr>
    </w:p>
    <w:p w14:paraId="4565528A" w14:textId="77777777" w:rsidR="00B364EC" w:rsidRDefault="00B364EC" w:rsidP="00300DC2">
      <w:pPr>
        <w:rPr>
          <w:b/>
        </w:rPr>
      </w:pPr>
    </w:p>
    <w:p w14:paraId="018B2F6A" w14:textId="77777777" w:rsidR="00B364EC" w:rsidRDefault="00B364EC" w:rsidP="00300DC2">
      <w:pPr>
        <w:rPr>
          <w:b/>
        </w:rPr>
      </w:pPr>
    </w:p>
    <w:p w14:paraId="71B426BF" w14:textId="75D98E38" w:rsidR="00692A74" w:rsidRPr="000373C1" w:rsidRDefault="00692A74" w:rsidP="00525A3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692A74" w:rsidRPr="000373C1" w:rsidSect="00BC629C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93956" w14:textId="77777777" w:rsidR="00A548BE" w:rsidRDefault="00A548BE" w:rsidP="00281FE9">
      <w:pPr>
        <w:spacing w:after="0" w:line="240" w:lineRule="auto"/>
      </w:pPr>
      <w:r>
        <w:separator/>
      </w:r>
    </w:p>
  </w:endnote>
  <w:endnote w:type="continuationSeparator" w:id="0">
    <w:p w14:paraId="0181CC18" w14:textId="77777777" w:rsidR="00A548BE" w:rsidRDefault="00A548BE" w:rsidP="002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663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5CE09" w14:textId="5FE3C307" w:rsidR="00055CBE" w:rsidRDefault="00055CB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2C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2C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B6FFA" w14:textId="77777777" w:rsidR="00974269" w:rsidRDefault="00974269" w:rsidP="009742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70098" w14:textId="77777777" w:rsidR="00A548BE" w:rsidRDefault="00A548BE" w:rsidP="00281FE9">
      <w:pPr>
        <w:spacing w:after="0" w:line="240" w:lineRule="auto"/>
      </w:pPr>
      <w:r>
        <w:separator/>
      </w:r>
    </w:p>
  </w:footnote>
  <w:footnote w:type="continuationSeparator" w:id="0">
    <w:p w14:paraId="0021796F" w14:textId="77777777" w:rsidR="00A548BE" w:rsidRDefault="00A548BE" w:rsidP="0028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5D0C" w14:textId="79F3806C" w:rsidR="007A526F" w:rsidRDefault="007A526F" w:rsidP="00B364EC">
    <w:pPr>
      <w:pStyle w:val="Zhlav"/>
      <w:pBdr>
        <w:bottom w:val="single" w:sz="6" w:space="1" w:color="auto"/>
      </w:pBdr>
      <w:jc w:val="center"/>
      <w:rPr>
        <w:rFonts w:ascii="Times New Roman" w:eastAsia="Times New Roman" w:hAnsi="Times New Roman" w:cs="Times New Roman"/>
        <w:lang w:eastAsia="cs-CZ"/>
      </w:rPr>
    </w:pPr>
    <w:r w:rsidRPr="00974269">
      <w:rPr>
        <w:rFonts w:ascii="Times New Roman" w:eastAsia="Times New Roman" w:hAnsi="Times New Roman" w:cs="Times New Roman"/>
        <w:lang w:eastAsia="cs-CZ"/>
      </w:rPr>
      <w:t>Obecně závazná vyhláška sta</w:t>
    </w:r>
    <w:r w:rsidR="002A1A50">
      <w:rPr>
        <w:rFonts w:ascii="Times New Roman" w:eastAsia="Times New Roman" w:hAnsi="Times New Roman" w:cs="Times New Roman"/>
        <w:lang w:eastAsia="cs-CZ"/>
      </w:rPr>
      <w:t xml:space="preserve">tutárního města Liberec č. </w:t>
    </w:r>
    <w:r w:rsidR="001B2CA8">
      <w:rPr>
        <w:rFonts w:ascii="Times New Roman" w:eastAsia="Times New Roman" w:hAnsi="Times New Roman" w:cs="Times New Roman"/>
        <w:lang w:eastAsia="cs-CZ"/>
      </w:rPr>
      <w:t>2</w:t>
    </w:r>
    <w:r w:rsidR="00B364EC">
      <w:rPr>
        <w:rFonts w:ascii="Times New Roman" w:eastAsia="Times New Roman" w:hAnsi="Times New Roman" w:cs="Times New Roman"/>
        <w:lang w:eastAsia="cs-CZ"/>
      </w:rPr>
      <w:t>/</w:t>
    </w:r>
    <w:r w:rsidR="002A1A50">
      <w:rPr>
        <w:rFonts w:ascii="Times New Roman" w:eastAsia="Times New Roman" w:hAnsi="Times New Roman" w:cs="Times New Roman"/>
        <w:lang w:eastAsia="cs-CZ"/>
      </w:rPr>
      <w:t>202</w:t>
    </w:r>
    <w:r w:rsidR="00064F40">
      <w:rPr>
        <w:rFonts w:ascii="Times New Roman" w:eastAsia="Times New Roman" w:hAnsi="Times New Roman" w:cs="Times New Roman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6F6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84"/>
    <w:multiLevelType w:val="hybridMultilevel"/>
    <w:tmpl w:val="ED160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21D"/>
    <w:multiLevelType w:val="hybridMultilevel"/>
    <w:tmpl w:val="6596A6AE"/>
    <w:lvl w:ilvl="0" w:tplc="F8E87C1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03083E"/>
    <w:multiLevelType w:val="hybridMultilevel"/>
    <w:tmpl w:val="C502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7663A"/>
    <w:multiLevelType w:val="hybridMultilevel"/>
    <w:tmpl w:val="F386087C"/>
    <w:lvl w:ilvl="0" w:tplc="C1D6A1CC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7DB6A0F"/>
    <w:multiLevelType w:val="hybridMultilevel"/>
    <w:tmpl w:val="3C0C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F5678"/>
    <w:multiLevelType w:val="hybridMultilevel"/>
    <w:tmpl w:val="62BEAD4A"/>
    <w:lvl w:ilvl="0" w:tplc="3BD60A9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4877E84"/>
    <w:multiLevelType w:val="hybridMultilevel"/>
    <w:tmpl w:val="D07A8726"/>
    <w:lvl w:ilvl="0" w:tplc="24009CC8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26472700"/>
    <w:multiLevelType w:val="hybridMultilevel"/>
    <w:tmpl w:val="97901BDA"/>
    <w:lvl w:ilvl="0" w:tplc="8830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531D"/>
    <w:multiLevelType w:val="hybridMultilevel"/>
    <w:tmpl w:val="A2087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E1D55"/>
    <w:multiLevelType w:val="hybridMultilevel"/>
    <w:tmpl w:val="A20C1226"/>
    <w:lvl w:ilvl="0" w:tplc="8D2AFA66">
      <w:start w:val="1"/>
      <w:numFmt w:val="decimal"/>
      <w:lvlText w:val="%1."/>
      <w:lvlJc w:val="left"/>
      <w:pPr>
        <w:ind w:left="721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2650C5B"/>
    <w:multiLevelType w:val="hybridMultilevel"/>
    <w:tmpl w:val="02109D0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421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532A2"/>
    <w:multiLevelType w:val="hybridMultilevel"/>
    <w:tmpl w:val="79E0E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7258C"/>
    <w:multiLevelType w:val="hybridMultilevel"/>
    <w:tmpl w:val="450AFAEC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6106EB"/>
    <w:multiLevelType w:val="hybridMultilevel"/>
    <w:tmpl w:val="DBEA56B4"/>
    <w:lvl w:ilvl="0" w:tplc="B3148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E16B9"/>
    <w:multiLevelType w:val="hybridMultilevel"/>
    <w:tmpl w:val="2BEC6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F6A5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82F1D"/>
    <w:multiLevelType w:val="hybridMultilevel"/>
    <w:tmpl w:val="5D7859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598A7AC8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EB6BB7"/>
    <w:multiLevelType w:val="hybridMultilevel"/>
    <w:tmpl w:val="15466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5690B"/>
    <w:multiLevelType w:val="hybridMultilevel"/>
    <w:tmpl w:val="E286B668"/>
    <w:lvl w:ilvl="0" w:tplc="5F606A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95874"/>
    <w:multiLevelType w:val="hybridMultilevel"/>
    <w:tmpl w:val="5ED0A7C8"/>
    <w:lvl w:ilvl="0" w:tplc="37589FA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6C2D4B6B"/>
    <w:multiLevelType w:val="hybridMultilevel"/>
    <w:tmpl w:val="6E3435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26921F34">
      <w:start w:val="1"/>
      <w:numFmt w:val="lowerLetter"/>
      <w:lvlText w:val="%3)"/>
      <w:lvlJc w:val="right"/>
      <w:pPr>
        <w:ind w:left="2880" w:hanging="180"/>
      </w:pPr>
      <w:rPr>
        <w:rFonts w:ascii="Arial" w:eastAsia="Calibri" w:hAnsi="Arial" w:cs="Arial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AD5ED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F521E"/>
    <w:multiLevelType w:val="hybridMultilevel"/>
    <w:tmpl w:val="CA768CB2"/>
    <w:lvl w:ilvl="0" w:tplc="EE78F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F5FEA"/>
    <w:multiLevelType w:val="hybridMultilevel"/>
    <w:tmpl w:val="F044E3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02499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711DF"/>
    <w:multiLevelType w:val="hybridMultilevel"/>
    <w:tmpl w:val="A41AFAE8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19"/>
  </w:num>
  <w:num w:numId="5">
    <w:abstractNumId w:val="24"/>
  </w:num>
  <w:num w:numId="6">
    <w:abstractNumId w:val="15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  <w:num w:numId="13">
    <w:abstractNumId w:val="22"/>
  </w:num>
  <w:num w:numId="14">
    <w:abstractNumId w:val="25"/>
  </w:num>
  <w:num w:numId="15">
    <w:abstractNumId w:val="1"/>
  </w:num>
  <w:num w:numId="16">
    <w:abstractNumId w:val="18"/>
  </w:num>
  <w:num w:numId="17">
    <w:abstractNumId w:val="28"/>
  </w:num>
  <w:num w:numId="18">
    <w:abstractNumId w:val="12"/>
  </w:num>
  <w:num w:numId="19">
    <w:abstractNumId w:val="13"/>
  </w:num>
  <w:num w:numId="20">
    <w:abstractNumId w:val="3"/>
  </w:num>
  <w:num w:numId="21">
    <w:abstractNumId w:val="5"/>
  </w:num>
  <w:num w:numId="22">
    <w:abstractNumId w:val="21"/>
  </w:num>
  <w:num w:numId="23">
    <w:abstractNumId w:val="29"/>
  </w:num>
  <w:num w:numId="24">
    <w:abstractNumId w:val="11"/>
  </w:num>
  <w:num w:numId="25">
    <w:abstractNumId w:val="17"/>
  </w:num>
  <w:num w:numId="26">
    <w:abstractNumId w:val="16"/>
  </w:num>
  <w:num w:numId="27">
    <w:abstractNumId w:val="14"/>
  </w:num>
  <w:num w:numId="28">
    <w:abstractNumId w:val="2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E9"/>
    <w:rsid w:val="0000445E"/>
    <w:rsid w:val="00006B6B"/>
    <w:rsid w:val="00011E65"/>
    <w:rsid w:val="00021608"/>
    <w:rsid w:val="0003576F"/>
    <w:rsid w:val="00036D1A"/>
    <w:rsid w:val="000373C1"/>
    <w:rsid w:val="00041396"/>
    <w:rsid w:val="00047589"/>
    <w:rsid w:val="00055CBE"/>
    <w:rsid w:val="000628F5"/>
    <w:rsid w:val="00064F40"/>
    <w:rsid w:val="000652EB"/>
    <w:rsid w:val="00082BAF"/>
    <w:rsid w:val="00094DE2"/>
    <w:rsid w:val="000966E8"/>
    <w:rsid w:val="000E2321"/>
    <w:rsid w:val="00103E0B"/>
    <w:rsid w:val="00114CA9"/>
    <w:rsid w:val="00116EA1"/>
    <w:rsid w:val="00120D8F"/>
    <w:rsid w:val="0012254A"/>
    <w:rsid w:val="001277A2"/>
    <w:rsid w:val="0013761E"/>
    <w:rsid w:val="00164827"/>
    <w:rsid w:val="0017411C"/>
    <w:rsid w:val="001A3B67"/>
    <w:rsid w:val="001B2CA8"/>
    <w:rsid w:val="001C56C0"/>
    <w:rsid w:val="001F094E"/>
    <w:rsid w:val="00211095"/>
    <w:rsid w:val="002139AB"/>
    <w:rsid w:val="00215CDE"/>
    <w:rsid w:val="00216BCD"/>
    <w:rsid w:val="00220337"/>
    <w:rsid w:val="002435B0"/>
    <w:rsid w:val="00252F14"/>
    <w:rsid w:val="0025795D"/>
    <w:rsid w:val="0027338F"/>
    <w:rsid w:val="00281209"/>
    <w:rsid w:val="00281FE9"/>
    <w:rsid w:val="002A11CF"/>
    <w:rsid w:val="002A1A50"/>
    <w:rsid w:val="002A4485"/>
    <w:rsid w:val="002D51BA"/>
    <w:rsid w:val="00300DC2"/>
    <w:rsid w:val="003073EF"/>
    <w:rsid w:val="003103FD"/>
    <w:rsid w:val="00332132"/>
    <w:rsid w:val="0033624B"/>
    <w:rsid w:val="00341DFC"/>
    <w:rsid w:val="00346308"/>
    <w:rsid w:val="00347CE0"/>
    <w:rsid w:val="00352785"/>
    <w:rsid w:val="003560BA"/>
    <w:rsid w:val="00373B01"/>
    <w:rsid w:val="003767F6"/>
    <w:rsid w:val="00397A18"/>
    <w:rsid w:val="003A57E4"/>
    <w:rsid w:val="003D5300"/>
    <w:rsid w:val="004178EF"/>
    <w:rsid w:val="00422F02"/>
    <w:rsid w:val="004230DA"/>
    <w:rsid w:val="0042336F"/>
    <w:rsid w:val="004247F6"/>
    <w:rsid w:val="00434BA3"/>
    <w:rsid w:val="0045624D"/>
    <w:rsid w:val="00461C37"/>
    <w:rsid w:val="00464DFA"/>
    <w:rsid w:val="00471D3C"/>
    <w:rsid w:val="00490DBF"/>
    <w:rsid w:val="00490F1D"/>
    <w:rsid w:val="004923CB"/>
    <w:rsid w:val="00497274"/>
    <w:rsid w:val="004C16DA"/>
    <w:rsid w:val="004C2011"/>
    <w:rsid w:val="004C4309"/>
    <w:rsid w:val="0052537F"/>
    <w:rsid w:val="00525A34"/>
    <w:rsid w:val="005260B5"/>
    <w:rsid w:val="00533A41"/>
    <w:rsid w:val="0053453A"/>
    <w:rsid w:val="00556C74"/>
    <w:rsid w:val="0056423C"/>
    <w:rsid w:val="005849DE"/>
    <w:rsid w:val="00585823"/>
    <w:rsid w:val="00593DDA"/>
    <w:rsid w:val="00594320"/>
    <w:rsid w:val="005B140B"/>
    <w:rsid w:val="005D0BD0"/>
    <w:rsid w:val="005D0D83"/>
    <w:rsid w:val="005E5B89"/>
    <w:rsid w:val="00602A3B"/>
    <w:rsid w:val="00604DA4"/>
    <w:rsid w:val="006077FE"/>
    <w:rsid w:val="00613157"/>
    <w:rsid w:val="00643E3B"/>
    <w:rsid w:val="00692A74"/>
    <w:rsid w:val="006C6718"/>
    <w:rsid w:val="00700282"/>
    <w:rsid w:val="00716DC9"/>
    <w:rsid w:val="00720884"/>
    <w:rsid w:val="0072635B"/>
    <w:rsid w:val="0074052D"/>
    <w:rsid w:val="00743B5D"/>
    <w:rsid w:val="00746EE7"/>
    <w:rsid w:val="00755988"/>
    <w:rsid w:val="00775780"/>
    <w:rsid w:val="00786D42"/>
    <w:rsid w:val="007A526F"/>
    <w:rsid w:val="007B0953"/>
    <w:rsid w:val="007C6BF8"/>
    <w:rsid w:val="007E2109"/>
    <w:rsid w:val="007F3E55"/>
    <w:rsid w:val="007F7921"/>
    <w:rsid w:val="00804A09"/>
    <w:rsid w:val="00805003"/>
    <w:rsid w:val="008102DB"/>
    <w:rsid w:val="00814AB8"/>
    <w:rsid w:val="00854FC5"/>
    <w:rsid w:val="00856FDF"/>
    <w:rsid w:val="0089403E"/>
    <w:rsid w:val="008954C1"/>
    <w:rsid w:val="008E5B82"/>
    <w:rsid w:val="008F62DB"/>
    <w:rsid w:val="009058F1"/>
    <w:rsid w:val="009150B6"/>
    <w:rsid w:val="0094121E"/>
    <w:rsid w:val="00974269"/>
    <w:rsid w:val="00980582"/>
    <w:rsid w:val="009C16B8"/>
    <w:rsid w:val="009E79F6"/>
    <w:rsid w:val="009E7DEA"/>
    <w:rsid w:val="009F2DDF"/>
    <w:rsid w:val="009F4BA1"/>
    <w:rsid w:val="009F6365"/>
    <w:rsid w:val="00A039B9"/>
    <w:rsid w:val="00A12CB9"/>
    <w:rsid w:val="00A35E1D"/>
    <w:rsid w:val="00A427BC"/>
    <w:rsid w:val="00A5223E"/>
    <w:rsid w:val="00A548BE"/>
    <w:rsid w:val="00A871F7"/>
    <w:rsid w:val="00A95A45"/>
    <w:rsid w:val="00AB14BC"/>
    <w:rsid w:val="00AB6818"/>
    <w:rsid w:val="00AD1A4F"/>
    <w:rsid w:val="00AD2364"/>
    <w:rsid w:val="00AE4BA7"/>
    <w:rsid w:val="00AF4CA2"/>
    <w:rsid w:val="00AF561F"/>
    <w:rsid w:val="00B01445"/>
    <w:rsid w:val="00B058CF"/>
    <w:rsid w:val="00B33E27"/>
    <w:rsid w:val="00B364EC"/>
    <w:rsid w:val="00B53774"/>
    <w:rsid w:val="00B544AA"/>
    <w:rsid w:val="00B54BA7"/>
    <w:rsid w:val="00B57E18"/>
    <w:rsid w:val="00B7704B"/>
    <w:rsid w:val="00B8428B"/>
    <w:rsid w:val="00B94A2F"/>
    <w:rsid w:val="00BB0402"/>
    <w:rsid w:val="00BC1299"/>
    <w:rsid w:val="00BC629C"/>
    <w:rsid w:val="00BD188C"/>
    <w:rsid w:val="00C0513F"/>
    <w:rsid w:val="00C05E19"/>
    <w:rsid w:val="00C202EE"/>
    <w:rsid w:val="00C22D9E"/>
    <w:rsid w:val="00C2468B"/>
    <w:rsid w:val="00C25E23"/>
    <w:rsid w:val="00C35B95"/>
    <w:rsid w:val="00C414E2"/>
    <w:rsid w:val="00C46610"/>
    <w:rsid w:val="00C623FB"/>
    <w:rsid w:val="00C62D89"/>
    <w:rsid w:val="00C82DE1"/>
    <w:rsid w:val="00C8762B"/>
    <w:rsid w:val="00CA6ED9"/>
    <w:rsid w:val="00CB78ED"/>
    <w:rsid w:val="00CC6071"/>
    <w:rsid w:val="00CC7AF7"/>
    <w:rsid w:val="00CD045D"/>
    <w:rsid w:val="00CD2105"/>
    <w:rsid w:val="00CD7099"/>
    <w:rsid w:val="00CE71B5"/>
    <w:rsid w:val="00CF25DA"/>
    <w:rsid w:val="00D02C5C"/>
    <w:rsid w:val="00D05AFA"/>
    <w:rsid w:val="00D13039"/>
    <w:rsid w:val="00D2387F"/>
    <w:rsid w:val="00D403F3"/>
    <w:rsid w:val="00D61C67"/>
    <w:rsid w:val="00D67D4D"/>
    <w:rsid w:val="00D81E7A"/>
    <w:rsid w:val="00DA021A"/>
    <w:rsid w:val="00DB29E2"/>
    <w:rsid w:val="00DB6ACA"/>
    <w:rsid w:val="00DD7DF5"/>
    <w:rsid w:val="00E01808"/>
    <w:rsid w:val="00E17AEE"/>
    <w:rsid w:val="00E25642"/>
    <w:rsid w:val="00E32E70"/>
    <w:rsid w:val="00E3373A"/>
    <w:rsid w:val="00E4066E"/>
    <w:rsid w:val="00E4511C"/>
    <w:rsid w:val="00E51A09"/>
    <w:rsid w:val="00E82897"/>
    <w:rsid w:val="00EA10CB"/>
    <w:rsid w:val="00EC480F"/>
    <w:rsid w:val="00ED6290"/>
    <w:rsid w:val="00F02EA1"/>
    <w:rsid w:val="00F26418"/>
    <w:rsid w:val="00F27609"/>
    <w:rsid w:val="00F35051"/>
    <w:rsid w:val="00F5353D"/>
    <w:rsid w:val="00F53E37"/>
    <w:rsid w:val="00F5732E"/>
    <w:rsid w:val="00F578FA"/>
    <w:rsid w:val="00F67351"/>
    <w:rsid w:val="00FB0F26"/>
    <w:rsid w:val="00FB4C97"/>
    <w:rsid w:val="00FB790C"/>
    <w:rsid w:val="00FC6CBE"/>
    <w:rsid w:val="00FE6048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D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97"/>
  </w:style>
  <w:style w:type="paragraph" w:styleId="Nadpis1">
    <w:name w:val="heading 1"/>
    <w:basedOn w:val="Normln"/>
    <w:link w:val="Nadpis1Char"/>
    <w:uiPriority w:val="9"/>
    <w:qFormat/>
    <w:rsid w:val="0030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81FE9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81FE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81FE9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uiPriority w:val="59"/>
    <w:rsid w:val="00281FE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8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60B5"/>
    <w:pPr>
      <w:ind w:left="720"/>
      <w:contextualSpacing/>
    </w:pPr>
  </w:style>
  <w:style w:type="paragraph" w:styleId="Bezmezer">
    <w:name w:val="No Spacing"/>
    <w:uiPriority w:val="1"/>
    <w:qFormat/>
    <w:rsid w:val="002A11CF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A41"/>
  </w:style>
  <w:style w:type="paragraph" w:styleId="Zpat">
    <w:name w:val="footer"/>
    <w:basedOn w:val="Normln"/>
    <w:link w:val="Zpat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A41"/>
  </w:style>
  <w:style w:type="paragraph" w:customStyle="1" w:styleId="Default">
    <w:name w:val="Default"/>
    <w:rsid w:val="00C25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1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8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8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88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4230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4230DA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Nzevvyhl">
    <w:name w:val="Název vyhl"/>
    <w:basedOn w:val="Normln"/>
    <w:rsid w:val="00464DFA"/>
    <w:pPr>
      <w:widowControl w:val="0"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00D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rsid w:val="000628F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628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D92F1-A1D9-42D3-8192-DA886E81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2025-04-23T07:50:00Z</dcterms:created>
  <dcterms:modified xsi:type="dcterms:W3CDTF">2025-05-30T10:43:00Z</dcterms:modified>
</cp:coreProperties>
</file>